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  <w:proofErr w:type="spellStart"/>
      <w:r w:rsidRPr="00DD6F12">
        <w:rPr>
          <w:sz w:val="24"/>
          <w:lang w:val="ru-RU"/>
        </w:rPr>
        <w:t>Минобрнауки</w:t>
      </w:r>
      <w:proofErr w:type="spellEnd"/>
      <w:r w:rsidRPr="00DD6F12">
        <w:rPr>
          <w:sz w:val="24"/>
          <w:lang w:val="ru-RU"/>
        </w:rPr>
        <w:t xml:space="preserve"> России</w:t>
      </w: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Федеральное государственное бюджетное образовательное учреждение</w:t>
      </w: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высшего образования</w:t>
      </w:r>
    </w:p>
    <w:p w:rsidR="00FB0C9B" w:rsidRPr="00DD6F12" w:rsidRDefault="00FB0C9B" w:rsidP="00FB0C9B">
      <w:pPr>
        <w:pStyle w:val="ReportHead"/>
        <w:suppressAutoHyphens/>
        <w:rPr>
          <w:b/>
          <w:sz w:val="24"/>
          <w:lang w:val="ru-RU"/>
        </w:rPr>
      </w:pPr>
      <w:r w:rsidRPr="00DD6F12">
        <w:rPr>
          <w:b/>
          <w:sz w:val="24"/>
          <w:lang w:val="ru-RU"/>
        </w:rPr>
        <w:t>«Оренбургский государственный университет»</w:t>
      </w: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  <w:r w:rsidRPr="00DD6F12">
        <w:rPr>
          <w:sz w:val="24"/>
          <w:lang w:val="ru-RU"/>
        </w:rPr>
        <w:t>Кафедра бухгалтерского учета, анализа и аудита</w:t>
      </w: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</w:p>
    <w:p w:rsidR="00FB0C9B" w:rsidRPr="00DD6F12" w:rsidRDefault="00FB0C9B" w:rsidP="00FB0C9B">
      <w:pPr>
        <w:pStyle w:val="ReportHead"/>
        <w:suppressAutoHyphens/>
        <w:spacing w:before="120"/>
        <w:rPr>
          <w:b/>
          <w:lang w:val="ru-RU"/>
        </w:rPr>
      </w:pPr>
      <w:r w:rsidRPr="00DD6F12">
        <w:rPr>
          <w:b/>
          <w:lang w:val="ru-RU"/>
        </w:rPr>
        <w:t>МЕТОДИЧЕСКИЕ УКАЗАНИЯ</w:t>
      </w:r>
    </w:p>
    <w:p w:rsidR="00FB0C9B" w:rsidRPr="00DD6F12" w:rsidRDefault="00FB0C9B" w:rsidP="00FB0C9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  <w:lang w:val="ru-RU"/>
        </w:rPr>
      </w:pPr>
      <w:r w:rsidRPr="00DD6F12">
        <w:rPr>
          <w:rFonts w:ascii="TimesNewRomanPSMT" w:hAnsi="TimesNewRomanPSMT" w:cs="TimesNewRomanPSMT"/>
          <w:szCs w:val="28"/>
          <w:lang w:val="ru-RU"/>
        </w:rPr>
        <w:t xml:space="preserve">для </w:t>
      </w:r>
      <w:proofErr w:type="gramStart"/>
      <w:r w:rsidRPr="00DD6F12">
        <w:rPr>
          <w:rFonts w:ascii="TimesNewRomanPSMT" w:hAnsi="TimesNewRomanPSMT" w:cs="TimesNewRomanPSMT"/>
          <w:szCs w:val="28"/>
          <w:lang w:val="ru-RU"/>
        </w:rPr>
        <w:t>обучающихся</w:t>
      </w:r>
      <w:proofErr w:type="gramEnd"/>
      <w:r w:rsidRPr="00DD6F12">
        <w:rPr>
          <w:rFonts w:ascii="TimesNewRomanPSMT" w:hAnsi="TimesNewRomanPSMT" w:cs="TimesNewRomanPSMT"/>
          <w:szCs w:val="28"/>
          <w:lang w:val="ru-RU"/>
        </w:rPr>
        <w:t xml:space="preserve"> по освоению дисциплины </w:t>
      </w:r>
    </w:p>
    <w:p w:rsidR="005D3642" w:rsidRPr="005D3642" w:rsidRDefault="005D3642" w:rsidP="005D3642">
      <w:pPr>
        <w:pStyle w:val="ReportHead"/>
        <w:suppressAutoHyphens/>
        <w:spacing w:before="120"/>
        <w:rPr>
          <w:i/>
          <w:sz w:val="24"/>
          <w:lang w:val="ru-RU"/>
        </w:rPr>
      </w:pPr>
      <w:r w:rsidRPr="005D3642">
        <w:rPr>
          <w:i/>
          <w:sz w:val="24"/>
          <w:lang w:val="ru-RU"/>
        </w:rPr>
        <w:t>«С.4.</w:t>
      </w:r>
      <w:r w:rsidR="00E1091F">
        <w:rPr>
          <w:i/>
          <w:sz w:val="24"/>
          <w:lang w:val="ru-RU"/>
        </w:rPr>
        <w:t>1</w:t>
      </w:r>
      <w:r w:rsidRPr="005D3642">
        <w:rPr>
          <w:i/>
          <w:sz w:val="24"/>
          <w:lang w:val="ru-RU"/>
        </w:rPr>
        <w:t xml:space="preserve"> Организация бухгалтерского учета при упрощенной системе налогообложения»</w:t>
      </w: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5D3642" w:rsidRPr="005D3642" w:rsidRDefault="005D3642" w:rsidP="005D3642">
      <w:pPr>
        <w:pStyle w:val="ReportHead"/>
        <w:suppressAutoHyphens/>
        <w:spacing w:line="360" w:lineRule="auto"/>
        <w:rPr>
          <w:sz w:val="24"/>
          <w:lang w:val="ru-RU"/>
        </w:rPr>
      </w:pPr>
      <w:bookmarkStart w:id="0" w:name="BookmarkWhereDelChr13"/>
      <w:bookmarkEnd w:id="0"/>
      <w:r w:rsidRPr="005D3642">
        <w:rPr>
          <w:sz w:val="24"/>
          <w:lang w:val="ru-RU"/>
        </w:rPr>
        <w:t>Уровень высшего образования</w:t>
      </w:r>
    </w:p>
    <w:p w:rsidR="005D3642" w:rsidRPr="005D3642" w:rsidRDefault="005D3642" w:rsidP="005D3642">
      <w:pPr>
        <w:pStyle w:val="ReportHead"/>
        <w:suppressAutoHyphens/>
        <w:spacing w:line="360" w:lineRule="auto"/>
        <w:rPr>
          <w:sz w:val="24"/>
          <w:lang w:val="ru-RU"/>
        </w:rPr>
      </w:pPr>
      <w:r w:rsidRPr="005D3642">
        <w:rPr>
          <w:sz w:val="24"/>
          <w:lang w:val="ru-RU"/>
        </w:rPr>
        <w:t>СПЕЦИАЛИТЕТ</w:t>
      </w:r>
    </w:p>
    <w:p w:rsidR="005D3642" w:rsidRPr="005D3642" w:rsidRDefault="005D3642" w:rsidP="005D3642">
      <w:pPr>
        <w:pStyle w:val="ReportHead"/>
        <w:suppressAutoHyphens/>
        <w:rPr>
          <w:sz w:val="24"/>
          <w:lang w:val="ru-RU"/>
        </w:rPr>
      </w:pPr>
      <w:r w:rsidRPr="005D3642">
        <w:rPr>
          <w:sz w:val="24"/>
          <w:lang w:val="ru-RU"/>
        </w:rPr>
        <w:t>Специальность</w:t>
      </w:r>
    </w:p>
    <w:p w:rsidR="005D3642" w:rsidRPr="005D3642" w:rsidRDefault="005D3642" w:rsidP="005D3642">
      <w:pPr>
        <w:pStyle w:val="ReportHead"/>
        <w:suppressAutoHyphens/>
        <w:rPr>
          <w:i/>
          <w:sz w:val="24"/>
          <w:u w:val="single"/>
          <w:lang w:val="ru-RU"/>
        </w:rPr>
      </w:pPr>
      <w:r w:rsidRPr="005D3642">
        <w:rPr>
          <w:i/>
          <w:sz w:val="24"/>
          <w:u w:val="single"/>
          <w:lang w:val="ru-RU"/>
        </w:rPr>
        <w:t>38.05.01 Экономическая безопасность</w:t>
      </w:r>
    </w:p>
    <w:p w:rsidR="005D3642" w:rsidRPr="005D3642" w:rsidRDefault="005D3642" w:rsidP="005D3642">
      <w:pPr>
        <w:pStyle w:val="ReportHead"/>
        <w:suppressAutoHyphens/>
        <w:rPr>
          <w:sz w:val="24"/>
          <w:vertAlign w:val="superscript"/>
          <w:lang w:val="ru-RU"/>
        </w:rPr>
      </w:pPr>
      <w:r w:rsidRPr="005D3642">
        <w:rPr>
          <w:sz w:val="24"/>
          <w:vertAlign w:val="superscript"/>
          <w:lang w:val="ru-RU"/>
        </w:rPr>
        <w:t>(код и наименование специальности)</w:t>
      </w:r>
    </w:p>
    <w:p w:rsidR="005D3642" w:rsidRPr="005D3642" w:rsidRDefault="005D3642" w:rsidP="005D3642">
      <w:pPr>
        <w:pStyle w:val="ReportHead"/>
        <w:suppressAutoHyphens/>
        <w:rPr>
          <w:i/>
          <w:sz w:val="24"/>
          <w:u w:val="single"/>
          <w:lang w:val="ru-RU"/>
        </w:rPr>
      </w:pPr>
      <w:r w:rsidRPr="005D3642">
        <w:rPr>
          <w:i/>
          <w:sz w:val="24"/>
          <w:u w:val="single"/>
          <w:lang w:val="ru-RU"/>
        </w:rPr>
        <w:t>Финансовый учет и контроль в правоохранительных органах</w:t>
      </w:r>
    </w:p>
    <w:p w:rsidR="005D3642" w:rsidRPr="005D3642" w:rsidRDefault="005D3642" w:rsidP="005D3642">
      <w:pPr>
        <w:pStyle w:val="ReportHead"/>
        <w:suppressAutoHyphens/>
        <w:rPr>
          <w:sz w:val="24"/>
          <w:vertAlign w:val="superscript"/>
          <w:lang w:val="ru-RU"/>
        </w:rPr>
      </w:pPr>
      <w:r w:rsidRPr="005D3642">
        <w:rPr>
          <w:sz w:val="24"/>
          <w:vertAlign w:val="superscript"/>
          <w:lang w:val="ru-RU"/>
        </w:rPr>
        <w:t xml:space="preserve"> (наименование направленности (профиля) образовательной программы)</w:t>
      </w:r>
    </w:p>
    <w:p w:rsidR="005D3642" w:rsidRPr="005D3642" w:rsidRDefault="005D3642" w:rsidP="005D3642">
      <w:pPr>
        <w:pStyle w:val="ReportHead"/>
        <w:suppressAutoHyphens/>
        <w:rPr>
          <w:sz w:val="24"/>
          <w:lang w:val="ru-RU"/>
        </w:rPr>
      </w:pPr>
    </w:p>
    <w:p w:rsidR="005D3642" w:rsidRPr="00C87994" w:rsidRDefault="005D3642" w:rsidP="005D3642">
      <w:pPr>
        <w:pStyle w:val="ReportHead"/>
        <w:suppressAutoHyphens/>
        <w:rPr>
          <w:sz w:val="24"/>
          <w:lang w:val="ru-RU"/>
        </w:rPr>
      </w:pPr>
      <w:r w:rsidRPr="00C87994">
        <w:rPr>
          <w:sz w:val="24"/>
          <w:lang w:val="ru-RU"/>
        </w:rPr>
        <w:t>Квалификация</w:t>
      </w:r>
    </w:p>
    <w:p w:rsidR="005D3642" w:rsidRPr="00C87994" w:rsidRDefault="005D3642" w:rsidP="005D3642">
      <w:pPr>
        <w:pStyle w:val="ReportHead"/>
        <w:suppressAutoHyphens/>
        <w:rPr>
          <w:i/>
          <w:sz w:val="24"/>
          <w:u w:val="single"/>
          <w:lang w:val="ru-RU"/>
        </w:rPr>
      </w:pPr>
      <w:r w:rsidRPr="00C87994">
        <w:rPr>
          <w:i/>
          <w:sz w:val="24"/>
          <w:u w:val="single"/>
          <w:lang w:val="ru-RU"/>
        </w:rPr>
        <w:t>Экономист</w:t>
      </w:r>
    </w:p>
    <w:p w:rsidR="005D3642" w:rsidRPr="00C87994" w:rsidRDefault="005D3642" w:rsidP="005D3642">
      <w:pPr>
        <w:pStyle w:val="ReportHead"/>
        <w:suppressAutoHyphens/>
        <w:spacing w:before="120"/>
        <w:rPr>
          <w:sz w:val="24"/>
          <w:lang w:val="ru-RU"/>
        </w:rPr>
      </w:pPr>
      <w:r w:rsidRPr="00C87994">
        <w:rPr>
          <w:sz w:val="24"/>
          <w:lang w:val="ru-RU"/>
        </w:rPr>
        <w:t>Форма обучения</w:t>
      </w:r>
    </w:p>
    <w:p w:rsidR="005D3642" w:rsidRPr="00C87994" w:rsidRDefault="005D3642" w:rsidP="005D3642">
      <w:pPr>
        <w:pStyle w:val="ReportHead"/>
        <w:suppressAutoHyphens/>
        <w:rPr>
          <w:i/>
          <w:sz w:val="24"/>
          <w:u w:val="single"/>
          <w:lang w:val="ru-RU"/>
        </w:rPr>
      </w:pPr>
      <w:r w:rsidRPr="00C87994">
        <w:rPr>
          <w:i/>
          <w:sz w:val="24"/>
          <w:u w:val="single"/>
          <w:lang w:val="ru-RU"/>
        </w:rPr>
        <w:t>Очная</w:t>
      </w:r>
    </w:p>
    <w:p w:rsidR="00FB0C9B" w:rsidRDefault="00FB0C9B" w:rsidP="00FB0C9B">
      <w:pPr>
        <w:pStyle w:val="ReportHead"/>
        <w:suppressAutoHyphens/>
        <w:rPr>
          <w:sz w:val="24"/>
          <w:u w:val="single"/>
          <w:lang w:val="ru-RU"/>
        </w:rPr>
      </w:pPr>
    </w:p>
    <w:p w:rsidR="00BA1E3A" w:rsidRPr="008140D5" w:rsidRDefault="00BA1E3A" w:rsidP="00FB0C9B">
      <w:pPr>
        <w:pStyle w:val="ReportHead"/>
        <w:suppressAutoHyphens/>
        <w:rPr>
          <w:sz w:val="24"/>
          <w:u w:val="single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Pr="00DD6F12" w:rsidRDefault="00FB0C9B" w:rsidP="00FB0C9B">
      <w:pPr>
        <w:pStyle w:val="ReportHead"/>
        <w:suppressAutoHyphens/>
        <w:rPr>
          <w:sz w:val="24"/>
          <w:lang w:val="ru-RU"/>
        </w:rPr>
      </w:pPr>
    </w:p>
    <w:p w:rsidR="00FB0C9B" w:rsidRDefault="00FB0C9B" w:rsidP="00FB0C9B">
      <w:pPr>
        <w:pStyle w:val="ReportHead"/>
        <w:suppressAutoHyphens/>
        <w:rPr>
          <w:sz w:val="24"/>
          <w:lang w:val="ru-RU"/>
        </w:rPr>
      </w:pPr>
    </w:p>
    <w:p w:rsidR="003670AD" w:rsidRDefault="003670AD" w:rsidP="00FB0C9B">
      <w:pPr>
        <w:pStyle w:val="ReportHead"/>
        <w:suppressAutoHyphens/>
        <w:rPr>
          <w:sz w:val="24"/>
          <w:lang w:val="ru-RU"/>
        </w:rPr>
      </w:pPr>
    </w:p>
    <w:p w:rsidR="003670AD" w:rsidRPr="00DD6F12" w:rsidRDefault="003670AD" w:rsidP="00FB0C9B">
      <w:pPr>
        <w:pStyle w:val="ReportHead"/>
        <w:suppressAutoHyphens/>
        <w:rPr>
          <w:sz w:val="24"/>
          <w:lang w:val="ru-RU"/>
        </w:rPr>
      </w:pPr>
    </w:p>
    <w:p w:rsidR="005D3642" w:rsidRDefault="005D3642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B1648" w:rsidRPr="00DD6F12" w:rsidRDefault="00FB0C9B" w:rsidP="00FB0C9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Год набора </w:t>
      </w:r>
      <w:r w:rsidR="00F33D68">
        <w:rPr>
          <w:rFonts w:ascii="Times New Roman" w:hAnsi="Times New Roman" w:cs="Times New Roman"/>
          <w:sz w:val="28"/>
          <w:szCs w:val="28"/>
          <w:lang w:val="ru-RU"/>
        </w:rPr>
        <w:t>2020</w:t>
      </w:r>
    </w:p>
    <w:p w:rsidR="00FB0C9B" w:rsidRPr="00C43916" w:rsidRDefault="00FB0C9B" w:rsidP="00C43916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C43916">
        <w:rPr>
          <w:szCs w:val="28"/>
          <w:lang w:val="ru-RU"/>
        </w:rPr>
        <w:lastRenderedPageBreak/>
        <w:t>Методические указания предназначены для контроля знаний обучающихся</w:t>
      </w:r>
    </w:p>
    <w:p w:rsidR="00C43916" w:rsidRPr="00C43916" w:rsidRDefault="00BA1E3A" w:rsidP="00C43916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>
        <w:rPr>
          <w:szCs w:val="28"/>
          <w:lang w:val="ru-RU"/>
        </w:rPr>
        <w:t>специальности</w:t>
      </w:r>
      <w:r w:rsidR="00FB0C9B" w:rsidRPr="00C43916">
        <w:rPr>
          <w:szCs w:val="28"/>
          <w:lang w:val="ru-RU"/>
        </w:rPr>
        <w:t xml:space="preserve"> 38.0</w:t>
      </w:r>
      <w:r w:rsidR="005D3642">
        <w:rPr>
          <w:szCs w:val="28"/>
          <w:lang w:val="ru-RU"/>
        </w:rPr>
        <w:t>5</w:t>
      </w:r>
      <w:r w:rsidR="00FB0C9B" w:rsidRPr="00C43916">
        <w:rPr>
          <w:szCs w:val="28"/>
          <w:lang w:val="ru-RU"/>
        </w:rPr>
        <w:t>.0</w:t>
      </w:r>
      <w:r w:rsidR="005D3642">
        <w:rPr>
          <w:szCs w:val="28"/>
          <w:lang w:val="ru-RU"/>
        </w:rPr>
        <w:t>1</w:t>
      </w:r>
      <w:r>
        <w:rPr>
          <w:szCs w:val="28"/>
          <w:lang w:val="ru-RU"/>
        </w:rPr>
        <w:t xml:space="preserve"> </w:t>
      </w:r>
      <w:r w:rsidR="00FB0C9B" w:rsidRPr="00C43916">
        <w:rPr>
          <w:szCs w:val="28"/>
          <w:lang w:val="ru-RU"/>
        </w:rPr>
        <w:t xml:space="preserve">- </w:t>
      </w:r>
      <w:r w:rsidRPr="00C43916">
        <w:rPr>
          <w:szCs w:val="28"/>
          <w:lang w:val="ru-RU"/>
        </w:rPr>
        <w:t>Экономи</w:t>
      </w:r>
      <w:r>
        <w:rPr>
          <w:szCs w:val="28"/>
          <w:lang w:val="ru-RU"/>
        </w:rPr>
        <w:t>ческая безопасность</w:t>
      </w:r>
      <w:r w:rsidR="00FB0C9B" w:rsidRPr="00C43916">
        <w:rPr>
          <w:szCs w:val="28"/>
          <w:lang w:val="ru-RU"/>
        </w:rPr>
        <w:t xml:space="preserve"> дисциплины </w:t>
      </w:r>
      <w:r w:rsidR="00C43916" w:rsidRPr="00C43916">
        <w:rPr>
          <w:szCs w:val="28"/>
          <w:lang w:val="ru-RU"/>
        </w:rPr>
        <w:t>«Организация бухгалтерского учета при упрощенной системе налогообложения»</w:t>
      </w:r>
    </w:p>
    <w:p w:rsidR="00FB0C9B" w:rsidRPr="00DD6F12" w:rsidRDefault="00FB0C9B" w:rsidP="00C43916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</w:p>
    <w:p w:rsidR="00FB0C9B" w:rsidRPr="00DD6F12" w:rsidRDefault="00FB0C9B" w:rsidP="00FB0C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Составитель ____________________ Л.Г. Егорова</w:t>
      </w:r>
      <w:r w:rsidRPr="00DD6F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>«___»______________</w:t>
      </w:r>
      <w:r w:rsidR="00F33D68">
        <w:rPr>
          <w:rFonts w:ascii="Times New Roman" w:hAnsi="Times New Roman" w:cs="Times New Roman"/>
          <w:sz w:val="28"/>
          <w:szCs w:val="28"/>
          <w:lang w:val="ru-RU"/>
        </w:rPr>
        <w:t>2020</w:t>
      </w: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7994" w:rsidRPr="00C87994" w:rsidRDefault="00FB0C9B" w:rsidP="00C87994">
      <w:pPr>
        <w:pStyle w:val="ReportHead"/>
        <w:tabs>
          <w:tab w:val="left" w:pos="10432"/>
        </w:tabs>
        <w:suppressAutoHyphens/>
        <w:spacing w:line="360" w:lineRule="auto"/>
        <w:jc w:val="both"/>
        <w:rPr>
          <w:color w:val="000000"/>
          <w:szCs w:val="28"/>
          <w:lang w:val="ru-RU"/>
        </w:rPr>
      </w:pPr>
      <w:r w:rsidRPr="00C87994">
        <w:rPr>
          <w:szCs w:val="28"/>
          <w:lang w:val="ru-RU" w:eastAsia="ru-RU"/>
        </w:rPr>
        <w:t>Методические указания обсуждены на заседании кафедры бухгалтерского учета, анализа и аудита</w:t>
      </w:r>
      <w:r w:rsidRPr="00C87994">
        <w:rPr>
          <w:szCs w:val="28"/>
          <w:lang w:val="ru-RU"/>
        </w:rPr>
        <w:t xml:space="preserve"> </w:t>
      </w:r>
      <w:r w:rsidR="00C87994" w:rsidRPr="00C87994">
        <w:rPr>
          <w:rFonts w:eastAsia="Times New Roman"/>
          <w:szCs w:val="28"/>
          <w:lang w:val="ru-RU"/>
        </w:rPr>
        <w:t>"</w:t>
      </w:r>
      <w:r w:rsidR="00964897">
        <w:rPr>
          <w:rFonts w:eastAsia="Times New Roman"/>
          <w:szCs w:val="28"/>
          <w:lang w:val="ru-RU"/>
        </w:rPr>
        <w:t>1</w:t>
      </w:r>
      <w:r w:rsidR="00F33D68">
        <w:rPr>
          <w:rFonts w:eastAsia="Times New Roman"/>
          <w:szCs w:val="28"/>
          <w:lang w:val="ru-RU"/>
        </w:rPr>
        <w:t>7</w:t>
      </w:r>
      <w:r w:rsidR="00C87994" w:rsidRPr="00C87994">
        <w:rPr>
          <w:rFonts w:eastAsia="Times New Roman"/>
          <w:szCs w:val="28"/>
          <w:lang w:val="ru-RU"/>
        </w:rPr>
        <w:t xml:space="preserve">" </w:t>
      </w:r>
      <w:r w:rsidR="00964897">
        <w:rPr>
          <w:rFonts w:eastAsia="Times New Roman"/>
          <w:szCs w:val="28"/>
          <w:lang w:val="ru-RU"/>
        </w:rPr>
        <w:t>февраля</w:t>
      </w:r>
      <w:r w:rsidR="00C87994" w:rsidRPr="00C87994">
        <w:rPr>
          <w:rFonts w:eastAsia="Times New Roman"/>
          <w:szCs w:val="28"/>
          <w:lang w:val="ru-RU"/>
        </w:rPr>
        <w:t xml:space="preserve"> </w:t>
      </w:r>
      <w:r w:rsidR="00F33D68">
        <w:rPr>
          <w:rFonts w:eastAsia="Times New Roman"/>
          <w:szCs w:val="28"/>
          <w:lang w:val="ru-RU"/>
        </w:rPr>
        <w:t>2020</w:t>
      </w:r>
      <w:r w:rsidR="00C87994" w:rsidRPr="00C87994">
        <w:rPr>
          <w:rFonts w:eastAsia="Times New Roman"/>
          <w:szCs w:val="28"/>
          <w:lang w:val="ru-RU"/>
        </w:rPr>
        <w:t>г.</w:t>
      </w:r>
      <w:r w:rsidR="00C87994">
        <w:rPr>
          <w:szCs w:val="28"/>
          <w:lang w:val="ru-RU"/>
        </w:rPr>
        <w:t xml:space="preserve"> </w:t>
      </w:r>
      <w:r w:rsidRPr="00C87994">
        <w:rPr>
          <w:szCs w:val="28"/>
          <w:lang w:val="ru-RU"/>
        </w:rPr>
        <w:t xml:space="preserve">протокол № </w:t>
      </w:r>
      <w:r w:rsidR="00F33D68">
        <w:rPr>
          <w:szCs w:val="28"/>
          <w:lang w:val="ru-RU"/>
        </w:rPr>
        <w:t>20</w:t>
      </w:r>
      <w:bookmarkStart w:id="1" w:name="_GoBack"/>
      <w:bookmarkEnd w:id="1"/>
    </w:p>
    <w:p w:rsidR="00C87994" w:rsidRPr="00DD6F12" w:rsidRDefault="00C87994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6F12">
        <w:rPr>
          <w:rFonts w:ascii="Times New Roman" w:hAnsi="Times New Roman" w:cs="Times New Roman"/>
          <w:sz w:val="28"/>
          <w:szCs w:val="28"/>
          <w:lang w:val="ru-RU"/>
        </w:rPr>
        <w:t xml:space="preserve">Заведующий кафедрой ________________________З.С. </w:t>
      </w:r>
      <w:proofErr w:type="spellStart"/>
      <w:r w:rsidRPr="00DD6F12">
        <w:rPr>
          <w:rFonts w:ascii="Times New Roman" w:hAnsi="Times New Roman" w:cs="Times New Roman"/>
          <w:sz w:val="28"/>
          <w:szCs w:val="28"/>
          <w:lang w:val="ru-RU"/>
        </w:rPr>
        <w:t>Туякова</w:t>
      </w:r>
      <w:proofErr w:type="spellEnd"/>
    </w:p>
    <w:p w:rsidR="00FB0C9B" w:rsidRPr="00DD6F12" w:rsidRDefault="00FB0C9B" w:rsidP="00FB0C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Default="00FB0C9B" w:rsidP="00FB0C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D6A9E" w:rsidRPr="00DD6F12" w:rsidRDefault="007D6A9E" w:rsidP="00FB0C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FB0C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0C9B" w:rsidRPr="00DD6F12" w:rsidRDefault="00FB0C9B" w:rsidP="005D3642">
      <w:pPr>
        <w:pStyle w:val="ReportHead"/>
        <w:suppressAutoHyphens/>
        <w:spacing w:line="360" w:lineRule="auto"/>
        <w:jc w:val="both"/>
        <w:rPr>
          <w:szCs w:val="28"/>
          <w:lang w:val="ru-RU"/>
        </w:rPr>
      </w:pPr>
      <w:r w:rsidRPr="00DD6F12">
        <w:rPr>
          <w:rFonts w:eastAsia="Calibri"/>
          <w:szCs w:val="28"/>
          <w:lang w:val="ru-RU"/>
        </w:rPr>
        <w:t xml:space="preserve">Методические указания являются приложением к рабочей программе дисциплины </w:t>
      </w:r>
      <w:r w:rsidR="005D3642" w:rsidRPr="00C43916">
        <w:rPr>
          <w:szCs w:val="28"/>
          <w:lang w:val="ru-RU"/>
        </w:rPr>
        <w:t>«Организация бухгалтерского учета при упрощенной системе налогообложения»</w:t>
      </w:r>
      <w:r w:rsidRPr="00DD6F12">
        <w:rPr>
          <w:szCs w:val="28"/>
          <w:lang w:val="ru-RU"/>
        </w:rPr>
        <w:t xml:space="preserve">, </w:t>
      </w:r>
      <w:r w:rsidRPr="00DD6F12">
        <w:rPr>
          <w:rFonts w:eastAsia="Calibri"/>
          <w:szCs w:val="28"/>
          <w:lang w:val="ru-RU"/>
        </w:rPr>
        <w:t>зарегистрированной в ЦИТ под учетным номером</w:t>
      </w:r>
      <w:r w:rsidR="00F33D68">
        <w:rPr>
          <w:rFonts w:eastAsia="Calibri"/>
          <w:szCs w:val="28"/>
          <w:lang w:val="ru-RU"/>
        </w:rPr>
        <w:t xml:space="preserve">  </w:t>
      </w:r>
      <w:r w:rsidR="00F33D68" w:rsidRPr="00F33D68">
        <w:rPr>
          <w:sz w:val="24"/>
          <w:lang w:val="ru-RU"/>
        </w:rPr>
        <w:t>___</w:t>
      </w:r>
    </w:p>
    <w:p w:rsidR="00FB0C9B" w:rsidRDefault="00FB0C9B" w:rsidP="00DD6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D6F12" w:rsidRDefault="00DD6F12" w:rsidP="00DD6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3D68" w:rsidRDefault="00F33D68" w:rsidP="00DD6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D6F12" w:rsidRPr="00DD6F12" w:rsidRDefault="00DD6F12" w:rsidP="00DD6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FB0C9B" w:rsidRPr="00FB0C9B" w:rsidTr="00DD6F12">
        <w:trPr>
          <w:trHeight w:val="280"/>
        </w:trPr>
        <w:tc>
          <w:tcPr>
            <w:tcW w:w="3522" w:type="dxa"/>
          </w:tcPr>
          <w:p w:rsidR="00FB0C9B" w:rsidRPr="00DD6F12" w:rsidRDefault="00DD6F12" w:rsidP="00D57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  <w:proofErr w:type="spellEnd"/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Л.Г., </w:t>
            </w:r>
            <w:r w:rsidR="00F33D6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FB0C9B" w:rsidRPr="00FB0C9B" w:rsidTr="007E5814">
        <w:tc>
          <w:tcPr>
            <w:tcW w:w="3522" w:type="dxa"/>
          </w:tcPr>
          <w:p w:rsidR="00FB0C9B" w:rsidRPr="00DD6F12" w:rsidRDefault="00DD6F12" w:rsidP="00D57063">
            <w:pPr>
              <w:pStyle w:val="a4"/>
              <w:suppressLineNumbers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F12">
              <w:rPr>
                <w:rFonts w:ascii="Times New Roman" w:hAnsi="Times New Roman" w:cs="Times New Roman"/>
                <w:sz w:val="28"/>
                <w:szCs w:val="28"/>
              </w:rPr>
              <w:sym w:font="Symbol" w:char="F0E3"/>
            </w:r>
            <w:r w:rsidRPr="00DD6F12">
              <w:rPr>
                <w:rFonts w:ascii="Times New Roman" w:hAnsi="Times New Roman" w:cs="Times New Roman"/>
                <w:sz w:val="28"/>
                <w:szCs w:val="28"/>
              </w:rPr>
              <w:t xml:space="preserve"> ОГУ, </w:t>
            </w:r>
            <w:r w:rsidR="00F33D6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</w:tbl>
    <w:p w:rsidR="00FB0C9B" w:rsidRPr="00FB0C9B" w:rsidRDefault="00FB0C9B" w:rsidP="00FB0C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proofErr w:type="spellEnd"/>
    </w:p>
    <w:sdt>
      <w:sdtPr>
        <w:rPr>
          <w:rFonts w:ascii="Times New Roman" w:hAnsi="Times New Roman" w:cs="Times New Roman"/>
          <w:sz w:val="28"/>
          <w:szCs w:val="28"/>
        </w:rPr>
        <w:id w:val="15331139"/>
        <w:docPartObj>
          <w:docPartGallery w:val="Table of Contents"/>
          <w:docPartUnique/>
        </w:docPartObj>
      </w:sdtPr>
      <w:sdtEndPr>
        <w:rPr>
          <w:sz w:val="24"/>
          <w:szCs w:val="24"/>
          <w:lang w:val="ru-RU"/>
        </w:rPr>
      </w:sdtEndPr>
      <w:sdtContent>
        <w:p w:rsidR="0066105E" w:rsidRPr="0066105E" w:rsidRDefault="00FA06CF">
          <w:pPr>
            <w:pStyle w:val="25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r w:rsidRPr="0066105E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begin"/>
          </w:r>
          <w:r w:rsidR="003C1796" w:rsidRPr="0066105E">
            <w:rPr>
              <w:rFonts w:ascii="Times New Roman" w:hAnsi="Times New Roman" w:cs="Times New Roman"/>
              <w:sz w:val="24"/>
              <w:szCs w:val="24"/>
              <w:lang w:val="ru-RU"/>
            </w:rPr>
            <w:instrText xml:space="preserve"> TOC \o "1-3" \h \z \u </w:instrText>
          </w:r>
          <w:r w:rsidRPr="0066105E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separate"/>
          </w:r>
          <w:hyperlink w:anchor="_Toc31052007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1 Методические указания по проведению лекционных занятий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_Toc31052007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6105E" w:rsidRPr="0066105E" w:rsidRDefault="00FA06CF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31052008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2 Методические указания по практическим занятиям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_Toc31052008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6105E" w:rsidRPr="0066105E" w:rsidRDefault="00FA06CF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31052009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 Методические указания по самостоятельной работе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_Toc31052009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6105E" w:rsidRPr="0066105E" w:rsidRDefault="00FA06CF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31052010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3.1 Методические указания по выполнению индивидуального творческого задания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_Toc31052010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6105E" w:rsidRPr="0066105E" w:rsidRDefault="00FA06CF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31052011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4 Методические указания по итоговой аттестации изучаемой дисциплины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_Toc31052011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6105E" w:rsidRPr="0066105E" w:rsidRDefault="00FA06CF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31052012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 Список рекомендуемой литературы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_Toc31052012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6105E" w:rsidRPr="0066105E" w:rsidRDefault="00FA06CF">
          <w:pPr>
            <w:pStyle w:val="25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31052013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5.1 Основная литература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_Toc31052013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6105E" w:rsidRPr="0066105E" w:rsidRDefault="00FA06CF">
          <w:pPr>
            <w:pStyle w:val="25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31052014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5.2 Дополнительная литература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_Toc31052014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6105E" w:rsidRPr="0066105E" w:rsidRDefault="00FA06CF">
          <w:pPr>
            <w:pStyle w:val="25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31052015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5.3 Периодические издания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_Toc31052015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6105E" w:rsidRPr="0066105E" w:rsidRDefault="00FA06CF">
          <w:pPr>
            <w:pStyle w:val="25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4"/>
              <w:szCs w:val="24"/>
              <w:lang w:val="ru-RU" w:eastAsia="ru-RU" w:bidi="ar-SA"/>
            </w:rPr>
          </w:pPr>
          <w:hyperlink w:anchor="_Toc31052016" w:history="1">
            <w:r w:rsidR="0066105E" w:rsidRPr="0066105E"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</w:rPr>
              <w:t>5.4 Интернет-ресурсы</w:t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6105E"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_Toc31052016 \h </w:instrTex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33D6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66105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C1796" w:rsidRPr="0066105E" w:rsidRDefault="00FA06CF">
          <w:pPr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66105E">
            <w:rPr>
              <w:rFonts w:ascii="Times New Roman" w:hAnsi="Times New Roman" w:cs="Times New Roman"/>
              <w:sz w:val="24"/>
              <w:szCs w:val="24"/>
              <w:lang w:val="ru-RU"/>
            </w:rPr>
            <w:fldChar w:fldCharType="end"/>
          </w:r>
        </w:p>
      </w:sdtContent>
    </w:sdt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Default="00FB0C9B" w:rsidP="00FB0C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9B" w:rsidRPr="00F33D68" w:rsidRDefault="00FB0C9B" w:rsidP="00D619C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31052007"/>
      <w:r w:rsidRPr="00F33D68">
        <w:rPr>
          <w:rFonts w:ascii="Times New Roman" w:hAnsi="Times New Roman" w:cs="Times New Roman"/>
          <w:sz w:val="24"/>
          <w:szCs w:val="24"/>
          <w:lang w:val="ru-RU"/>
        </w:rPr>
        <w:lastRenderedPageBreak/>
        <w:t>1 Методические указания по</w:t>
      </w:r>
      <w:r w:rsidR="00CA6A19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проведению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лекционны</w:t>
      </w:r>
      <w:r w:rsidR="00CA6A19" w:rsidRPr="00F33D68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заняти</w:t>
      </w:r>
      <w:r w:rsidR="00CA6A19" w:rsidRPr="00F33D68">
        <w:rPr>
          <w:rFonts w:ascii="Times New Roman" w:hAnsi="Times New Roman" w:cs="Times New Roman"/>
          <w:sz w:val="24"/>
          <w:szCs w:val="24"/>
          <w:lang w:val="ru-RU"/>
        </w:rPr>
        <w:t>й</w:t>
      </w:r>
      <w:bookmarkEnd w:id="2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C1796" w:rsidRPr="00F33D68" w:rsidRDefault="003C1796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4510C" w:rsidRPr="00F33D68" w:rsidRDefault="0024510C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F33D68">
        <w:rPr>
          <w:color w:val="000000"/>
        </w:rPr>
        <w:t>Лекция в ВУЗе – один из методов обучения, является основной системообразующей формой организации учебного образовательного процесса.</w:t>
      </w:r>
    </w:p>
    <w:p w:rsidR="007F4A1E" w:rsidRPr="00F33D68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Методические рекомендации по организации и проведению лекционных занятий являются неотъемлемой частью образовательного процесса в </w:t>
      </w:r>
      <w:r w:rsidR="007F4A1E" w:rsidRPr="00F33D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ВУЗе</w:t>
      </w:r>
      <w:r w:rsidRPr="00F33D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должны обеспечивать преподавание дисциплины в соответствии с </w:t>
      </w:r>
      <w:r w:rsidR="007F4A1E" w:rsidRPr="00F33D68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F33D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 </w:t>
      </w:r>
      <w:proofErr w:type="gramStart"/>
      <w:r w:rsidRPr="00F33D6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F33D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учебным планом</w:t>
      </w:r>
      <w:r w:rsidR="007F4A1E" w:rsidRPr="00F33D6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быть нацелены на выполнение ряда задач:</w:t>
      </w:r>
      <w:r w:rsidR="007F4A1E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F4A1E" w:rsidRPr="00F33D68" w:rsidRDefault="007F4A1E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- изложить важнейший материал программы курса дисциплины;</w:t>
      </w:r>
    </w:p>
    <w:p w:rsidR="007F4A1E" w:rsidRPr="00F33D68" w:rsidRDefault="007F4A1E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- ознакомить со структурой дисциплины, новейшими подходами и проблематикой в данной области;</w:t>
      </w:r>
    </w:p>
    <w:p w:rsidR="007F4A1E" w:rsidRPr="00F33D68" w:rsidRDefault="007F4A1E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- формировать у студентов потребность к самостоятельной работе с учебной, нормативной и научной литературой.</w:t>
      </w:r>
    </w:p>
    <w:p w:rsidR="00CA6A19" w:rsidRPr="00F33D68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F33D68">
        <w:rPr>
          <w:color w:val="000000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</w:t>
      </w:r>
    </w:p>
    <w:p w:rsidR="00CA6A19" w:rsidRPr="00F33D68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F33D68">
        <w:rPr>
          <w:color w:val="000000"/>
        </w:rPr>
        <w:t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</w:t>
      </w:r>
    </w:p>
    <w:p w:rsidR="00CA6A19" w:rsidRPr="00F33D68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F33D68">
        <w:rPr>
          <w:color w:val="000000"/>
        </w:rPr>
        <w:t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</w:t>
      </w:r>
    </w:p>
    <w:p w:rsidR="00CA6A19" w:rsidRPr="00F33D68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F33D68">
        <w:rPr>
          <w:color w:val="000000"/>
        </w:rPr>
        <w:t xml:space="preserve">Организационно-методической базой проведения лекционных занятий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кафедры, тематика и содержание лекционных занятий которых представлена в </w:t>
      </w:r>
      <w:r w:rsidR="007F4A1E" w:rsidRPr="00F33D68">
        <w:rPr>
          <w:color w:val="000000"/>
        </w:rPr>
        <w:t xml:space="preserve">рабочих программах, </w:t>
      </w:r>
      <w:r w:rsidRPr="00F33D68">
        <w:rPr>
          <w:color w:val="000000"/>
        </w:rPr>
        <w:t xml:space="preserve">учебно-методических комплексах.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трудности для освоения </w:t>
      </w:r>
      <w:r w:rsidR="007F4A1E" w:rsidRPr="00F33D68">
        <w:rPr>
          <w:color w:val="000000"/>
        </w:rPr>
        <w:t xml:space="preserve">студентами, что </w:t>
      </w:r>
      <w:r w:rsidRPr="00F33D68">
        <w:rPr>
          <w:color w:val="000000"/>
        </w:rPr>
        <w:t>требу</w:t>
      </w:r>
      <w:r w:rsidR="007F4A1E" w:rsidRPr="00F33D68">
        <w:rPr>
          <w:color w:val="000000"/>
        </w:rPr>
        <w:t>ет</w:t>
      </w:r>
      <w:r w:rsidRPr="00F33D68">
        <w:rPr>
          <w:color w:val="000000"/>
        </w:rPr>
        <w:t xml:space="preserve"> дополнительны</w:t>
      </w:r>
      <w:r w:rsidR="007F4A1E" w:rsidRPr="00F33D68">
        <w:rPr>
          <w:color w:val="000000"/>
        </w:rPr>
        <w:t>х</w:t>
      </w:r>
      <w:r w:rsidRPr="00F33D68">
        <w:rPr>
          <w:color w:val="000000"/>
        </w:rPr>
        <w:t xml:space="preserve"> </w:t>
      </w:r>
      <w:proofErr w:type="gramStart"/>
      <w:r w:rsidRPr="00F33D68">
        <w:rPr>
          <w:color w:val="000000"/>
        </w:rPr>
        <w:t>комментари</w:t>
      </w:r>
      <w:r w:rsidR="007F4A1E" w:rsidRPr="00F33D68">
        <w:rPr>
          <w:color w:val="000000"/>
        </w:rPr>
        <w:t>ев</w:t>
      </w:r>
      <w:r w:rsidRPr="00F33D68">
        <w:rPr>
          <w:color w:val="000000"/>
        </w:rPr>
        <w:t>, совет</w:t>
      </w:r>
      <w:r w:rsidR="007F4A1E" w:rsidRPr="00F33D68">
        <w:rPr>
          <w:color w:val="000000"/>
        </w:rPr>
        <w:t>ов</w:t>
      </w:r>
      <w:proofErr w:type="gramEnd"/>
      <w:r w:rsidRPr="00F33D68">
        <w:rPr>
          <w:color w:val="000000"/>
        </w:rPr>
        <w:t>, указани</w:t>
      </w:r>
      <w:r w:rsidR="008E5137" w:rsidRPr="00F33D68">
        <w:rPr>
          <w:color w:val="000000"/>
        </w:rPr>
        <w:t>й</w:t>
      </w:r>
      <w:r w:rsidRPr="00F33D68">
        <w:rPr>
          <w:color w:val="000000"/>
        </w:rPr>
        <w:t xml:space="preserve"> по их изучению.</w:t>
      </w:r>
    </w:p>
    <w:p w:rsidR="00CA6A19" w:rsidRPr="00F33D68" w:rsidRDefault="00CA6A19" w:rsidP="003C1796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F33D68">
        <w:rPr>
          <w:color w:val="000000"/>
        </w:rPr>
        <w:t>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При этом преподаватель в установленном порядке может использовать технические средства обучения, имеющиеся на кафедре и в университете.</w:t>
      </w:r>
    </w:p>
    <w:p w:rsidR="008E5137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Рекомендации по работе студентов с конспектом лекций. </w:t>
      </w:r>
    </w:p>
    <w:p w:rsidR="00CA6A19" w:rsidRPr="00F33D68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Изучение дисциплины </w:t>
      </w:r>
      <w:r w:rsidR="008E5137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студенту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следует начинать с проработки рабочей программы, особое внимание, уделяя целям и задачам, структуре и содержанию курса.</w:t>
      </w:r>
    </w:p>
    <w:p w:rsidR="0024510C" w:rsidRPr="00F33D68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При конспектировании лекций студентам необходимо излагать услышанный материал </w:t>
      </w:r>
      <w:r w:rsidR="0024510C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кратко,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своими словами</w:t>
      </w:r>
      <w:r w:rsidR="0024510C" w:rsidRPr="00F33D68">
        <w:rPr>
          <w:rFonts w:ascii="Times New Roman" w:hAnsi="Times New Roman" w:cs="Times New Roman"/>
          <w:sz w:val="24"/>
          <w:szCs w:val="24"/>
          <w:lang w:val="ru-RU"/>
        </w:rPr>
        <w:t>, обращая внимание, на логику изложения материла, аргументацию и приводимые примеры.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 выделять важные места в своих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записях. </w:t>
      </w:r>
      <w:r w:rsidR="0024510C" w:rsidRPr="00F33D68">
        <w:rPr>
          <w:rFonts w:ascii="Times New Roman" w:hAnsi="Times New Roman" w:cs="Times New Roman"/>
          <w:sz w:val="24"/>
          <w:szCs w:val="24"/>
          <w:lang w:val="ru-RU"/>
        </w:rPr>
        <w:t>Если непонятны какие-либо моменты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, необходимо записывать свои вопросы</w:t>
      </w:r>
      <w:r w:rsidR="0024510C" w:rsidRPr="00F33D68">
        <w:rPr>
          <w:rFonts w:ascii="Times New Roman" w:hAnsi="Times New Roman" w:cs="Times New Roman"/>
          <w:sz w:val="24"/>
          <w:szCs w:val="24"/>
          <w:lang w:val="ru-RU"/>
        </w:rPr>
        <w:t>, постараться найти ответ на них самостоятельно. Если самостоятельно не удалось разобраться в материале, впоследствии необходимо либо на следующей лекции, либо на практическом занятии или консультации обратиться к ведущему преподавателю за разъяснениями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CA6A19" w:rsidRPr="00F33D68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CA6A19" w:rsidRPr="00F33D68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Лекционный материал следует просматривать в тот же день. </w:t>
      </w:r>
    </w:p>
    <w:p w:rsidR="00CA6A19" w:rsidRPr="00F33D68" w:rsidRDefault="00CA6A19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CA6A19" w:rsidRPr="00F33D68" w:rsidRDefault="00CA6A19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Каждая тема имеет свои специфические </w:t>
      </w:r>
      <w:r w:rsidR="0024510C" w:rsidRPr="00F33D68">
        <w:rPr>
          <w:rFonts w:ascii="Times New Roman" w:hAnsi="Times New Roman" w:cs="Times New Roman"/>
          <w:sz w:val="24"/>
          <w:szCs w:val="24"/>
          <w:lang w:val="ru-RU"/>
        </w:rPr>
        <w:t>термины и определения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. Усвоение материала необходимо начинать с усвоения этих понятий. Если какое-либо понятие вызывает затруднения, необходимо посмотреть его суть и содержание в словаре, выписать его значение в тетрадь для подготовки к занятиям.</w:t>
      </w:r>
    </w:p>
    <w:p w:rsidR="00CA6A19" w:rsidRPr="00F33D68" w:rsidRDefault="00CA6A19" w:rsidP="003C1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CA6A19" w:rsidRPr="00F33D68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CA6A19" w:rsidRPr="00F33D68" w:rsidRDefault="00CA6A19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F33D68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3" w:name="_Toc31052008"/>
      <w:r w:rsidRPr="00F33D68">
        <w:rPr>
          <w:b/>
          <w:szCs w:val="24"/>
        </w:rPr>
        <w:t>2 Методические указания по практическим занятиям</w:t>
      </w:r>
      <w:bookmarkEnd w:id="3"/>
      <w:r w:rsidRPr="00F33D68">
        <w:rPr>
          <w:b/>
          <w:szCs w:val="24"/>
        </w:rPr>
        <w:t xml:space="preserve"> </w:t>
      </w:r>
    </w:p>
    <w:p w:rsidR="003C1796" w:rsidRPr="00F33D68" w:rsidRDefault="003C1796" w:rsidP="003C1796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876820" w:rsidRPr="00F33D68" w:rsidRDefault="007D66C1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3D68">
        <w:rPr>
          <w:rFonts w:ascii="Times New Roman" w:hAnsi="Times New Roman" w:cs="Times New Roman"/>
          <w:sz w:val="24"/>
          <w:szCs w:val="24"/>
          <w:lang w:val="ru-RU"/>
        </w:rPr>
        <w:t>Методика проведения практических занятий продиктована стремлением как можно эффективнее развивать у студентов мышление и интуицию, необходимые современному экономисту.</w:t>
      </w:r>
      <w:proofErr w:type="gramEnd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Активные формы семинаров открывают большие возможности для проверки усвоения теоретического и практического материала</w:t>
      </w:r>
      <w:r w:rsidR="00876820" w:rsidRPr="00F33D6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E5137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Основная цель практических занятий:</w:t>
      </w:r>
    </w:p>
    <w:p w:rsidR="008E5137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- закрепить 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>теоретические основы дисциплины применительно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к решению практических задач;</w:t>
      </w:r>
    </w:p>
    <w:p w:rsidR="008E5137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- провер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>ить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уров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ень усвоения и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понимания студентами вопросов, рассмотренных на лекциях и 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по учебной литературе;</w:t>
      </w:r>
    </w:p>
    <w:p w:rsidR="008E5137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- обуч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>ить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навыкам освоения расчетных методик и работы с нормативно-справочной 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и законодательной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литературой;</w:t>
      </w:r>
    </w:p>
    <w:p w:rsidR="008E5137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- восполн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>ить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пробел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в пройденной теоретической части курса и оказа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помощ</w:t>
      </w:r>
      <w:r w:rsidR="007D66C1" w:rsidRPr="00F33D68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в его усвоении.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Методические материалы составлены с учетом того, что студенты прослушали теоретический курс по рассматриваемой теме и должны знать содержание материала.</w:t>
      </w:r>
    </w:p>
    <w:p w:rsidR="007D66C1" w:rsidRPr="00F33D68" w:rsidRDefault="007D66C1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нормативной, законодательной и научной литературы.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При этих условиях на практических занятиях они должны овладеть методикой расчетов и приобрести практический опыт работы с нормативной документацией.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Ниже приводятся общие методические указания, которые относятся к занятиям по всем темам:</w:t>
      </w:r>
    </w:p>
    <w:p w:rsidR="00876820" w:rsidRPr="00F33D68" w:rsidRDefault="00876820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начале каждого практического занятия необходимо сформулировать цель, поставить задачи;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далее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необходимо провер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ить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знани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я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студентами лекционного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материала по теме занятий, т.е. подготовленность их к работе на занятиях;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в качестве нормативной документации должны использоваться только</w:t>
      </w:r>
    </w:p>
    <w:p w:rsidR="007D66C1" w:rsidRPr="00F33D68" w:rsidRDefault="00876820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законы и </w:t>
      </w:r>
      <w:r w:rsidR="007D66C1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стандарты, чтобы студенты могли усвоить структуру исходных нормативных материалов, а также во время занятия, как правило, каждый студент должен иметь стандарты;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lastRenderedPageBreak/>
        <w:t>- в процессе занятий необходимо добиваться индивидуальной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самостоятельной работы студентов;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студенты должны быть аттестованы по всем прорабатываемым темам, поэтому, как правило, занятие по каждой теме должно 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начинаться или 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заканчиваться 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тестированием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; оценки за эти работы должны быть объявлены студентам и выставлены в журнал;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тесты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хранятся у студента и должны быть предъявлены 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при необходимости 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на зачете;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студенты, пропустившие занятия или получившие неудовлетворительные оценки, обязаны сдать зачет по данной теме;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время, выделенное на отдельные этапы занятий, указанное в 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рабочей программе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, явля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е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тся ориентировочным; преподаватель может перераспределить его, но должна быть обеспечена проработка в полном объеме приведенного в </w:t>
      </w:r>
      <w:r w:rsidR="00624EF4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рабочей программе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материала;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на первом занятии преподаватель должен ознакомить студентов со всем</w:t>
      </w:r>
      <w:r w:rsidR="00876820"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объемом практических занятий и требованиями, изложенными выше;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на первом или втором занятии целесообразно договориться с группой о днях и часах консультаций;</w:t>
      </w:r>
    </w:p>
    <w:p w:rsidR="007D66C1" w:rsidRPr="00F33D68" w:rsidRDefault="007D66C1" w:rsidP="003C17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преподаватели должны уделить внимание оценке активности работы студентов на занятиях, определению уровня их знаний на каждом занятии с тем, чтобы успешно занимающимся можно было выставлять зачет за занятия и работу по совокупности оценок, выставленных во время занятий.</w:t>
      </w:r>
    </w:p>
    <w:p w:rsidR="008E5137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i/>
          <w:sz w:val="24"/>
          <w:szCs w:val="24"/>
          <w:lang w:val="ru-RU"/>
        </w:rPr>
        <w:t>Методические рекомендации по решению типовых задач.</w:t>
      </w:r>
    </w:p>
    <w:p w:rsidR="001B5391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В процессе решения типовых задач раскрывается содержание курса, изучаются основы и сущность понятий курса, а также экономическая практика</w:t>
      </w:r>
      <w:r w:rsidR="005D5F88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учета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D5F88" w:rsidRPr="00F33D68">
        <w:rPr>
          <w:rFonts w:ascii="Times New Roman" w:hAnsi="Times New Roman" w:cs="Times New Roman"/>
          <w:sz w:val="24"/>
          <w:szCs w:val="24"/>
          <w:lang w:val="ru-RU"/>
        </w:rPr>
        <w:t>При этом с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тавится задача сформировать у обучающихся четкое представление о курсе как </w:t>
      </w:r>
      <w:r w:rsidR="005D5F88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общей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концепции у</w:t>
      </w:r>
      <w:r w:rsidR="005D5F88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чета на предприятии малого бизнеса в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целостной системе экономики, направленной на решение задач предприятия по организации</w:t>
      </w:r>
      <w:r w:rsidR="001B5391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учета при упрощенных системах налогообложения.</w:t>
      </w:r>
    </w:p>
    <w:p w:rsidR="001B5391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Изучение теории курса построено таким образом, чтобы сформировать целостное представление об </w:t>
      </w:r>
      <w:r w:rsidR="001B5391" w:rsidRPr="00F33D68">
        <w:rPr>
          <w:rFonts w:ascii="Times New Roman" w:hAnsi="Times New Roman" w:cs="Times New Roman"/>
          <w:sz w:val="24"/>
          <w:szCs w:val="24"/>
          <w:lang w:val="ru-RU"/>
        </w:rPr>
        <w:t>учете на предприятиях малого бизнеса.</w:t>
      </w:r>
    </w:p>
    <w:p w:rsidR="001B5391" w:rsidRPr="00F33D68" w:rsidRDefault="001B5391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При этом решаются следующие задачи:</w:t>
      </w:r>
    </w:p>
    <w:p w:rsidR="001B5391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– дать </w:t>
      </w:r>
      <w:proofErr w:type="gramStart"/>
      <w:r w:rsidRPr="00F33D68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понятие о необходимости знаний </w:t>
      </w:r>
      <w:r w:rsidR="00C43916" w:rsidRPr="00F33D68">
        <w:rPr>
          <w:rFonts w:ascii="Times New Roman" w:hAnsi="Times New Roman" w:cs="Times New Roman"/>
          <w:sz w:val="24"/>
          <w:szCs w:val="24"/>
          <w:lang w:val="ru-RU"/>
        </w:rPr>
        <w:t>организации учета при упрощенных системах налогообложения на предприятиях</w:t>
      </w:r>
      <w:r w:rsidR="001B5391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1B5391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– сформировать представление об </w:t>
      </w:r>
      <w:r w:rsidR="001B5391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эффективных системах </w:t>
      </w:r>
      <w:r w:rsidR="00C43916" w:rsidRPr="00F33D68">
        <w:rPr>
          <w:rFonts w:ascii="Times New Roman" w:hAnsi="Times New Roman" w:cs="Times New Roman"/>
          <w:sz w:val="24"/>
          <w:szCs w:val="24"/>
          <w:lang w:val="ru-RU"/>
        </w:rPr>
        <w:t>организации учета при упрощенных системах налогообложения для</w:t>
      </w:r>
      <w:r w:rsidR="001B5391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бизнеса в зависимости от видов, объемов и перспектив деятельности.</w:t>
      </w:r>
    </w:p>
    <w:p w:rsidR="001B5391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обучения вырабатывается представление о том, как должна осуществляться </w:t>
      </w:r>
      <w:r w:rsidR="00C43916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учета при упрощенных системах налогообложения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предприяти</w:t>
      </w:r>
      <w:r w:rsidR="001B5391" w:rsidRPr="00F33D68">
        <w:rPr>
          <w:rFonts w:ascii="Times New Roman" w:hAnsi="Times New Roman" w:cs="Times New Roman"/>
          <w:sz w:val="24"/>
          <w:szCs w:val="24"/>
          <w:lang w:val="ru-RU"/>
        </w:rPr>
        <w:t>й в современной экономике.</w:t>
      </w:r>
    </w:p>
    <w:p w:rsidR="00C43916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400EB1" w:rsidRPr="00F33D68">
        <w:rPr>
          <w:rFonts w:ascii="Times New Roman" w:hAnsi="Times New Roman" w:cs="Times New Roman"/>
          <w:sz w:val="24"/>
          <w:szCs w:val="24"/>
          <w:lang w:val="ru-RU"/>
        </w:rPr>
        <w:t>практических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занятиях рассматрива</w:t>
      </w:r>
      <w:r w:rsidR="00C43916" w:rsidRPr="00F33D68">
        <w:rPr>
          <w:rFonts w:ascii="Times New Roman" w:hAnsi="Times New Roman" w:cs="Times New Roman"/>
          <w:sz w:val="24"/>
          <w:szCs w:val="24"/>
          <w:lang w:val="ru-RU"/>
        </w:rPr>
        <w:t>ется организация учета при разных упрощенных системах</w:t>
      </w:r>
      <w:r w:rsidR="001B5391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налогообложения на предприятиях малого бизнеса,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управленческие решения и действия, необходимые в связи с </w:t>
      </w:r>
      <w:r w:rsidR="001B5391" w:rsidRPr="00F33D68">
        <w:rPr>
          <w:rFonts w:ascii="Times New Roman" w:hAnsi="Times New Roman" w:cs="Times New Roman"/>
          <w:sz w:val="24"/>
          <w:szCs w:val="24"/>
          <w:lang w:val="ru-RU"/>
        </w:rPr>
        <w:t>постановкой учета на таких предприятиях.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Развиваются </w:t>
      </w:r>
      <w:r w:rsidR="001B5391" w:rsidRPr="00F33D68">
        <w:rPr>
          <w:rFonts w:ascii="Times New Roman" w:hAnsi="Times New Roman" w:cs="Times New Roman"/>
          <w:sz w:val="24"/>
          <w:szCs w:val="24"/>
          <w:lang w:val="ru-RU"/>
        </w:rPr>
        <w:t>умения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и навыки </w:t>
      </w:r>
      <w:r w:rsidR="00C43916" w:rsidRPr="00F33D68">
        <w:rPr>
          <w:rFonts w:ascii="Times New Roman" w:hAnsi="Times New Roman" w:cs="Times New Roman"/>
          <w:sz w:val="24"/>
          <w:szCs w:val="24"/>
          <w:lang w:val="ru-RU"/>
        </w:rPr>
        <w:t>организации учета при упрощенных системах налогообложения предприятий.</w:t>
      </w:r>
    </w:p>
    <w:p w:rsidR="008E5137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Методические рекомендации по решению задач к домашним заданиям. </w:t>
      </w:r>
    </w:p>
    <w:p w:rsidR="008E5137" w:rsidRPr="00F33D68" w:rsidRDefault="008E5137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Целью домашнего задания является закрепление практических навыков самостоятельного решения профессиональных задач в области </w:t>
      </w:r>
      <w:r w:rsidR="00C43916" w:rsidRPr="00F33D68">
        <w:rPr>
          <w:rFonts w:ascii="Times New Roman" w:hAnsi="Times New Roman" w:cs="Times New Roman"/>
          <w:sz w:val="24"/>
          <w:szCs w:val="24"/>
          <w:lang w:val="ru-RU"/>
        </w:rPr>
        <w:t>организации учета при упрощенных системах налогообложения предприятий</w:t>
      </w:r>
      <w:r w:rsidR="00400EB1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и нацелено на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развитие творческих способностей студентов и умение пользоваться учебной, методической, справочной и периодической литературой.</w:t>
      </w:r>
    </w:p>
    <w:p w:rsidR="00400EB1" w:rsidRPr="00F33D68" w:rsidRDefault="008E5137" w:rsidP="003C1796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F33D68">
        <w:rPr>
          <w:sz w:val="24"/>
        </w:rPr>
        <w:t xml:space="preserve">При решении представленных задач необходимо определить понятие, сущность и принципы </w:t>
      </w:r>
      <w:r w:rsidR="00400EB1" w:rsidRPr="00F33D68">
        <w:rPr>
          <w:sz w:val="24"/>
        </w:rPr>
        <w:t>учета</w:t>
      </w:r>
      <w:r w:rsidRPr="00F33D68">
        <w:rPr>
          <w:sz w:val="24"/>
        </w:rPr>
        <w:t xml:space="preserve">, подчеркивая важность ориентации производственной деятельности </w:t>
      </w:r>
      <w:r w:rsidRPr="00F33D68">
        <w:rPr>
          <w:sz w:val="24"/>
        </w:rPr>
        <w:lastRenderedPageBreak/>
        <w:t xml:space="preserve">предприятия </w:t>
      </w:r>
      <w:r w:rsidR="00400EB1" w:rsidRPr="00F33D68">
        <w:rPr>
          <w:sz w:val="24"/>
        </w:rPr>
        <w:t xml:space="preserve">при выборе </w:t>
      </w:r>
      <w:r w:rsidR="00C43916" w:rsidRPr="00F33D68">
        <w:rPr>
          <w:sz w:val="24"/>
        </w:rPr>
        <w:t xml:space="preserve">организации </w:t>
      </w:r>
      <w:r w:rsidR="00400EB1" w:rsidRPr="00F33D68">
        <w:rPr>
          <w:sz w:val="24"/>
        </w:rPr>
        <w:t>учет</w:t>
      </w:r>
      <w:r w:rsidR="00C43916" w:rsidRPr="00F33D68">
        <w:rPr>
          <w:sz w:val="24"/>
        </w:rPr>
        <w:t>а при упрощенной</w:t>
      </w:r>
      <w:r w:rsidR="00400EB1" w:rsidRPr="00F33D68">
        <w:rPr>
          <w:sz w:val="24"/>
        </w:rPr>
        <w:t xml:space="preserve"> систем</w:t>
      </w:r>
      <w:r w:rsidR="00C43916" w:rsidRPr="00F33D68">
        <w:rPr>
          <w:sz w:val="24"/>
        </w:rPr>
        <w:t>е</w:t>
      </w:r>
      <w:r w:rsidR="00400EB1" w:rsidRPr="00F33D68">
        <w:rPr>
          <w:sz w:val="24"/>
        </w:rPr>
        <w:t xml:space="preserve"> </w:t>
      </w:r>
      <w:r w:rsidR="00C43916" w:rsidRPr="00F33D68">
        <w:rPr>
          <w:sz w:val="24"/>
        </w:rPr>
        <w:t xml:space="preserve">налогообложения </w:t>
      </w:r>
      <w:r w:rsidR="00400EB1" w:rsidRPr="00F33D68">
        <w:rPr>
          <w:sz w:val="24"/>
        </w:rPr>
        <w:t>на предприятиях в современной экономике</w:t>
      </w:r>
      <w:r w:rsidR="00C43916" w:rsidRPr="00F33D68">
        <w:rPr>
          <w:sz w:val="24"/>
        </w:rPr>
        <w:t>.</w:t>
      </w:r>
    </w:p>
    <w:p w:rsidR="00400EB1" w:rsidRPr="00F33D68" w:rsidRDefault="008E5137" w:rsidP="003C1796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F33D68">
        <w:rPr>
          <w:sz w:val="24"/>
        </w:rPr>
        <w:t xml:space="preserve">Основное внимание следует уделить </w:t>
      </w:r>
      <w:r w:rsidR="00400EB1" w:rsidRPr="00F33D68">
        <w:rPr>
          <w:sz w:val="24"/>
        </w:rPr>
        <w:t xml:space="preserve">эффективности применяемых </w:t>
      </w:r>
      <w:r w:rsidR="00C43916" w:rsidRPr="00F33D68">
        <w:rPr>
          <w:sz w:val="24"/>
        </w:rPr>
        <w:t>упрощенных систем налогообложения</w:t>
      </w:r>
      <w:r w:rsidR="00400EB1" w:rsidRPr="00F33D68">
        <w:rPr>
          <w:sz w:val="24"/>
        </w:rPr>
        <w:t>.</w:t>
      </w:r>
    </w:p>
    <w:p w:rsidR="008E5137" w:rsidRPr="00F33D68" w:rsidRDefault="008E5137" w:rsidP="003C1796">
      <w:pPr>
        <w:pStyle w:val="23"/>
        <w:tabs>
          <w:tab w:val="left" w:pos="0"/>
          <w:tab w:val="left" w:pos="1080"/>
        </w:tabs>
        <w:ind w:firstLine="709"/>
        <w:rPr>
          <w:sz w:val="24"/>
        </w:rPr>
      </w:pPr>
      <w:r w:rsidRPr="00F33D68">
        <w:rPr>
          <w:sz w:val="24"/>
        </w:rPr>
        <w:t>При анализе ситуационн</w:t>
      </w:r>
      <w:r w:rsidR="00400EB1" w:rsidRPr="00F33D68">
        <w:rPr>
          <w:sz w:val="24"/>
        </w:rPr>
        <w:t>ых</w:t>
      </w:r>
      <w:r w:rsidRPr="00F33D68">
        <w:rPr>
          <w:sz w:val="24"/>
        </w:rPr>
        <w:t xml:space="preserve"> задач рекомендуется предложить студентам </w:t>
      </w:r>
      <w:r w:rsidR="00400EB1" w:rsidRPr="00F33D68">
        <w:rPr>
          <w:sz w:val="24"/>
        </w:rPr>
        <w:t xml:space="preserve">несколько видов деятельности предприятия, а в дальнейшем и разных систем налогообложения </w:t>
      </w:r>
      <w:r w:rsidRPr="00F33D68">
        <w:rPr>
          <w:sz w:val="24"/>
        </w:rPr>
        <w:t xml:space="preserve">для сравнения и определения роли </w:t>
      </w:r>
      <w:r w:rsidR="00400EB1" w:rsidRPr="00F33D68">
        <w:rPr>
          <w:sz w:val="24"/>
        </w:rPr>
        <w:t>организации учета для предприятий</w:t>
      </w:r>
      <w:r w:rsidR="00C43916" w:rsidRPr="00F33D68">
        <w:rPr>
          <w:sz w:val="24"/>
        </w:rPr>
        <w:t>.</w:t>
      </w:r>
    </w:p>
    <w:p w:rsidR="00FB0C9B" w:rsidRPr="00F33D68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F33D68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4" w:name="_Toc31052009"/>
      <w:r w:rsidRPr="00F33D68">
        <w:rPr>
          <w:b/>
          <w:szCs w:val="24"/>
        </w:rPr>
        <w:t>3 Методические указания по самостоятельной работе</w:t>
      </w:r>
      <w:bookmarkEnd w:id="4"/>
      <w:r w:rsidRPr="00F33D68">
        <w:rPr>
          <w:b/>
          <w:szCs w:val="24"/>
        </w:rPr>
        <w:t xml:space="preserve"> </w:t>
      </w:r>
    </w:p>
    <w:p w:rsidR="003C1796" w:rsidRPr="00F33D68" w:rsidRDefault="003C1796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4792D" w:rsidRPr="00F33D68" w:rsidRDefault="00400EB1" w:rsidP="003C1796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F33D68">
        <w:rPr>
          <w:sz w:val="24"/>
        </w:rPr>
        <w:t>В настоящее время актуальными становятся требования к личным качествам современного студента – умению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учения. Появляется новая цель образовательного процесса – воспитание компетентной личности, ориентированной на будущее, способной решать типичные проблемы и задачи исходя из приобретенного учебного опыта и адекватной оценки конкретной ситуации.</w:t>
      </w:r>
    </w:p>
    <w:p w:rsidR="00400EB1" w:rsidRPr="00F33D68" w:rsidRDefault="00400EB1" w:rsidP="003C1796">
      <w:pPr>
        <w:pStyle w:val="23"/>
        <w:widowControl w:val="0"/>
        <w:tabs>
          <w:tab w:val="left" w:pos="0"/>
          <w:tab w:val="left" w:pos="1080"/>
        </w:tabs>
        <w:suppressAutoHyphens/>
        <w:ind w:firstLine="709"/>
        <w:rPr>
          <w:sz w:val="24"/>
        </w:rPr>
      </w:pPr>
      <w:r w:rsidRPr="00F33D68">
        <w:rPr>
          <w:sz w:val="24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400EB1" w:rsidRPr="00F33D68" w:rsidRDefault="00400EB1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выпускной квалификационной работы и т.п. Но и эффективность аудиторных занятий во многом зависит от того, как </w:t>
      </w:r>
      <w:proofErr w:type="gramStart"/>
      <w:r w:rsidRPr="00F33D68">
        <w:rPr>
          <w:rFonts w:ascii="Times New Roman" w:hAnsi="Times New Roman" w:cs="Times New Roman"/>
          <w:sz w:val="24"/>
          <w:szCs w:val="24"/>
          <w:lang w:val="ru-RU"/>
        </w:rPr>
        <w:t>умело</w:t>
      </w:r>
      <w:proofErr w:type="gramEnd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студенты организуют в ходе них свою самостоятельную учебную </w:t>
      </w:r>
      <w:r w:rsidR="00C43916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познавательную деятельность. Такая работа также способствует самообразованию и самовоспитанию, осуществляемому в интересах повышения профессиональных компетенций, общей эрудиции и формировании личностных качеств. </w:t>
      </w:r>
    </w:p>
    <w:p w:rsidR="00400EB1" w:rsidRPr="00F33D68" w:rsidRDefault="00400EB1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F33D68">
        <w:rPr>
          <w:rFonts w:ascii="Times New Roman" w:hAnsi="Times New Roman" w:cs="Times New Roman"/>
          <w:sz w:val="24"/>
          <w:szCs w:val="24"/>
          <w:lang w:val="ru-RU"/>
        </w:rPr>
        <w:t>вне аудиторных</w:t>
      </w:r>
      <w:proofErr w:type="gramEnd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занятий. </w:t>
      </w:r>
      <w:proofErr w:type="gramStart"/>
      <w:r w:rsidRPr="00F33D68">
        <w:rPr>
          <w:rFonts w:ascii="Times New Roman" w:hAnsi="Times New Roman" w:cs="Times New Roman"/>
          <w:sz w:val="24"/>
          <w:szCs w:val="24"/>
          <w:lang w:val="ru-RU"/>
        </w:rPr>
        <w:t>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</w:t>
      </w:r>
      <w:r w:rsidR="0013427B" w:rsidRPr="00F33D68">
        <w:rPr>
          <w:rFonts w:ascii="Times New Roman" w:hAnsi="Times New Roman" w:cs="Times New Roman"/>
          <w:sz w:val="24"/>
          <w:szCs w:val="24"/>
          <w:lang w:val="ru-RU"/>
        </w:rPr>
        <w:t>, систематическое чтение периодической печати, поиск и анализ дополнительной информации по изучаемым дисциплинам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выполнения различных практических заданий. </w:t>
      </w:r>
    </w:p>
    <w:p w:rsidR="00E4792D" w:rsidRPr="00F33D68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Самостоятельная работа реализуется:</w:t>
      </w:r>
    </w:p>
    <w:p w:rsidR="00E4792D" w:rsidRPr="00F33D68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1. Непосредственно в процессе аудиторных занятий - на лекциях, практических и семинарских занятиях, при выполнении контрольных работ.</w:t>
      </w:r>
    </w:p>
    <w:p w:rsidR="00E4792D" w:rsidRPr="00F33D68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2. В контакте с преподавателем вне рамок расписания - на консультациях по учебным вопросам, в ходе творческих контактов, при ликвидации задолженностей, при выполнении индивидуальных заданий и т.д.</w:t>
      </w:r>
    </w:p>
    <w:p w:rsidR="00E4792D" w:rsidRPr="00F33D68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3. В библиотеке, дома, в общежитии, на кафедре при выполнении студентом учебных и творческих задач.</w:t>
      </w:r>
    </w:p>
    <w:p w:rsidR="00E4792D" w:rsidRPr="00F33D68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При изучении каждой дисциплины организация СРС должна представлять единство трех взаимосвязанных форм:</w:t>
      </w:r>
    </w:p>
    <w:p w:rsidR="00E4792D" w:rsidRPr="00F33D68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lastRenderedPageBreak/>
        <w:t>1. Внеаудиторная самостоятельная работа;</w:t>
      </w:r>
    </w:p>
    <w:p w:rsidR="00E4792D" w:rsidRPr="00F33D68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2. Аудиторная самостоятельная работа, которая осуществляется под непосредственным руководством преподавателя;</w:t>
      </w:r>
    </w:p>
    <w:p w:rsidR="00E4792D" w:rsidRPr="00F33D68" w:rsidRDefault="00E4792D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3. Творческая, в том числе научно-исследовательская работа.</w:t>
      </w:r>
    </w:p>
    <w:p w:rsidR="0013427B" w:rsidRPr="00F33D68" w:rsidRDefault="00E4792D" w:rsidP="003C179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33D68">
        <w:rPr>
          <w:rFonts w:ascii="Times New Roman" w:hAnsi="Times New Roman" w:cs="Times New Roman"/>
          <w:sz w:val="24"/>
          <w:szCs w:val="24"/>
          <w:lang w:val="ru-RU"/>
        </w:rPr>
        <w:t>Виды внеаудиторной СРС разнообразны: подготовка и написание рефератов, докладов, очерков и других письменных работ на заданные темы.</w:t>
      </w:r>
      <w:proofErr w:type="gramEnd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Студенту желательно предоставить право выбора темы и даже руководителя работы; выполнение домашних заданий разнообразного характера. </w:t>
      </w:r>
      <w:proofErr w:type="gramStart"/>
      <w:r w:rsidRPr="00F33D68">
        <w:rPr>
          <w:rFonts w:ascii="Times New Roman" w:hAnsi="Times New Roman" w:cs="Times New Roman"/>
          <w:sz w:val="24"/>
          <w:szCs w:val="24"/>
          <w:lang w:val="ru-RU"/>
        </w:rPr>
        <w:t>Это - решение задач; подбор и изучение литературных источников</w:t>
      </w:r>
      <w:r w:rsidR="0013427B" w:rsidRPr="00F33D68">
        <w:rPr>
          <w:rFonts w:ascii="Times New Roman" w:hAnsi="Times New Roman" w:cs="Times New Roman"/>
          <w:sz w:val="24"/>
          <w:szCs w:val="24"/>
          <w:lang w:val="ru-RU"/>
        </w:rPr>
        <w:t>, систематическое чтение периодической печати, поиск и анализ дополнительной информации по изучаемым дисциплинам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; разработка и составление различных схем; проведение расчетов и др.; выполнение индивидуальных заданий, направленных на развитие у студентов</w:t>
      </w:r>
      <w:r w:rsidR="0013427B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самостоятельности и инициативы, выполнение научной работы, участие в научных исследованиях, проводимых в рамках студенческого научного общества.</w:t>
      </w:r>
      <w:proofErr w:type="gramEnd"/>
    </w:p>
    <w:p w:rsidR="00E4792D" w:rsidRPr="00F33D68" w:rsidRDefault="00E4792D" w:rsidP="003C179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>Индивидуальное задание может пол</w:t>
      </w:r>
      <w:r w:rsidR="0013427B"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учать как каждый студент, так и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часть студентов группы; выполнение курсовых проектов и работ; подготовка к участию в научно-теоретических конференциях, смотрах, олимпиадах и др.</w:t>
      </w:r>
    </w:p>
    <w:p w:rsidR="0013427B" w:rsidRPr="00F33D68" w:rsidRDefault="0013427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F33D68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5" w:name="_Toc31052010"/>
      <w:r w:rsidRPr="00F33D68">
        <w:rPr>
          <w:b/>
          <w:szCs w:val="24"/>
        </w:rPr>
        <w:t>3.1 Методические указания по выполнению индивидуального творческого задания</w:t>
      </w:r>
      <w:bookmarkEnd w:id="5"/>
      <w:r w:rsidRPr="00F33D68">
        <w:rPr>
          <w:b/>
          <w:szCs w:val="24"/>
        </w:rPr>
        <w:t xml:space="preserve"> </w:t>
      </w:r>
    </w:p>
    <w:p w:rsidR="003C1796" w:rsidRPr="00F33D68" w:rsidRDefault="003C1796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768B" w:rsidRPr="00F33D68" w:rsidRDefault="00D1768B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Выполнение творческого задания (ТЗ) в рамках данной дисциплины является обязательным и предполагает индивидуальную или групповую работу.</w:t>
      </w:r>
    </w:p>
    <w:p w:rsidR="00900495" w:rsidRPr="00F33D68" w:rsidRDefault="00900495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Основой целью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выполнения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</w:t>
      </w:r>
    </w:p>
    <w:p w:rsidR="00900495" w:rsidRPr="00F33D68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Задачами выполнения творческого задания являются:</w:t>
      </w:r>
    </w:p>
    <w:p w:rsidR="00900495" w:rsidRPr="00F33D68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повышение уровня самостоятельности студентов, </w:t>
      </w:r>
    </w:p>
    <w:p w:rsidR="00900495" w:rsidRPr="00F33D68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- активизация познавательной деятельности, </w:t>
      </w:r>
    </w:p>
    <w:p w:rsidR="00900495" w:rsidRPr="00F33D68" w:rsidRDefault="00900495" w:rsidP="003C1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F33D68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- стимулирование творческого подхода при решении профессиональных задач. </w:t>
      </w:r>
    </w:p>
    <w:p w:rsidR="008C45F3" w:rsidRPr="00F33D68" w:rsidRDefault="008C45F3" w:rsidP="003C1796">
      <w:pPr>
        <w:pStyle w:val="af5"/>
        <w:spacing w:before="0" w:beforeAutospacing="0" w:after="0" w:afterAutospacing="0"/>
        <w:ind w:firstLine="709"/>
        <w:jc w:val="both"/>
      </w:pPr>
      <w:r w:rsidRPr="00F33D68">
        <w:t xml:space="preserve">Отличительными особенностями выполнения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</w:t>
      </w:r>
      <w:proofErr w:type="gramStart"/>
      <w:r w:rsidRPr="00F33D68">
        <w:t>высказывать свое отношение</w:t>
      </w:r>
      <w:proofErr w:type="gramEnd"/>
      <w:r w:rsidRPr="00F33D68">
        <w:t xml:space="preserve"> к описываемым явлениям и событиям, давать собственную оценку какой-либо работы и др.</w:t>
      </w:r>
    </w:p>
    <w:p w:rsidR="008C45F3" w:rsidRPr="00F33D68" w:rsidRDefault="00900495" w:rsidP="003C1796">
      <w:pPr>
        <w:pStyle w:val="af5"/>
        <w:spacing w:before="0" w:beforeAutospacing="0" w:after="0" w:afterAutospacing="0"/>
        <w:ind w:firstLine="709"/>
        <w:jc w:val="both"/>
      </w:pPr>
      <w:r w:rsidRPr="00F33D68">
        <w:t>Т</w:t>
      </w:r>
      <w:r w:rsidR="008C45F3" w:rsidRPr="00F33D68">
        <w:t>ворческое задание выполняется как индивидуально, так и в составе группы.</w:t>
      </w:r>
    </w:p>
    <w:p w:rsidR="008C45F3" w:rsidRPr="00F33D68" w:rsidRDefault="008C45F3" w:rsidP="003C1796">
      <w:pPr>
        <w:pStyle w:val="af5"/>
        <w:spacing w:before="0" w:beforeAutospacing="0" w:after="0" w:afterAutospacing="0"/>
        <w:ind w:firstLine="709"/>
        <w:jc w:val="both"/>
      </w:pPr>
      <w:r w:rsidRPr="00F33D68">
        <w:t xml:space="preserve">Примерный перечень </w:t>
      </w:r>
      <w:r w:rsidR="00900495" w:rsidRPr="00F33D68">
        <w:t>индивидуальных</w:t>
      </w:r>
      <w:r w:rsidRPr="00F33D68">
        <w:t xml:space="preserve"> творческ</w:t>
      </w:r>
      <w:r w:rsidR="00900495" w:rsidRPr="00F33D68">
        <w:t>их</w:t>
      </w:r>
      <w:r w:rsidRPr="00F33D68">
        <w:t xml:space="preserve"> задани</w:t>
      </w:r>
      <w:r w:rsidR="00900495" w:rsidRPr="00F33D68">
        <w:t>й-задач по каждой теме</w:t>
      </w:r>
      <w:r w:rsidRPr="00F33D68">
        <w:t xml:space="preserve"> содержится в рабочей программе дисциплины.</w:t>
      </w:r>
    </w:p>
    <w:p w:rsidR="0013427B" w:rsidRPr="00F33D68" w:rsidRDefault="0013427B" w:rsidP="003C17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Работа должна быть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актуальной</w:t>
      </w:r>
      <w:r w:rsidRPr="00F33D68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, соответствовать современному состоянию и перспективам развития организации, 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обладать практической значимостью, т.е. результаты исследований, проведенных в ходе написания работы, должны иметь прикладное значение и рекомендоваться к использованию в конкретных организациях, а также </w:t>
      </w:r>
      <w:r w:rsidRPr="00F33D68">
        <w:rPr>
          <w:rFonts w:ascii="Times New Roman" w:hAnsi="Times New Roman" w:cs="Times New Roman"/>
          <w:snapToGrid w:val="0"/>
          <w:sz w:val="24"/>
          <w:szCs w:val="24"/>
          <w:lang w:val="ru-RU"/>
        </w:rPr>
        <w:t>отражать добросовестность студента в использовании</w:t>
      </w:r>
      <w:r w:rsidR="00900495" w:rsidRPr="00F33D68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F33D68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данных отчетности и опубликованных материалов других авторов.</w:t>
      </w:r>
    </w:p>
    <w:p w:rsidR="00D619C0" w:rsidRPr="00F33D68" w:rsidRDefault="00D619C0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05E" w:rsidRPr="00F33D68" w:rsidRDefault="0066105E" w:rsidP="0066105E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6" w:name="_Toc31052011"/>
      <w:r w:rsidRPr="00F33D68">
        <w:rPr>
          <w:b/>
          <w:szCs w:val="24"/>
        </w:rPr>
        <w:t>4 Методические указания по итоговой аттестации изучаемой дисциплины</w:t>
      </w:r>
      <w:bookmarkEnd w:id="6"/>
      <w:r w:rsidRPr="00F33D68">
        <w:rPr>
          <w:b/>
          <w:szCs w:val="24"/>
        </w:rPr>
        <w:t xml:space="preserve"> </w:t>
      </w:r>
    </w:p>
    <w:p w:rsidR="003C1796" w:rsidRPr="00F33D68" w:rsidRDefault="003C1796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A1E3A" w:rsidRPr="00F33D68" w:rsidRDefault="00BA1E3A" w:rsidP="00BA1E3A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F33D68">
        <w:rPr>
          <w:color w:val="000000"/>
        </w:rPr>
        <w:t>Ответ студента на зачете оценивается одной из следующих оценок: «зачтено» и «</w:t>
      </w:r>
      <w:proofErr w:type="spellStart"/>
      <w:r w:rsidRPr="00F33D68">
        <w:rPr>
          <w:color w:val="000000"/>
        </w:rPr>
        <w:t>незачтено</w:t>
      </w:r>
      <w:proofErr w:type="spellEnd"/>
      <w:r w:rsidRPr="00F33D68">
        <w:rPr>
          <w:color w:val="000000"/>
        </w:rPr>
        <w:t>», которые выставляются по следующим критериям.</w:t>
      </w:r>
    </w:p>
    <w:p w:rsidR="00BA1E3A" w:rsidRPr="00F33D68" w:rsidRDefault="00BA1E3A" w:rsidP="00BA1E3A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 w:rsidRPr="00F33D68">
        <w:rPr>
          <w:color w:val="000000"/>
        </w:rPr>
        <w:t xml:space="preserve">Оценки «зачтено» заслуживает студент, обнаруживший полное, всестороннее, систематическое и глубокое знание учебного и нормативного материала, умеющий свободно выполнять задания, предусмотренные программой, усвоивший основную и </w:t>
      </w:r>
      <w:r w:rsidRPr="00F33D68">
        <w:rPr>
          <w:color w:val="000000"/>
        </w:rPr>
        <w:lastRenderedPageBreak/>
        <w:t>знакомый с дополнительной литературой, рекомендованной кафедрой, демонстрирующий систематический характер знаний по дисциплине и способный к их самостоятельному пополнению и обновлению в ходе дальнейшей учебной работы и профессиональной деятельности.</w:t>
      </w:r>
      <w:proofErr w:type="gramEnd"/>
    </w:p>
    <w:p w:rsidR="00BA1E3A" w:rsidRPr="00F33D68" w:rsidRDefault="00BA1E3A" w:rsidP="00BA1E3A">
      <w:pPr>
        <w:pStyle w:val="af5"/>
        <w:spacing w:before="0" w:beforeAutospacing="0" w:after="0" w:afterAutospacing="0"/>
        <w:ind w:firstLine="709"/>
        <w:jc w:val="both"/>
        <w:rPr>
          <w:color w:val="000000"/>
        </w:rPr>
      </w:pPr>
      <w:r w:rsidRPr="00F33D68">
        <w:rPr>
          <w:color w:val="000000"/>
        </w:rPr>
        <w:t>Оценка «</w:t>
      </w:r>
      <w:proofErr w:type="spellStart"/>
      <w:r w:rsidRPr="00F33D68">
        <w:rPr>
          <w:color w:val="000000"/>
        </w:rPr>
        <w:t>незачтено</w:t>
      </w:r>
      <w:proofErr w:type="spellEnd"/>
      <w:r w:rsidRPr="00F33D68">
        <w:rPr>
          <w:color w:val="000000"/>
        </w:rPr>
        <w:t>» выставляется студентам, обнаружившим пробелы в знаниях основного учебного материала, допускающим принципиальные ошибки в выполнении предусмотренных программой заданий. Такой оценки заслуживают ответы студентов, носящие несистематизированный, отрывочный, поверхностный характер, когда студент не понимает существа излагаемых им вопросов, что свидетельствует о том,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</w:t>
      </w:r>
    </w:p>
    <w:p w:rsidR="00BA1E3A" w:rsidRPr="00F33D68" w:rsidRDefault="00BA1E3A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F33D68" w:rsidRDefault="00FB0C9B" w:rsidP="003C1796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7" w:name="_Toc31052012"/>
      <w:r w:rsidRPr="00F33D68">
        <w:rPr>
          <w:b/>
          <w:szCs w:val="24"/>
        </w:rPr>
        <w:t>5 Список рекомендуемой литературы</w:t>
      </w:r>
      <w:bookmarkEnd w:id="7"/>
      <w:r w:rsidRPr="00F33D68">
        <w:rPr>
          <w:b/>
          <w:szCs w:val="24"/>
        </w:rPr>
        <w:t xml:space="preserve"> </w:t>
      </w:r>
    </w:p>
    <w:p w:rsidR="00FB0C9B" w:rsidRPr="00F33D68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A1E3A" w:rsidRPr="00F33D68" w:rsidRDefault="00BA1E3A" w:rsidP="0066105E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8" w:name="_Toc31052013"/>
      <w:r w:rsidRPr="00F33D68">
        <w:rPr>
          <w:b/>
          <w:szCs w:val="24"/>
        </w:rPr>
        <w:t>5.1 Основная литература</w:t>
      </w:r>
      <w:bookmarkEnd w:id="8"/>
    </w:p>
    <w:p w:rsidR="00D57063" w:rsidRPr="00F33D68" w:rsidRDefault="00D57063" w:rsidP="00D57063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Учет на предприятиях малого бизнеса</w:t>
      </w:r>
      <w:proofErr w:type="gram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 :</w:t>
      </w:r>
      <w:proofErr w:type="gram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учебник / О.Е. Иванова. - М.: РИОР: ИНФРА-М. 2018. -172с. - (Высшее образование). - DOI: </w:t>
      </w:r>
      <w:hyperlink r:id="rId6" w:tgtFrame="_blank" w:history="1">
        <w:r w:rsidRPr="00F33D68">
          <w:rPr>
            <w:rFonts w:ascii="Times New Roman" w:hAnsi="Times New Roman" w:cs="Times New Roman"/>
            <w:bCs/>
            <w:sz w:val="24"/>
            <w:szCs w:val="24"/>
            <w:lang w:val="ru-RU"/>
          </w:rPr>
          <w:t>https://doi.ors/10.12737/1746-</w:t>
        </w:r>
      </w:hyperlink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 3 - Режим доступа: </w:t>
      </w:r>
      <w:hyperlink r:id="rId7" w:tgtFrame="_blank" w:history="1">
        <w:r w:rsidRPr="00F33D68">
          <w:rPr>
            <w:rFonts w:ascii="Times New Roman" w:hAnsi="Times New Roman" w:cs="Times New Roman"/>
            <w:bCs/>
            <w:sz w:val="24"/>
            <w:szCs w:val="24"/>
            <w:lang w:val="ru-RU"/>
          </w:rPr>
          <w:t>http://znanium.com/bookread2.php?book=947682</w:t>
        </w:r>
      </w:hyperlink>
    </w:p>
    <w:p w:rsidR="00D57063" w:rsidRPr="00F33D68" w:rsidRDefault="00D57063" w:rsidP="00D57063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Анциферова И.В., Бухгалтерский финансовый учет: Учебник / Анциферова И.В. - </w:t>
      </w:r>
      <w:proofErr w:type="spell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М.:Дашков</w:t>
      </w:r>
      <w:proofErr w:type="spell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К, 2017. - 556 с.: 60x84 1/16 ISBN 978-5-394-01988-3 </w:t>
      </w:r>
      <w:hyperlink r:id="rId8" w:history="1">
        <w:r w:rsidRPr="00F33D68">
          <w:rPr>
            <w:rFonts w:ascii="Times New Roman" w:hAnsi="Times New Roman" w:cs="Times New Roman"/>
            <w:bCs/>
            <w:sz w:val="24"/>
            <w:szCs w:val="24"/>
            <w:lang w:val="ru-RU"/>
          </w:rPr>
          <w:t>http://znanium.com/bookread2.php?book=945520</w:t>
        </w:r>
      </w:hyperlink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D57063" w:rsidRPr="00F33D68" w:rsidRDefault="00D57063" w:rsidP="00D57063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Малый бизнес в рыночной среде / Мамедова Н.А., Девяткин Е.А. - М.:НИЦ ИНФРА-М, 2016. - 152 с.: 60x90 1/16 ISBN 978-5-16-105170-2. - Режим доступа: </w:t>
      </w:r>
      <w:hyperlink r:id="rId9" w:history="1">
        <w:r w:rsidRPr="00F33D68">
          <w:rPr>
            <w:sz w:val="24"/>
            <w:szCs w:val="24"/>
            <w:lang w:val="ru-RU"/>
          </w:rPr>
          <w:t>http://znanium.com/bookread2.php?book=612686</w:t>
        </w:r>
      </w:hyperlink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66105E" w:rsidRPr="00F33D68" w:rsidRDefault="0066105E" w:rsidP="0066105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D57063" w:rsidRPr="00F33D68" w:rsidRDefault="00D57063" w:rsidP="00D57063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9" w:name="_Toc6924438"/>
      <w:bookmarkStart w:id="10" w:name="_Toc31052014"/>
      <w:r w:rsidRPr="00F33D68">
        <w:rPr>
          <w:b/>
          <w:szCs w:val="24"/>
        </w:rPr>
        <w:t>5.2 Дополнительная литература</w:t>
      </w:r>
      <w:bookmarkEnd w:id="9"/>
      <w:bookmarkEnd w:id="10"/>
    </w:p>
    <w:p w:rsidR="00D57063" w:rsidRPr="00F33D68" w:rsidRDefault="00D57063" w:rsidP="00D57063">
      <w:pPr>
        <w:pStyle w:val="ac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ru-RU"/>
        </w:rPr>
      </w:pP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Учет и контроль в субъектах малого бизнеса: </w:t>
      </w:r>
      <w:proofErr w:type="spellStart"/>
      <w:r w:rsidRPr="00F33D68">
        <w:rPr>
          <w:rFonts w:ascii="Times New Roman" w:hAnsi="Times New Roman" w:cs="Times New Roman"/>
          <w:sz w:val="24"/>
          <w:szCs w:val="24"/>
          <w:lang w:val="ru-RU"/>
        </w:rPr>
        <w:t>риск-ориентированный</w:t>
      </w:r>
      <w:proofErr w:type="spellEnd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подход</w:t>
      </w:r>
      <w:proofErr w:type="gramStart"/>
      <w:r w:rsidRPr="00F33D68">
        <w:rPr>
          <w:rFonts w:ascii="Times New Roman" w:hAnsi="Times New Roman" w:cs="Times New Roman"/>
          <w:sz w:val="24"/>
          <w:szCs w:val="24"/>
        </w:rPr>
        <w:t> 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монография</w:t>
      </w:r>
      <w:r w:rsidRPr="00F33D68">
        <w:rPr>
          <w:rFonts w:ascii="Times New Roman" w:hAnsi="Times New Roman" w:cs="Times New Roman"/>
          <w:sz w:val="24"/>
          <w:szCs w:val="24"/>
        </w:rPr>
        <w:t> 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/ Т.А. Корнеева, Т.Е. </w:t>
      </w:r>
      <w:proofErr w:type="spellStart"/>
      <w:r w:rsidRPr="00F33D68">
        <w:rPr>
          <w:rFonts w:ascii="Times New Roman" w:hAnsi="Times New Roman" w:cs="Times New Roman"/>
          <w:sz w:val="24"/>
          <w:szCs w:val="24"/>
          <w:lang w:val="ru-RU"/>
        </w:rPr>
        <w:t>Татаровская</w:t>
      </w:r>
      <w:proofErr w:type="spellEnd"/>
      <w:r w:rsidRPr="00F33D68">
        <w:rPr>
          <w:rFonts w:ascii="Times New Roman" w:hAnsi="Times New Roman" w:cs="Times New Roman"/>
          <w:sz w:val="24"/>
          <w:szCs w:val="24"/>
          <w:lang w:val="ru-RU"/>
        </w:rPr>
        <w:t>. - М.</w:t>
      </w:r>
      <w:proofErr w:type="gramStart"/>
      <w:r w:rsidRPr="00F33D68">
        <w:rPr>
          <w:rFonts w:ascii="Times New Roman" w:hAnsi="Times New Roman" w:cs="Times New Roman"/>
          <w:sz w:val="24"/>
          <w:szCs w:val="24"/>
        </w:rPr>
        <w:t> 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 ИНФРА-М, 2018. - 118 с. - (Научная мысль).</w:t>
      </w:r>
      <w:r w:rsidRPr="00F33D68">
        <w:rPr>
          <w:rFonts w:ascii="Times New Roman" w:hAnsi="Times New Roman" w:cs="Times New Roman"/>
          <w:sz w:val="24"/>
          <w:szCs w:val="24"/>
        </w:rPr>
        <w:t> 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F33D68">
        <w:rPr>
          <w:rFonts w:ascii="Times New Roman" w:hAnsi="Times New Roman" w:cs="Times New Roman"/>
          <w:sz w:val="24"/>
          <w:szCs w:val="24"/>
        </w:rPr>
        <w:t>www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3D68">
        <w:rPr>
          <w:rFonts w:ascii="Times New Roman" w:hAnsi="Times New Roman" w:cs="Times New Roman"/>
          <w:sz w:val="24"/>
          <w:szCs w:val="24"/>
        </w:rPr>
        <w:t>dx</w:t>
      </w:r>
      <w:proofErr w:type="spellEnd"/>
      <w:r w:rsidRPr="00F33D6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33D68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F33D6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33D68">
        <w:rPr>
          <w:rFonts w:ascii="Times New Roman" w:hAnsi="Times New Roman" w:cs="Times New Roman"/>
          <w:sz w:val="24"/>
          <w:szCs w:val="24"/>
        </w:rPr>
        <w:t>org</w:t>
      </w:r>
      <w:r w:rsidRPr="00F33D68">
        <w:rPr>
          <w:rFonts w:ascii="Times New Roman" w:hAnsi="Times New Roman" w:cs="Times New Roman"/>
          <w:sz w:val="24"/>
          <w:szCs w:val="24"/>
          <w:lang w:val="ru-RU"/>
        </w:rPr>
        <w:t>/10.12737/17831. - Режим доступа</w:t>
      </w:r>
      <w:r w:rsidRPr="00F33D68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ru-RU"/>
        </w:rPr>
        <w:t xml:space="preserve">: </w:t>
      </w:r>
      <w:hyperlink r:id="rId10" w:history="1"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znanium</w:t>
        </w:r>
        <w:proofErr w:type="spellEnd"/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com</w:t>
        </w:r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catalog</w:t>
        </w:r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</w:rPr>
          <w:t>product</w:t>
        </w:r>
        <w:r w:rsidRPr="00F33D68">
          <w:rPr>
            <w:rStyle w:val="af8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/959880</w:t>
        </w:r>
      </w:hyperlink>
    </w:p>
    <w:p w:rsidR="00D57063" w:rsidRPr="00F33D68" w:rsidRDefault="00D57063" w:rsidP="00D57063">
      <w:pPr>
        <w:pStyle w:val="ac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Чумакова, Н.В. Учет на предприятиях малого бизнеса: учебное пособие / Н.В. Чумакова, Е.И. </w:t>
      </w:r>
      <w:proofErr w:type="spell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Зацаринная</w:t>
      </w:r>
      <w:proofErr w:type="spell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, Е.В. </w:t>
      </w:r>
      <w:proofErr w:type="gram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Железная</w:t>
      </w:r>
      <w:proofErr w:type="gram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. - Москва</w:t>
      </w:r>
      <w:proofErr w:type="gram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;</w:t>
      </w:r>
      <w:proofErr w:type="gram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Берлин : </w:t>
      </w:r>
      <w:proofErr w:type="spell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Директ-Медиа</w:t>
      </w:r>
      <w:proofErr w:type="spell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, 2015. - 326 с. : ил</w:t>
      </w:r>
      <w:proofErr w:type="gram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., </w:t>
      </w:r>
      <w:proofErr w:type="gram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схем., табл. - </w:t>
      </w:r>
      <w:proofErr w:type="spell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Библиогр</w:t>
      </w:r>
      <w:proofErr w:type="spell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.: с. 298-304. - ISBN 978-5-4475-3969-6; То же [Электронный ресурс]. - URL: </w:t>
      </w:r>
      <w:hyperlink r:id="rId11" w:tgtFrame="_blank" w:history="1">
        <w:r w:rsidRPr="00F33D68">
          <w:rPr>
            <w:rFonts w:ascii="Times New Roman" w:hAnsi="Times New Roman" w:cs="Times New Roman"/>
            <w:bCs/>
            <w:sz w:val="24"/>
            <w:szCs w:val="24"/>
            <w:lang w:val="ru-RU"/>
          </w:rPr>
          <w:t>http://biblioclub.ru/index.php?page=book&amp;id=363021</w:t>
        </w:r>
      </w:hyperlink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 (19.12.2018). </w:t>
      </w:r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br/>
      </w:r>
      <w:hyperlink r:id="rId12" w:tgtFrame="_blank" w:history="1">
        <w:r w:rsidRPr="00F33D68">
          <w:rPr>
            <w:rFonts w:ascii="Times New Roman" w:hAnsi="Times New Roman" w:cs="Times New Roman"/>
            <w:bCs/>
            <w:sz w:val="24"/>
            <w:szCs w:val="24"/>
          </w:rPr>
          <w:t>http://biblioclub.ru/index.php?page=book_view_red&amp;book_id=363021</w:t>
        </w:r>
      </w:hyperlink>
    </w:p>
    <w:p w:rsidR="00D57063" w:rsidRPr="00F33D68" w:rsidRDefault="00D57063" w:rsidP="00D57063">
      <w:pPr>
        <w:pStyle w:val="ac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Егорова, Л. Г. Организация бухгалтерского учета при упрощенной системе налогообложения [Электронный ресурс]: методические указания для </w:t>
      </w:r>
      <w:proofErr w:type="gram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обучающихся</w:t>
      </w:r>
      <w:proofErr w:type="gram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образовательной программе высшего образования по специальности 38.05.01 Экономическая безопасность / Л. Г. Егорова; М-во образования и науки Рос. Федерации, </w:t>
      </w:r>
      <w:proofErr w:type="spell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Федер</w:t>
      </w:r>
      <w:proofErr w:type="spell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. гос. бюджет</w:t>
      </w:r>
      <w:proofErr w:type="gram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gram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proofErr w:type="gram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бразоват</w:t>
      </w:r>
      <w:proofErr w:type="spell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учреждение </w:t>
      </w:r>
      <w:proofErr w:type="spell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высш</w:t>
      </w:r>
      <w:proofErr w:type="spell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. образования "Оренбург. гос. ун-т", Каф. бухучета, анализа и аудита. - Оренбург</w:t>
      </w:r>
      <w:proofErr w:type="gram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:</w:t>
      </w:r>
      <w:proofErr w:type="gram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ОГУ. - 2018. - 99 </w:t>
      </w:r>
      <w:proofErr w:type="gram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с-</w:t>
      </w:r>
      <w:proofErr w:type="gram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Загл</w:t>
      </w:r>
      <w:proofErr w:type="spell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с </w:t>
      </w:r>
      <w:proofErr w:type="spellStart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тит</w:t>
      </w:r>
      <w:proofErr w:type="spellEnd"/>
      <w:r w:rsidRPr="00F33D68">
        <w:rPr>
          <w:rFonts w:ascii="Times New Roman" w:hAnsi="Times New Roman" w:cs="Times New Roman"/>
          <w:bCs/>
          <w:sz w:val="24"/>
          <w:szCs w:val="24"/>
          <w:lang w:val="ru-RU"/>
        </w:rPr>
        <w:t>. экрана.</w:t>
      </w:r>
    </w:p>
    <w:p w:rsidR="00D57063" w:rsidRPr="00F33D68" w:rsidRDefault="00D57063" w:rsidP="00D57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7063" w:rsidRPr="00F33D68" w:rsidRDefault="00D57063" w:rsidP="00D57063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11" w:name="_Toc6924439"/>
      <w:bookmarkStart w:id="12" w:name="_Toc31052015"/>
      <w:r w:rsidRPr="00F33D68">
        <w:rPr>
          <w:b/>
          <w:szCs w:val="24"/>
        </w:rPr>
        <w:t>5.3 Периодические издания</w:t>
      </w:r>
      <w:bookmarkEnd w:id="11"/>
      <w:bookmarkEnd w:id="12"/>
    </w:p>
    <w:p w:rsidR="00D57063" w:rsidRPr="00F33D68" w:rsidRDefault="00D57063" w:rsidP="00D57063">
      <w:pPr>
        <w:pStyle w:val="ac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" w:hAnsi="Times New Roman" w:cs="Times New Roman"/>
          <w:sz w:val="24"/>
          <w:szCs w:val="24"/>
          <w:lang w:val="ru-RU"/>
        </w:rPr>
      </w:pPr>
      <w:r w:rsidRPr="00F33D68">
        <w:rPr>
          <w:rFonts w:ascii="Times New Roman" w:eastAsia="Times" w:hAnsi="Times New Roman" w:cs="Times New Roman"/>
          <w:sz w:val="24"/>
          <w:szCs w:val="24"/>
          <w:lang w:val="ru-RU"/>
        </w:rPr>
        <w:t>Бухгалтерский учет: журнал. - М.: Агентство «</w:t>
      </w:r>
      <w:proofErr w:type="spellStart"/>
      <w:r w:rsidRPr="00F33D68">
        <w:rPr>
          <w:rFonts w:ascii="Times New Roman" w:eastAsia="Times" w:hAnsi="Times New Roman" w:cs="Times New Roman"/>
          <w:sz w:val="24"/>
          <w:szCs w:val="24"/>
          <w:lang w:val="ru-RU"/>
        </w:rPr>
        <w:t>Роспечать</w:t>
      </w:r>
      <w:proofErr w:type="spellEnd"/>
      <w:r w:rsidRPr="00F33D68">
        <w:rPr>
          <w:rFonts w:ascii="Times New Roman" w:eastAsia="Times" w:hAnsi="Times New Roman" w:cs="Times New Roman"/>
          <w:sz w:val="24"/>
          <w:szCs w:val="24"/>
          <w:lang w:val="ru-RU"/>
        </w:rPr>
        <w:t xml:space="preserve">», </w:t>
      </w:r>
      <w:r w:rsidR="00F33D68" w:rsidRPr="00F33D68">
        <w:rPr>
          <w:rFonts w:ascii="Times New Roman" w:eastAsia="Times" w:hAnsi="Times New Roman" w:cs="Times New Roman"/>
          <w:sz w:val="24"/>
          <w:szCs w:val="24"/>
          <w:lang w:val="ru-RU"/>
        </w:rPr>
        <w:t>2020</w:t>
      </w:r>
      <w:r w:rsidRPr="00F33D68">
        <w:rPr>
          <w:rFonts w:ascii="Times New Roman" w:eastAsia="Times" w:hAnsi="Times New Roman" w:cs="Times New Roman"/>
          <w:sz w:val="24"/>
          <w:szCs w:val="24"/>
          <w:lang w:val="ru-RU"/>
        </w:rPr>
        <w:t>.</w:t>
      </w:r>
    </w:p>
    <w:p w:rsidR="00D57063" w:rsidRPr="00F33D68" w:rsidRDefault="00D57063" w:rsidP="00D57063">
      <w:pPr>
        <w:pStyle w:val="ac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" w:hAnsi="Times New Roman" w:cs="Times New Roman"/>
          <w:sz w:val="24"/>
          <w:szCs w:val="24"/>
          <w:lang w:val="ru-RU"/>
        </w:rPr>
      </w:pPr>
      <w:r w:rsidRPr="00F33D68">
        <w:rPr>
          <w:rFonts w:ascii="Times New Roman" w:eastAsia="Times" w:hAnsi="Times New Roman" w:cs="Times New Roman"/>
          <w:sz w:val="24"/>
          <w:szCs w:val="24"/>
          <w:lang w:val="ru-RU"/>
        </w:rPr>
        <w:t xml:space="preserve">Главбух: журнал. - М.: Агентство </w:t>
      </w:r>
      <w:proofErr w:type="spellStart"/>
      <w:r w:rsidRPr="00F33D68">
        <w:rPr>
          <w:rFonts w:ascii="Times New Roman" w:eastAsia="Times" w:hAnsi="Times New Roman" w:cs="Times New Roman"/>
          <w:sz w:val="24"/>
          <w:szCs w:val="24"/>
          <w:lang w:val="ru-RU"/>
        </w:rPr>
        <w:t>Роспечать</w:t>
      </w:r>
      <w:proofErr w:type="spellEnd"/>
      <w:r w:rsidRPr="00F33D68">
        <w:rPr>
          <w:rFonts w:ascii="Times New Roman" w:eastAsia="Times" w:hAnsi="Times New Roman" w:cs="Times New Roman"/>
          <w:sz w:val="24"/>
          <w:szCs w:val="24"/>
          <w:lang w:val="ru-RU"/>
        </w:rPr>
        <w:t xml:space="preserve">, </w:t>
      </w:r>
      <w:r w:rsidR="00F33D68" w:rsidRPr="00F33D68">
        <w:rPr>
          <w:rFonts w:ascii="Times New Roman" w:eastAsia="Times" w:hAnsi="Times New Roman" w:cs="Times New Roman"/>
          <w:sz w:val="24"/>
          <w:szCs w:val="24"/>
          <w:lang w:val="ru-RU"/>
        </w:rPr>
        <w:t>2020</w:t>
      </w:r>
      <w:r w:rsidRPr="00F33D68">
        <w:rPr>
          <w:rFonts w:ascii="Times New Roman" w:eastAsia="Times" w:hAnsi="Times New Roman" w:cs="Times New Roman"/>
          <w:sz w:val="24"/>
          <w:szCs w:val="24"/>
          <w:lang w:val="ru-RU"/>
        </w:rPr>
        <w:t>.</w:t>
      </w:r>
    </w:p>
    <w:p w:rsidR="00D57063" w:rsidRPr="00F33D68" w:rsidRDefault="00D57063" w:rsidP="00D57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7063" w:rsidRPr="00F33D68" w:rsidRDefault="00D57063" w:rsidP="0066105E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bookmarkStart w:id="13" w:name="_Toc31052016"/>
      <w:r w:rsidRPr="00F33D68">
        <w:rPr>
          <w:b/>
          <w:szCs w:val="24"/>
        </w:rPr>
        <w:t>5.4 Интернет-ресурсы</w:t>
      </w:r>
      <w:bookmarkEnd w:id="13"/>
    </w:p>
    <w:p w:rsidR="00D57063" w:rsidRPr="00F33D68" w:rsidRDefault="00FA06CF" w:rsidP="00D57063">
      <w:pPr>
        <w:pStyle w:val="Default"/>
        <w:numPr>
          <w:ilvl w:val="0"/>
          <w:numId w:val="5"/>
        </w:numPr>
        <w:tabs>
          <w:tab w:val="left" w:pos="851"/>
        </w:tabs>
        <w:ind w:left="0" w:firstLine="709"/>
        <w:jc w:val="both"/>
      </w:pPr>
      <w:hyperlink r:id="rId13" w:history="1">
        <w:r w:rsidR="00D57063" w:rsidRPr="00F33D68">
          <w:rPr>
            <w:rStyle w:val="af8"/>
            <w:rFonts w:eastAsiaTheme="majorEastAsia"/>
          </w:rPr>
          <w:t>http://www.minfin.ru</w:t>
        </w:r>
      </w:hyperlink>
      <w:r w:rsidR="00D57063" w:rsidRPr="00F33D68">
        <w:t xml:space="preserve"> -  Официальный сайт Министерства Финансов России</w:t>
      </w:r>
    </w:p>
    <w:p w:rsidR="00D57063" w:rsidRPr="00F33D68" w:rsidRDefault="00D57063" w:rsidP="00D57063">
      <w:pPr>
        <w:pStyle w:val="Default"/>
        <w:numPr>
          <w:ilvl w:val="0"/>
          <w:numId w:val="5"/>
        </w:numPr>
        <w:tabs>
          <w:tab w:val="left" w:pos="851"/>
        </w:tabs>
        <w:ind w:left="0" w:firstLine="709"/>
        <w:jc w:val="both"/>
      </w:pPr>
      <w:r w:rsidRPr="00F33D68">
        <w:rPr>
          <w:color w:val="0000CD"/>
          <w:u w:val="single"/>
        </w:rPr>
        <w:t>www.nalog.ru</w:t>
      </w:r>
      <w:r w:rsidRPr="00F33D68">
        <w:rPr>
          <w:color w:val="0000CD"/>
        </w:rPr>
        <w:t xml:space="preserve"> </w:t>
      </w:r>
      <w:r w:rsidRPr="00F33D68">
        <w:t>- Официальный сайт Федеральной налоговой службы России</w:t>
      </w:r>
    </w:p>
    <w:p w:rsidR="00D57063" w:rsidRPr="00F33D68" w:rsidRDefault="00FA06CF" w:rsidP="00D57063">
      <w:pPr>
        <w:pStyle w:val="Default"/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color w:val="auto"/>
        </w:rPr>
      </w:pPr>
      <w:hyperlink r:id="rId14" w:history="1">
        <w:r w:rsidR="00D57063" w:rsidRPr="00F33D68">
          <w:rPr>
            <w:color w:val="0000CD"/>
            <w:u w:val="single"/>
          </w:rPr>
          <w:t>www.ipbr.org</w:t>
        </w:r>
      </w:hyperlink>
      <w:r w:rsidR="00D57063" w:rsidRPr="00F33D68">
        <w:rPr>
          <w:color w:val="0000CD"/>
        </w:rPr>
        <w:t xml:space="preserve"> </w:t>
      </w:r>
      <w:r w:rsidR="00D57063" w:rsidRPr="00F33D68">
        <w:rPr>
          <w:color w:val="auto"/>
        </w:rPr>
        <w:t>- официальный сайт Института профессиональных</w:t>
      </w:r>
      <w:r w:rsidR="00D57063" w:rsidRPr="00F33D68">
        <w:rPr>
          <w:color w:val="0000CD"/>
          <w:u w:val="single"/>
        </w:rPr>
        <w:t xml:space="preserve"> </w:t>
      </w:r>
      <w:r w:rsidR="00D57063" w:rsidRPr="00F33D68">
        <w:rPr>
          <w:color w:val="auto"/>
        </w:rPr>
        <w:t>бухгалтеров и аудиторов</w:t>
      </w:r>
    </w:p>
    <w:p w:rsidR="00D57063" w:rsidRPr="00F33D68" w:rsidRDefault="00FA06CF" w:rsidP="00D57063">
      <w:pPr>
        <w:pStyle w:val="Default"/>
        <w:numPr>
          <w:ilvl w:val="0"/>
          <w:numId w:val="5"/>
        </w:numPr>
        <w:tabs>
          <w:tab w:val="left" w:pos="851"/>
        </w:tabs>
        <w:ind w:left="0" w:firstLine="709"/>
        <w:jc w:val="both"/>
      </w:pPr>
      <w:hyperlink r:id="rId15" w:history="1">
        <w:r w:rsidR="00D57063" w:rsidRPr="00F33D68">
          <w:rPr>
            <w:color w:val="0000CD"/>
            <w:u w:val="single"/>
          </w:rPr>
          <w:t>www.elibrary.ru</w:t>
        </w:r>
      </w:hyperlink>
      <w:r w:rsidR="00D57063" w:rsidRPr="00F33D68">
        <w:rPr>
          <w:color w:val="0000CD"/>
          <w:u w:val="single"/>
        </w:rPr>
        <w:t xml:space="preserve"> </w:t>
      </w:r>
      <w:r w:rsidR="00D57063" w:rsidRPr="00F33D68">
        <w:rPr>
          <w:color w:val="auto"/>
        </w:rPr>
        <w:t>– Электронная научная библиотека</w:t>
      </w:r>
    </w:p>
    <w:p w:rsidR="00D57063" w:rsidRPr="00F33D68" w:rsidRDefault="00D57063" w:rsidP="00D57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F33D68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F33D68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F33D68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F33D68" w:rsidRDefault="00FB0C9B" w:rsidP="003C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0C9B" w:rsidRPr="00F33D68" w:rsidRDefault="00FB0C9B" w:rsidP="00C43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B0C9B" w:rsidRPr="00F33D68" w:rsidSect="00FB0C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7403"/>
    <w:multiLevelType w:val="hybridMultilevel"/>
    <w:tmpl w:val="A9F47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336D7"/>
    <w:multiLevelType w:val="hybridMultilevel"/>
    <w:tmpl w:val="2C6EF148"/>
    <w:lvl w:ilvl="0" w:tplc="5AB8C7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9DA4EF6"/>
    <w:multiLevelType w:val="hybridMultilevel"/>
    <w:tmpl w:val="6BFAE4EC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02C16"/>
    <w:multiLevelType w:val="multilevel"/>
    <w:tmpl w:val="E426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1D2DA3"/>
    <w:multiLevelType w:val="hybridMultilevel"/>
    <w:tmpl w:val="FDDC8340"/>
    <w:lvl w:ilvl="0" w:tplc="5AB8C70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ED8007D"/>
    <w:multiLevelType w:val="hybridMultilevel"/>
    <w:tmpl w:val="C74060B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46F6D96"/>
    <w:multiLevelType w:val="hybridMultilevel"/>
    <w:tmpl w:val="D904FB9E"/>
    <w:lvl w:ilvl="0" w:tplc="5AB8C704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5333D59"/>
    <w:multiLevelType w:val="hybridMultilevel"/>
    <w:tmpl w:val="778001E2"/>
    <w:lvl w:ilvl="0" w:tplc="7DCA1FA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154226"/>
    <w:multiLevelType w:val="hybridMultilevel"/>
    <w:tmpl w:val="A9F47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D227E4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6346913"/>
    <w:multiLevelType w:val="hybridMultilevel"/>
    <w:tmpl w:val="A86CB144"/>
    <w:lvl w:ilvl="0" w:tplc="5AB8C70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662AD9"/>
    <w:multiLevelType w:val="hybridMultilevel"/>
    <w:tmpl w:val="1DACD554"/>
    <w:lvl w:ilvl="0" w:tplc="7E90F82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10"/>
  </w:num>
  <w:num w:numId="9">
    <w:abstractNumId w:val="7"/>
  </w:num>
  <w:num w:numId="10">
    <w:abstractNumId w:val="6"/>
  </w:num>
  <w:num w:numId="11">
    <w:abstractNumId w:val="12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B0C9B"/>
    <w:rsid w:val="00000355"/>
    <w:rsid w:val="0000077A"/>
    <w:rsid w:val="000008C2"/>
    <w:rsid w:val="00000C03"/>
    <w:rsid w:val="00000E36"/>
    <w:rsid w:val="00000EB9"/>
    <w:rsid w:val="00001916"/>
    <w:rsid w:val="0000232D"/>
    <w:rsid w:val="0000234F"/>
    <w:rsid w:val="0000297B"/>
    <w:rsid w:val="00002A39"/>
    <w:rsid w:val="00002C73"/>
    <w:rsid w:val="00003787"/>
    <w:rsid w:val="00003D80"/>
    <w:rsid w:val="000048E7"/>
    <w:rsid w:val="00004931"/>
    <w:rsid w:val="00004D78"/>
    <w:rsid w:val="0000545A"/>
    <w:rsid w:val="00005639"/>
    <w:rsid w:val="00005871"/>
    <w:rsid w:val="0000617C"/>
    <w:rsid w:val="000061F7"/>
    <w:rsid w:val="000062EF"/>
    <w:rsid w:val="0000644A"/>
    <w:rsid w:val="00006AE1"/>
    <w:rsid w:val="00006BCA"/>
    <w:rsid w:val="0000700D"/>
    <w:rsid w:val="0000741D"/>
    <w:rsid w:val="0001068F"/>
    <w:rsid w:val="00011352"/>
    <w:rsid w:val="00011809"/>
    <w:rsid w:val="000122AE"/>
    <w:rsid w:val="0001234D"/>
    <w:rsid w:val="00012CAC"/>
    <w:rsid w:val="00012D51"/>
    <w:rsid w:val="00012FF8"/>
    <w:rsid w:val="00013538"/>
    <w:rsid w:val="000136CA"/>
    <w:rsid w:val="0001390B"/>
    <w:rsid w:val="00013AB1"/>
    <w:rsid w:val="00013E8C"/>
    <w:rsid w:val="000141B7"/>
    <w:rsid w:val="000145CD"/>
    <w:rsid w:val="00014764"/>
    <w:rsid w:val="00014B9E"/>
    <w:rsid w:val="00014EBD"/>
    <w:rsid w:val="0001528E"/>
    <w:rsid w:val="00015561"/>
    <w:rsid w:val="00015BC5"/>
    <w:rsid w:val="00015C30"/>
    <w:rsid w:val="00015CB9"/>
    <w:rsid w:val="00015DEC"/>
    <w:rsid w:val="00015FF6"/>
    <w:rsid w:val="00016433"/>
    <w:rsid w:val="00016942"/>
    <w:rsid w:val="00016C0C"/>
    <w:rsid w:val="00016F82"/>
    <w:rsid w:val="0001711D"/>
    <w:rsid w:val="000176DB"/>
    <w:rsid w:val="000201BA"/>
    <w:rsid w:val="000205B6"/>
    <w:rsid w:val="0002103D"/>
    <w:rsid w:val="000210C4"/>
    <w:rsid w:val="000212C6"/>
    <w:rsid w:val="0002197E"/>
    <w:rsid w:val="00021F1C"/>
    <w:rsid w:val="00022580"/>
    <w:rsid w:val="00022B66"/>
    <w:rsid w:val="00023456"/>
    <w:rsid w:val="00023642"/>
    <w:rsid w:val="0002372D"/>
    <w:rsid w:val="00023A1B"/>
    <w:rsid w:val="00023B09"/>
    <w:rsid w:val="00024376"/>
    <w:rsid w:val="00024AC6"/>
    <w:rsid w:val="00024D61"/>
    <w:rsid w:val="00024DB0"/>
    <w:rsid w:val="00025061"/>
    <w:rsid w:val="00025169"/>
    <w:rsid w:val="000253D2"/>
    <w:rsid w:val="000256DB"/>
    <w:rsid w:val="000257C9"/>
    <w:rsid w:val="00025F44"/>
    <w:rsid w:val="00026149"/>
    <w:rsid w:val="00026313"/>
    <w:rsid w:val="000266A7"/>
    <w:rsid w:val="0002708B"/>
    <w:rsid w:val="000270C6"/>
    <w:rsid w:val="00027840"/>
    <w:rsid w:val="00027A4B"/>
    <w:rsid w:val="00032B33"/>
    <w:rsid w:val="000334F9"/>
    <w:rsid w:val="000337DE"/>
    <w:rsid w:val="00033B96"/>
    <w:rsid w:val="00033DFB"/>
    <w:rsid w:val="000342DD"/>
    <w:rsid w:val="00034C65"/>
    <w:rsid w:val="00035171"/>
    <w:rsid w:val="000351C1"/>
    <w:rsid w:val="000356D8"/>
    <w:rsid w:val="00035777"/>
    <w:rsid w:val="0003581E"/>
    <w:rsid w:val="00035993"/>
    <w:rsid w:val="00035BB9"/>
    <w:rsid w:val="000360D9"/>
    <w:rsid w:val="00036C71"/>
    <w:rsid w:val="00036FCA"/>
    <w:rsid w:val="0003716E"/>
    <w:rsid w:val="000374CF"/>
    <w:rsid w:val="0003787F"/>
    <w:rsid w:val="00037BF5"/>
    <w:rsid w:val="00037CE7"/>
    <w:rsid w:val="00037FB5"/>
    <w:rsid w:val="00040128"/>
    <w:rsid w:val="0004035D"/>
    <w:rsid w:val="0004038D"/>
    <w:rsid w:val="00040656"/>
    <w:rsid w:val="000406BD"/>
    <w:rsid w:val="00040BB6"/>
    <w:rsid w:val="00041456"/>
    <w:rsid w:val="00041A0A"/>
    <w:rsid w:val="00041DD3"/>
    <w:rsid w:val="00041E56"/>
    <w:rsid w:val="00042238"/>
    <w:rsid w:val="00042298"/>
    <w:rsid w:val="0004278C"/>
    <w:rsid w:val="00042CEF"/>
    <w:rsid w:val="00042F22"/>
    <w:rsid w:val="00042F42"/>
    <w:rsid w:val="00043004"/>
    <w:rsid w:val="000431D9"/>
    <w:rsid w:val="0004398C"/>
    <w:rsid w:val="00043AA0"/>
    <w:rsid w:val="00043C11"/>
    <w:rsid w:val="00043C86"/>
    <w:rsid w:val="00044280"/>
    <w:rsid w:val="000457D0"/>
    <w:rsid w:val="00045F27"/>
    <w:rsid w:val="0004612D"/>
    <w:rsid w:val="00046871"/>
    <w:rsid w:val="00046ABF"/>
    <w:rsid w:val="0004795C"/>
    <w:rsid w:val="000509E5"/>
    <w:rsid w:val="00050DF2"/>
    <w:rsid w:val="0005117A"/>
    <w:rsid w:val="00051921"/>
    <w:rsid w:val="00051EA8"/>
    <w:rsid w:val="0005276F"/>
    <w:rsid w:val="000535EB"/>
    <w:rsid w:val="00053BB0"/>
    <w:rsid w:val="000540C8"/>
    <w:rsid w:val="00054300"/>
    <w:rsid w:val="00054BB2"/>
    <w:rsid w:val="00054BCB"/>
    <w:rsid w:val="000550A4"/>
    <w:rsid w:val="00055198"/>
    <w:rsid w:val="00055A89"/>
    <w:rsid w:val="0005649C"/>
    <w:rsid w:val="00056F0A"/>
    <w:rsid w:val="000571C9"/>
    <w:rsid w:val="00057711"/>
    <w:rsid w:val="00057937"/>
    <w:rsid w:val="00057FE0"/>
    <w:rsid w:val="00060C87"/>
    <w:rsid w:val="0006110D"/>
    <w:rsid w:val="000615AB"/>
    <w:rsid w:val="00062296"/>
    <w:rsid w:val="0006248C"/>
    <w:rsid w:val="000627BD"/>
    <w:rsid w:val="00062B2A"/>
    <w:rsid w:val="00062D41"/>
    <w:rsid w:val="00062DBF"/>
    <w:rsid w:val="00062E4C"/>
    <w:rsid w:val="000633CE"/>
    <w:rsid w:val="00063605"/>
    <w:rsid w:val="00063926"/>
    <w:rsid w:val="00063CBF"/>
    <w:rsid w:val="00064554"/>
    <w:rsid w:val="00064BB3"/>
    <w:rsid w:val="00064E64"/>
    <w:rsid w:val="000653F2"/>
    <w:rsid w:val="00065482"/>
    <w:rsid w:val="000654DB"/>
    <w:rsid w:val="0006575E"/>
    <w:rsid w:val="000658DB"/>
    <w:rsid w:val="00065AFE"/>
    <w:rsid w:val="00065B39"/>
    <w:rsid w:val="00065D30"/>
    <w:rsid w:val="000660D7"/>
    <w:rsid w:val="00066A5D"/>
    <w:rsid w:val="00066E7A"/>
    <w:rsid w:val="00067E21"/>
    <w:rsid w:val="00067E9A"/>
    <w:rsid w:val="00070117"/>
    <w:rsid w:val="000702C9"/>
    <w:rsid w:val="000703B3"/>
    <w:rsid w:val="0007068A"/>
    <w:rsid w:val="0007082F"/>
    <w:rsid w:val="0007147C"/>
    <w:rsid w:val="0007180F"/>
    <w:rsid w:val="00071B45"/>
    <w:rsid w:val="0007203A"/>
    <w:rsid w:val="00072180"/>
    <w:rsid w:val="000722F2"/>
    <w:rsid w:val="0007237E"/>
    <w:rsid w:val="00072390"/>
    <w:rsid w:val="0007281C"/>
    <w:rsid w:val="0007297D"/>
    <w:rsid w:val="00072A98"/>
    <w:rsid w:val="00072D38"/>
    <w:rsid w:val="00073339"/>
    <w:rsid w:val="0007348E"/>
    <w:rsid w:val="000738BC"/>
    <w:rsid w:val="00074213"/>
    <w:rsid w:val="00074367"/>
    <w:rsid w:val="000745A9"/>
    <w:rsid w:val="00074A65"/>
    <w:rsid w:val="00074F57"/>
    <w:rsid w:val="000755C5"/>
    <w:rsid w:val="0007585D"/>
    <w:rsid w:val="00075CE0"/>
    <w:rsid w:val="00076010"/>
    <w:rsid w:val="000760CD"/>
    <w:rsid w:val="0007618B"/>
    <w:rsid w:val="000764EF"/>
    <w:rsid w:val="000765C5"/>
    <w:rsid w:val="00076756"/>
    <w:rsid w:val="00076880"/>
    <w:rsid w:val="0007692A"/>
    <w:rsid w:val="00076ACA"/>
    <w:rsid w:val="000770A7"/>
    <w:rsid w:val="000774D1"/>
    <w:rsid w:val="00077674"/>
    <w:rsid w:val="00077B41"/>
    <w:rsid w:val="00080105"/>
    <w:rsid w:val="00080124"/>
    <w:rsid w:val="00080A11"/>
    <w:rsid w:val="00080C24"/>
    <w:rsid w:val="00082822"/>
    <w:rsid w:val="00082CD9"/>
    <w:rsid w:val="00082D3D"/>
    <w:rsid w:val="00082FC1"/>
    <w:rsid w:val="00083035"/>
    <w:rsid w:val="00083A30"/>
    <w:rsid w:val="00084236"/>
    <w:rsid w:val="000842F5"/>
    <w:rsid w:val="00084482"/>
    <w:rsid w:val="000844CC"/>
    <w:rsid w:val="0008453C"/>
    <w:rsid w:val="000848EC"/>
    <w:rsid w:val="00084B12"/>
    <w:rsid w:val="00084B38"/>
    <w:rsid w:val="00084CA9"/>
    <w:rsid w:val="00085293"/>
    <w:rsid w:val="00085B79"/>
    <w:rsid w:val="00085E87"/>
    <w:rsid w:val="00085F79"/>
    <w:rsid w:val="00085FC7"/>
    <w:rsid w:val="0008636F"/>
    <w:rsid w:val="00086686"/>
    <w:rsid w:val="000866F2"/>
    <w:rsid w:val="00086888"/>
    <w:rsid w:val="00086A88"/>
    <w:rsid w:val="00086CA4"/>
    <w:rsid w:val="00086FA3"/>
    <w:rsid w:val="00087199"/>
    <w:rsid w:val="00087443"/>
    <w:rsid w:val="0008747C"/>
    <w:rsid w:val="000878F9"/>
    <w:rsid w:val="00087CAF"/>
    <w:rsid w:val="00090937"/>
    <w:rsid w:val="00090EB2"/>
    <w:rsid w:val="0009103D"/>
    <w:rsid w:val="0009187A"/>
    <w:rsid w:val="000919C8"/>
    <w:rsid w:val="00091ABB"/>
    <w:rsid w:val="00091CE3"/>
    <w:rsid w:val="000924F4"/>
    <w:rsid w:val="00092A53"/>
    <w:rsid w:val="00092A8F"/>
    <w:rsid w:val="00093047"/>
    <w:rsid w:val="00093582"/>
    <w:rsid w:val="000935B4"/>
    <w:rsid w:val="00093F0F"/>
    <w:rsid w:val="0009448C"/>
    <w:rsid w:val="000948A2"/>
    <w:rsid w:val="00094B10"/>
    <w:rsid w:val="00094D02"/>
    <w:rsid w:val="000959E8"/>
    <w:rsid w:val="00095D40"/>
    <w:rsid w:val="00096120"/>
    <w:rsid w:val="000965AC"/>
    <w:rsid w:val="000967AF"/>
    <w:rsid w:val="00096994"/>
    <w:rsid w:val="000970E2"/>
    <w:rsid w:val="00097344"/>
    <w:rsid w:val="000973E4"/>
    <w:rsid w:val="000976D6"/>
    <w:rsid w:val="00097709"/>
    <w:rsid w:val="00097956"/>
    <w:rsid w:val="00097A3A"/>
    <w:rsid w:val="00097F23"/>
    <w:rsid w:val="00097FFD"/>
    <w:rsid w:val="000A01DD"/>
    <w:rsid w:val="000A0545"/>
    <w:rsid w:val="000A0F59"/>
    <w:rsid w:val="000A119F"/>
    <w:rsid w:val="000A12F3"/>
    <w:rsid w:val="000A1EDA"/>
    <w:rsid w:val="000A21F7"/>
    <w:rsid w:val="000A2A10"/>
    <w:rsid w:val="000A2F58"/>
    <w:rsid w:val="000A2F8F"/>
    <w:rsid w:val="000A2F99"/>
    <w:rsid w:val="000A3376"/>
    <w:rsid w:val="000A35EE"/>
    <w:rsid w:val="000A374A"/>
    <w:rsid w:val="000A379C"/>
    <w:rsid w:val="000A38D4"/>
    <w:rsid w:val="000A4138"/>
    <w:rsid w:val="000A47DF"/>
    <w:rsid w:val="000A4957"/>
    <w:rsid w:val="000A4BCA"/>
    <w:rsid w:val="000A4D23"/>
    <w:rsid w:val="000A59D4"/>
    <w:rsid w:val="000A5B67"/>
    <w:rsid w:val="000A60D9"/>
    <w:rsid w:val="000A6C95"/>
    <w:rsid w:val="000A6D3A"/>
    <w:rsid w:val="000A77BB"/>
    <w:rsid w:val="000B03E5"/>
    <w:rsid w:val="000B05D0"/>
    <w:rsid w:val="000B0B33"/>
    <w:rsid w:val="000B12FA"/>
    <w:rsid w:val="000B171E"/>
    <w:rsid w:val="000B20E1"/>
    <w:rsid w:val="000B27BD"/>
    <w:rsid w:val="000B2D88"/>
    <w:rsid w:val="000B354E"/>
    <w:rsid w:val="000B3667"/>
    <w:rsid w:val="000B38CD"/>
    <w:rsid w:val="000B39EE"/>
    <w:rsid w:val="000B3C25"/>
    <w:rsid w:val="000B4310"/>
    <w:rsid w:val="000B44ED"/>
    <w:rsid w:val="000B4626"/>
    <w:rsid w:val="000B498D"/>
    <w:rsid w:val="000B4B04"/>
    <w:rsid w:val="000B4C82"/>
    <w:rsid w:val="000B5187"/>
    <w:rsid w:val="000B52CD"/>
    <w:rsid w:val="000B5553"/>
    <w:rsid w:val="000B5677"/>
    <w:rsid w:val="000B59F1"/>
    <w:rsid w:val="000B5AB5"/>
    <w:rsid w:val="000B5B05"/>
    <w:rsid w:val="000B5C76"/>
    <w:rsid w:val="000B5EFA"/>
    <w:rsid w:val="000B60BD"/>
    <w:rsid w:val="000B61E7"/>
    <w:rsid w:val="000B6485"/>
    <w:rsid w:val="000B6CA8"/>
    <w:rsid w:val="000B7452"/>
    <w:rsid w:val="000B78C7"/>
    <w:rsid w:val="000B7E3E"/>
    <w:rsid w:val="000C03FB"/>
    <w:rsid w:val="000C050E"/>
    <w:rsid w:val="000C05AE"/>
    <w:rsid w:val="000C08D6"/>
    <w:rsid w:val="000C0B6C"/>
    <w:rsid w:val="000C113B"/>
    <w:rsid w:val="000C1BF0"/>
    <w:rsid w:val="000C1F90"/>
    <w:rsid w:val="000C20B6"/>
    <w:rsid w:val="000C2654"/>
    <w:rsid w:val="000C2659"/>
    <w:rsid w:val="000C2CFC"/>
    <w:rsid w:val="000C313E"/>
    <w:rsid w:val="000C34C1"/>
    <w:rsid w:val="000C448F"/>
    <w:rsid w:val="000C4976"/>
    <w:rsid w:val="000C4DC9"/>
    <w:rsid w:val="000C4EAF"/>
    <w:rsid w:val="000C5370"/>
    <w:rsid w:val="000C5740"/>
    <w:rsid w:val="000C602D"/>
    <w:rsid w:val="000C6544"/>
    <w:rsid w:val="000C663D"/>
    <w:rsid w:val="000C6891"/>
    <w:rsid w:val="000C70C4"/>
    <w:rsid w:val="000D15C4"/>
    <w:rsid w:val="000D1ACD"/>
    <w:rsid w:val="000D1D96"/>
    <w:rsid w:val="000D1FE9"/>
    <w:rsid w:val="000D22BD"/>
    <w:rsid w:val="000D26D9"/>
    <w:rsid w:val="000D27B3"/>
    <w:rsid w:val="000D30BB"/>
    <w:rsid w:val="000D311A"/>
    <w:rsid w:val="000D31B5"/>
    <w:rsid w:val="000D37FF"/>
    <w:rsid w:val="000D3964"/>
    <w:rsid w:val="000D3B7C"/>
    <w:rsid w:val="000D4166"/>
    <w:rsid w:val="000D4436"/>
    <w:rsid w:val="000D4605"/>
    <w:rsid w:val="000D4A87"/>
    <w:rsid w:val="000D4BAD"/>
    <w:rsid w:val="000D52D1"/>
    <w:rsid w:val="000D5B4F"/>
    <w:rsid w:val="000D74F2"/>
    <w:rsid w:val="000D77E5"/>
    <w:rsid w:val="000D78E9"/>
    <w:rsid w:val="000D79BD"/>
    <w:rsid w:val="000D79D5"/>
    <w:rsid w:val="000E022D"/>
    <w:rsid w:val="000E0556"/>
    <w:rsid w:val="000E0965"/>
    <w:rsid w:val="000E0EAC"/>
    <w:rsid w:val="000E136E"/>
    <w:rsid w:val="000E19B6"/>
    <w:rsid w:val="000E1A37"/>
    <w:rsid w:val="000E1BD6"/>
    <w:rsid w:val="000E1BF2"/>
    <w:rsid w:val="000E1DAC"/>
    <w:rsid w:val="000E1E54"/>
    <w:rsid w:val="000E2197"/>
    <w:rsid w:val="000E224A"/>
    <w:rsid w:val="000E2523"/>
    <w:rsid w:val="000E2798"/>
    <w:rsid w:val="000E27C6"/>
    <w:rsid w:val="000E29CA"/>
    <w:rsid w:val="000E29EE"/>
    <w:rsid w:val="000E2EAC"/>
    <w:rsid w:val="000E3444"/>
    <w:rsid w:val="000E3B42"/>
    <w:rsid w:val="000E3EC7"/>
    <w:rsid w:val="000E4D8D"/>
    <w:rsid w:val="000E5840"/>
    <w:rsid w:val="000E64CA"/>
    <w:rsid w:val="000E712D"/>
    <w:rsid w:val="000E7B54"/>
    <w:rsid w:val="000F00B8"/>
    <w:rsid w:val="000F0659"/>
    <w:rsid w:val="000F0833"/>
    <w:rsid w:val="000F0B86"/>
    <w:rsid w:val="000F1685"/>
    <w:rsid w:val="000F1717"/>
    <w:rsid w:val="000F1D70"/>
    <w:rsid w:val="000F1F21"/>
    <w:rsid w:val="000F369A"/>
    <w:rsid w:val="000F3876"/>
    <w:rsid w:val="000F3ADA"/>
    <w:rsid w:val="000F3CFD"/>
    <w:rsid w:val="000F3F1F"/>
    <w:rsid w:val="000F3FE1"/>
    <w:rsid w:val="000F47D8"/>
    <w:rsid w:val="000F4BBA"/>
    <w:rsid w:val="000F5091"/>
    <w:rsid w:val="000F5641"/>
    <w:rsid w:val="000F5A03"/>
    <w:rsid w:val="000F5F97"/>
    <w:rsid w:val="000F5FAE"/>
    <w:rsid w:val="000F6245"/>
    <w:rsid w:val="000F624E"/>
    <w:rsid w:val="000F6A44"/>
    <w:rsid w:val="000F7409"/>
    <w:rsid w:val="000F7D42"/>
    <w:rsid w:val="000F7EA1"/>
    <w:rsid w:val="00100287"/>
    <w:rsid w:val="001004E6"/>
    <w:rsid w:val="00100ED5"/>
    <w:rsid w:val="00101702"/>
    <w:rsid w:val="00101774"/>
    <w:rsid w:val="0010201A"/>
    <w:rsid w:val="001023C4"/>
    <w:rsid w:val="001024A6"/>
    <w:rsid w:val="001024BD"/>
    <w:rsid w:val="001029ED"/>
    <w:rsid w:val="001030B1"/>
    <w:rsid w:val="00103B6F"/>
    <w:rsid w:val="00104915"/>
    <w:rsid w:val="00104A08"/>
    <w:rsid w:val="00104ACB"/>
    <w:rsid w:val="00104B60"/>
    <w:rsid w:val="00104DCE"/>
    <w:rsid w:val="00105424"/>
    <w:rsid w:val="0010579E"/>
    <w:rsid w:val="00105B7C"/>
    <w:rsid w:val="00105BE1"/>
    <w:rsid w:val="00105D0B"/>
    <w:rsid w:val="00105DC2"/>
    <w:rsid w:val="00106178"/>
    <w:rsid w:val="001069FC"/>
    <w:rsid w:val="00106AE2"/>
    <w:rsid w:val="001078A3"/>
    <w:rsid w:val="001102E8"/>
    <w:rsid w:val="0011043E"/>
    <w:rsid w:val="001108B3"/>
    <w:rsid w:val="00111053"/>
    <w:rsid w:val="0011116A"/>
    <w:rsid w:val="00111C41"/>
    <w:rsid w:val="00111C70"/>
    <w:rsid w:val="00111DF4"/>
    <w:rsid w:val="001122C3"/>
    <w:rsid w:val="0011271C"/>
    <w:rsid w:val="00112FD9"/>
    <w:rsid w:val="00113036"/>
    <w:rsid w:val="00113216"/>
    <w:rsid w:val="001133A9"/>
    <w:rsid w:val="0011412D"/>
    <w:rsid w:val="0011496D"/>
    <w:rsid w:val="00114C93"/>
    <w:rsid w:val="00114CF1"/>
    <w:rsid w:val="00114D2B"/>
    <w:rsid w:val="00115165"/>
    <w:rsid w:val="00115582"/>
    <w:rsid w:val="001157D5"/>
    <w:rsid w:val="001159DF"/>
    <w:rsid w:val="001159E6"/>
    <w:rsid w:val="00116004"/>
    <w:rsid w:val="0011615B"/>
    <w:rsid w:val="0011616B"/>
    <w:rsid w:val="001167CC"/>
    <w:rsid w:val="0011687F"/>
    <w:rsid w:val="00117337"/>
    <w:rsid w:val="00117959"/>
    <w:rsid w:val="00117B5E"/>
    <w:rsid w:val="00117F58"/>
    <w:rsid w:val="00117F67"/>
    <w:rsid w:val="0012066E"/>
    <w:rsid w:val="00120775"/>
    <w:rsid w:val="00120B8F"/>
    <w:rsid w:val="00120CF7"/>
    <w:rsid w:val="001212B2"/>
    <w:rsid w:val="0012181C"/>
    <w:rsid w:val="00121F30"/>
    <w:rsid w:val="001222CB"/>
    <w:rsid w:val="0012234E"/>
    <w:rsid w:val="00122BF2"/>
    <w:rsid w:val="00123073"/>
    <w:rsid w:val="001232ED"/>
    <w:rsid w:val="00123718"/>
    <w:rsid w:val="00123894"/>
    <w:rsid w:val="00123DFE"/>
    <w:rsid w:val="001240DD"/>
    <w:rsid w:val="001243CC"/>
    <w:rsid w:val="001248A1"/>
    <w:rsid w:val="00124FDB"/>
    <w:rsid w:val="00125064"/>
    <w:rsid w:val="001254F6"/>
    <w:rsid w:val="0012557A"/>
    <w:rsid w:val="00125C87"/>
    <w:rsid w:val="001264C0"/>
    <w:rsid w:val="001265B0"/>
    <w:rsid w:val="00127DEF"/>
    <w:rsid w:val="0013029A"/>
    <w:rsid w:val="001305BE"/>
    <w:rsid w:val="00130A02"/>
    <w:rsid w:val="00130DB4"/>
    <w:rsid w:val="001311EF"/>
    <w:rsid w:val="0013138F"/>
    <w:rsid w:val="001313DB"/>
    <w:rsid w:val="00131486"/>
    <w:rsid w:val="00131E4B"/>
    <w:rsid w:val="00131FAD"/>
    <w:rsid w:val="001321F2"/>
    <w:rsid w:val="001322E5"/>
    <w:rsid w:val="001327D1"/>
    <w:rsid w:val="00132B2B"/>
    <w:rsid w:val="00132BD1"/>
    <w:rsid w:val="00132F1B"/>
    <w:rsid w:val="00133153"/>
    <w:rsid w:val="00133484"/>
    <w:rsid w:val="001337C7"/>
    <w:rsid w:val="001338B0"/>
    <w:rsid w:val="00133ED4"/>
    <w:rsid w:val="0013427B"/>
    <w:rsid w:val="00134423"/>
    <w:rsid w:val="001344BA"/>
    <w:rsid w:val="001344CC"/>
    <w:rsid w:val="001344E9"/>
    <w:rsid w:val="001356C9"/>
    <w:rsid w:val="0013589A"/>
    <w:rsid w:val="00135B66"/>
    <w:rsid w:val="00135F83"/>
    <w:rsid w:val="001360C7"/>
    <w:rsid w:val="00136188"/>
    <w:rsid w:val="00136B7B"/>
    <w:rsid w:val="00136ECE"/>
    <w:rsid w:val="0013706C"/>
    <w:rsid w:val="00137411"/>
    <w:rsid w:val="001376C0"/>
    <w:rsid w:val="001376DB"/>
    <w:rsid w:val="00137AC0"/>
    <w:rsid w:val="00137DCE"/>
    <w:rsid w:val="001402EC"/>
    <w:rsid w:val="00140BE0"/>
    <w:rsid w:val="00140BF2"/>
    <w:rsid w:val="00141CCE"/>
    <w:rsid w:val="00141D3C"/>
    <w:rsid w:val="00141DCF"/>
    <w:rsid w:val="00141F9E"/>
    <w:rsid w:val="0014232A"/>
    <w:rsid w:val="00142AD8"/>
    <w:rsid w:val="0014306C"/>
    <w:rsid w:val="00143177"/>
    <w:rsid w:val="00143188"/>
    <w:rsid w:val="00144815"/>
    <w:rsid w:val="00144B4F"/>
    <w:rsid w:val="00144E31"/>
    <w:rsid w:val="00145051"/>
    <w:rsid w:val="0014519F"/>
    <w:rsid w:val="00145252"/>
    <w:rsid w:val="001458E9"/>
    <w:rsid w:val="00145A1F"/>
    <w:rsid w:val="00145CEF"/>
    <w:rsid w:val="00146232"/>
    <w:rsid w:val="00146DC1"/>
    <w:rsid w:val="001477DF"/>
    <w:rsid w:val="00147875"/>
    <w:rsid w:val="001479A1"/>
    <w:rsid w:val="00147A56"/>
    <w:rsid w:val="00147C71"/>
    <w:rsid w:val="001503EE"/>
    <w:rsid w:val="00150DD1"/>
    <w:rsid w:val="00150DFA"/>
    <w:rsid w:val="00150FB3"/>
    <w:rsid w:val="00151258"/>
    <w:rsid w:val="00151427"/>
    <w:rsid w:val="001516B4"/>
    <w:rsid w:val="00151E15"/>
    <w:rsid w:val="00152659"/>
    <w:rsid w:val="0015281E"/>
    <w:rsid w:val="001529F0"/>
    <w:rsid w:val="00152A94"/>
    <w:rsid w:val="00153D8C"/>
    <w:rsid w:val="00153F1B"/>
    <w:rsid w:val="0015440B"/>
    <w:rsid w:val="00155471"/>
    <w:rsid w:val="0015594F"/>
    <w:rsid w:val="00155AD7"/>
    <w:rsid w:val="0015679B"/>
    <w:rsid w:val="00157E9C"/>
    <w:rsid w:val="00157ED6"/>
    <w:rsid w:val="00157FB7"/>
    <w:rsid w:val="001602EB"/>
    <w:rsid w:val="0016091F"/>
    <w:rsid w:val="00160B67"/>
    <w:rsid w:val="001610EC"/>
    <w:rsid w:val="00161215"/>
    <w:rsid w:val="00161796"/>
    <w:rsid w:val="0016224F"/>
    <w:rsid w:val="00162A4E"/>
    <w:rsid w:val="001630C8"/>
    <w:rsid w:val="001632AA"/>
    <w:rsid w:val="00163AD1"/>
    <w:rsid w:val="00163DB6"/>
    <w:rsid w:val="001642E4"/>
    <w:rsid w:val="0016441B"/>
    <w:rsid w:val="001647C0"/>
    <w:rsid w:val="00165174"/>
    <w:rsid w:val="00165249"/>
    <w:rsid w:val="001656D8"/>
    <w:rsid w:val="00165AF3"/>
    <w:rsid w:val="00165C2E"/>
    <w:rsid w:val="0016629D"/>
    <w:rsid w:val="0016699C"/>
    <w:rsid w:val="00166A7C"/>
    <w:rsid w:val="00166F4F"/>
    <w:rsid w:val="00166FB3"/>
    <w:rsid w:val="0016711F"/>
    <w:rsid w:val="0016715D"/>
    <w:rsid w:val="00167389"/>
    <w:rsid w:val="00167993"/>
    <w:rsid w:val="00170280"/>
    <w:rsid w:val="001703D0"/>
    <w:rsid w:val="00170711"/>
    <w:rsid w:val="00170CF1"/>
    <w:rsid w:val="00170CF4"/>
    <w:rsid w:val="0017127B"/>
    <w:rsid w:val="001717CC"/>
    <w:rsid w:val="00172571"/>
    <w:rsid w:val="00172843"/>
    <w:rsid w:val="00172ED0"/>
    <w:rsid w:val="0017335D"/>
    <w:rsid w:val="00173A39"/>
    <w:rsid w:val="00173CFA"/>
    <w:rsid w:val="00173FB7"/>
    <w:rsid w:val="0017420D"/>
    <w:rsid w:val="00174654"/>
    <w:rsid w:val="00174ADE"/>
    <w:rsid w:val="00174E15"/>
    <w:rsid w:val="00175083"/>
    <w:rsid w:val="00175441"/>
    <w:rsid w:val="00175EE5"/>
    <w:rsid w:val="00176547"/>
    <w:rsid w:val="00176A76"/>
    <w:rsid w:val="00176A92"/>
    <w:rsid w:val="00176F6A"/>
    <w:rsid w:val="00177710"/>
    <w:rsid w:val="00177D6E"/>
    <w:rsid w:val="00180034"/>
    <w:rsid w:val="00180296"/>
    <w:rsid w:val="00180430"/>
    <w:rsid w:val="001804FE"/>
    <w:rsid w:val="00180CF9"/>
    <w:rsid w:val="00180D80"/>
    <w:rsid w:val="00182544"/>
    <w:rsid w:val="0018285E"/>
    <w:rsid w:val="0018322B"/>
    <w:rsid w:val="0018341C"/>
    <w:rsid w:val="00183BD0"/>
    <w:rsid w:val="00184597"/>
    <w:rsid w:val="001845A0"/>
    <w:rsid w:val="00184610"/>
    <w:rsid w:val="001846A8"/>
    <w:rsid w:val="0018475E"/>
    <w:rsid w:val="00184E3C"/>
    <w:rsid w:val="00184FE9"/>
    <w:rsid w:val="00185024"/>
    <w:rsid w:val="0018504B"/>
    <w:rsid w:val="0018509F"/>
    <w:rsid w:val="0018562D"/>
    <w:rsid w:val="00186099"/>
    <w:rsid w:val="0018636E"/>
    <w:rsid w:val="001864A6"/>
    <w:rsid w:val="00186882"/>
    <w:rsid w:val="00186B13"/>
    <w:rsid w:val="00186C8A"/>
    <w:rsid w:val="00186F2F"/>
    <w:rsid w:val="00186F77"/>
    <w:rsid w:val="001870A6"/>
    <w:rsid w:val="00187619"/>
    <w:rsid w:val="00187B95"/>
    <w:rsid w:val="00187F0C"/>
    <w:rsid w:val="001900D4"/>
    <w:rsid w:val="00190120"/>
    <w:rsid w:val="00190121"/>
    <w:rsid w:val="00190C6C"/>
    <w:rsid w:val="00190E41"/>
    <w:rsid w:val="001912D2"/>
    <w:rsid w:val="00191EF4"/>
    <w:rsid w:val="0019230B"/>
    <w:rsid w:val="001930F0"/>
    <w:rsid w:val="001931B2"/>
    <w:rsid w:val="001931DB"/>
    <w:rsid w:val="0019345A"/>
    <w:rsid w:val="00193686"/>
    <w:rsid w:val="00193C4C"/>
    <w:rsid w:val="00194474"/>
    <w:rsid w:val="001945A9"/>
    <w:rsid w:val="001950E9"/>
    <w:rsid w:val="00195C22"/>
    <w:rsid w:val="00195C9B"/>
    <w:rsid w:val="00195CF2"/>
    <w:rsid w:val="00195D8C"/>
    <w:rsid w:val="00196050"/>
    <w:rsid w:val="001962D5"/>
    <w:rsid w:val="001963DC"/>
    <w:rsid w:val="00196C7B"/>
    <w:rsid w:val="00196E40"/>
    <w:rsid w:val="001973EC"/>
    <w:rsid w:val="001978BE"/>
    <w:rsid w:val="00197C9A"/>
    <w:rsid w:val="001A0048"/>
    <w:rsid w:val="001A025F"/>
    <w:rsid w:val="001A0BDA"/>
    <w:rsid w:val="001A0E7B"/>
    <w:rsid w:val="001A13EC"/>
    <w:rsid w:val="001A1684"/>
    <w:rsid w:val="001A168F"/>
    <w:rsid w:val="001A1829"/>
    <w:rsid w:val="001A1E0E"/>
    <w:rsid w:val="001A22A6"/>
    <w:rsid w:val="001A22F4"/>
    <w:rsid w:val="001A2503"/>
    <w:rsid w:val="001A25D5"/>
    <w:rsid w:val="001A27E8"/>
    <w:rsid w:val="001A2BE4"/>
    <w:rsid w:val="001A2DE6"/>
    <w:rsid w:val="001A2DEC"/>
    <w:rsid w:val="001A30C3"/>
    <w:rsid w:val="001A33D2"/>
    <w:rsid w:val="001A346D"/>
    <w:rsid w:val="001A3716"/>
    <w:rsid w:val="001A4B9F"/>
    <w:rsid w:val="001A4C48"/>
    <w:rsid w:val="001A4C5E"/>
    <w:rsid w:val="001A4C68"/>
    <w:rsid w:val="001A4DDA"/>
    <w:rsid w:val="001A4E2A"/>
    <w:rsid w:val="001A5572"/>
    <w:rsid w:val="001A564B"/>
    <w:rsid w:val="001A5B89"/>
    <w:rsid w:val="001A5E0F"/>
    <w:rsid w:val="001A69C1"/>
    <w:rsid w:val="001A6F86"/>
    <w:rsid w:val="001A70A2"/>
    <w:rsid w:val="001A71E8"/>
    <w:rsid w:val="001A7ACA"/>
    <w:rsid w:val="001A7B7D"/>
    <w:rsid w:val="001A7D37"/>
    <w:rsid w:val="001A7FFD"/>
    <w:rsid w:val="001B06B5"/>
    <w:rsid w:val="001B0C55"/>
    <w:rsid w:val="001B0DE8"/>
    <w:rsid w:val="001B16EA"/>
    <w:rsid w:val="001B1F54"/>
    <w:rsid w:val="001B226E"/>
    <w:rsid w:val="001B22F7"/>
    <w:rsid w:val="001B276E"/>
    <w:rsid w:val="001B29BA"/>
    <w:rsid w:val="001B2AD6"/>
    <w:rsid w:val="001B2FEE"/>
    <w:rsid w:val="001B34BD"/>
    <w:rsid w:val="001B4C82"/>
    <w:rsid w:val="001B4F65"/>
    <w:rsid w:val="001B5391"/>
    <w:rsid w:val="001B557D"/>
    <w:rsid w:val="001B5619"/>
    <w:rsid w:val="001B5D04"/>
    <w:rsid w:val="001B6483"/>
    <w:rsid w:val="001B66FF"/>
    <w:rsid w:val="001B6B5D"/>
    <w:rsid w:val="001B6CA8"/>
    <w:rsid w:val="001B7B72"/>
    <w:rsid w:val="001B7ECC"/>
    <w:rsid w:val="001C0569"/>
    <w:rsid w:val="001C0D3E"/>
    <w:rsid w:val="001C0FF1"/>
    <w:rsid w:val="001C118E"/>
    <w:rsid w:val="001C14CE"/>
    <w:rsid w:val="001C1B57"/>
    <w:rsid w:val="001C1B77"/>
    <w:rsid w:val="001C233A"/>
    <w:rsid w:val="001C2979"/>
    <w:rsid w:val="001C2CC6"/>
    <w:rsid w:val="001C2E90"/>
    <w:rsid w:val="001C2EC6"/>
    <w:rsid w:val="001C2FB0"/>
    <w:rsid w:val="001C3018"/>
    <w:rsid w:val="001C369E"/>
    <w:rsid w:val="001C3A83"/>
    <w:rsid w:val="001C3BE9"/>
    <w:rsid w:val="001C3DB2"/>
    <w:rsid w:val="001C401A"/>
    <w:rsid w:val="001C4DDA"/>
    <w:rsid w:val="001C4E58"/>
    <w:rsid w:val="001C51DB"/>
    <w:rsid w:val="001C665A"/>
    <w:rsid w:val="001C69F5"/>
    <w:rsid w:val="001C7240"/>
    <w:rsid w:val="001C74D6"/>
    <w:rsid w:val="001C7724"/>
    <w:rsid w:val="001C7A22"/>
    <w:rsid w:val="001C7A2B"/>
    <w:rsid w:val="001C7BA2"/>
    <w:rsid w:val="001C7C8E"/>
    <w:rsid w:val="001C7DC5"/>
    <w:rsid w:val="001C7FB3"/>
    <w:rsid w:val="001D0486"/>
    <w:rsid w:val="001D060A"/>
    <w:rsid w:val="001D060F"/>
    <w:rsid w:val="001D0CA0"/>
    <w:rsid w:val="001D0CC7"/>
    <w:rsid w:val="001D14D5"/>
    <w:rsid w:val="001D164F"/>
    <w:rsid w:val="001D1D2A"/>
    <w:rsid w:val="001D24DB"/>
    <w:rsid w:val="001D27C9"/>
    <w:rsid w:val="001D2F77"/>
    <w:rsid w:val="001D30FD"/>
    <w:rsid w:val="001D3731"/>
    <w:rsid w:val="001D377B"/>
    <w:rsid w:val="001D3A88"/>
    <w:rsid w:val="001D3AE6"/>
    <w:rsid w:val="001D3BB6"/>
    <w:rsid w:val="001D4110"/>
    <w:rsid w:val="001D4521"/>
    <w:rsid w:val="001D4705"/>
    <w:rsid w:val="001D47CC"/>
    <w:rsid w:val="001D4D96"/>
    <w:rsid w:val="001D52EE"/>
    <w:rsid w:val="001D5326"/>
    <w:rsid w:val="001D547C"/>
    <w:rsid w:val="001D55A3"/>
    <w:rsid w:val="001D563F"/>
    <w:rsid w:val="001D5F59"/>
    <w:rsid w:val="001D600D"/>
    <w:rsid w:val="001D6271"/>
    <w:rsid w:val="001D72BA"/>
    <w:rsid w:val="001D77C8"/>
    <w:rsid w:val="001E0263"/>
    <w:rsid w:val="001E02F4"/>
    <w:rsid w:val="001E1715"/>
    <w:rsid w:val="001E1D37"/>
    <w:rsid w:val="001E1FF2"/>
    <w:rsid w:val="001E20F4"/>
    <w:rsid w:val="001E2101"/>
    <w:rsid w:val="001E2321"/>
    <w:rsid w:val="001E24B4"/>
    <w:rsid w:val="001E24CA"/>
    <w:rsid w:val="001E2788"/>
    <w:rsid w:val="001E2A64"/>
    <w:rsid w:val="001E2A86"/>
    <w:rsid w:val="001E2C09"/>
    <w:rsid w:val="001E317F"/>
    <w:rsid w:val="001E48CB"/>
    <w:rsid w:val="001E4EA4"/>
    <w:rsid w:val="001E50A3"/>
    <w:rsid w:val="001E5987"/>
    <w:rsid w:val="001E5B15"/>
    <w:rsid w:val="001E682E"/>
    <w:rsid w:val="001E6F22"/>
    <w:rsid w:val="001E70A2"/>
    <w:rsid w:val="001E71AF"/>
    <w:rsid w:val="001E75E7"/>
    <w:rsid w:val="001E796D"/>
    <w:rsid w:val="001E7A3E"/>
    <w:rsid w:val="001E7B81"/>
    <w:rsid w:val="001E7D54"/>
    <w:rsid w:val="001F0069"/>
    <w:rsid w:val="001F03CA"/>
    <w:rsid w:val="001F0417"/>
    <w:rsid w:val="001F0444"/>
    <w:rsid w:val="001F0A0F"/>
    <w:rsid w:val="001F0FB5"/>
    <w:rsid w:val="001F2686"/>
    <w:rsid w:val="001F3D50"/>
    <w:rsid w:val="001F3DFF"/>
    <w:rsid w:val="001F3EAF"/>
    <w:rsid w:val="001F4314"/>
    <w:rsid w:val="001F474C"/>
    <w:rsid w:val="001F4C27"/>
    <w:rsid w:val="001F5092"/>
    <w:rsid w:val="001F533F"/>
    <w:rsid w:val="001F53DA"/>
    <w:rsid w:val="001F54EC"/>
    <w:rsid w:val="001F5527"/>
    <w:rsid w:val="001F55C4"/>
    <w:rsid w:val="001F5770"/>
    <w:rsid w:val="001F6555"/>
    <w:rsid w:val="001F67A8"/>
    <w:rsid w:val="001F69CD"/>
    <w:rsid w:val="001F6EEC"/>
    <w:rsid w:val="001F7062"/>
    <w:rsid w:val="001F72FC"/>
    <w:rsid w:val="001F7D27"/>
    <w:rsid w:val="001F7E73"/>
    <w:rsid w:val="0020006D"/>
    <w:rsid w:val="002003BA"/>
    <w:rsid w:val="0020126A"/>
    <w:rsid w:val="002014D7"/>
    <w:rsid w:val="00201C88"/>
    <w:rsid w:val="00201F47"/>
    <w:rsid w:val="0020228A"/>
    <w:rsid w:val="0020247E"/>
    <w:rsid w:val="00202807"/>
    <w:rsid w:val="00202926"/>
    <w:rsid w:val="00203AB2"/>
    <w:rsid w:val="00203DF7"/>
    <w:rsid w:val="0020417D"/>
    <w:rsid w:val="00204249"/>
    <w:rsid w:val="002042A1"/>
    <w:rsid w:val="0020459B"/>
    <w:rsid w:val="002046F5"/>
    <w:rsid w:val="00204E99"/>
    <w:rsid w:val="002053ED"/>
    <w:rsid w:val="00205784"/>
    <w:rsid w:val="00205957"/>
    <w:rsid w:val="00205E63"/>
    <w:rsid w:val="00205E81"/>
    <w:rsid w:val="00205EEF"/>
    <w:rsid w:val="0020673D"/>
    <w:rsid w:val="002067FD"/>
    <w:rsid w:val="002070FB"/>
    <w:rsid w:val="00207444"/>
    <w:rsid w:val="00207BCA"/>
    <w:rsid w:val="00207C25"/>
    <w:rsid w:val="00207FC1"/>
    <w:rsid w:val="00207FE8"/>
    <w:rsid w:val="002101C1"/>
    <w:rsid w:val="00210A9A"/>
    <w:rsid w:val="00210CE2"/>
    <w:rsid w:val="00210EF8"/>
    <w:rsid w:val="00211124"/>
    <w:rsid w:val="0021133D"/>
    <w:rsid w:val="002114E5"/>
    <w:rsid w:val="00212327"/>
    <w:rsid w:val="002123D0"/>
    <w:rsid w:val="00212441"/>
    <w:rsid w:val="002129A1"/>
    <w:rsid w:val="00212F1B"/>
    <w:rsid w:val="002134A7"/>
    <w:rsid w:val="00213734"/>
    <w:rsid w:val="002148E1"/>
    <w:rsid w:val="0021492C"/>
    <w:rsid w:val="00215806"/>
    <w:rsid w:val="002159D5"/>
    <w:rsid w:val="002161D1"/>
    <w:rsid w:val="002162EB"/>
    <w:rsid w:val="00216E10"/>
    <w:rsid w:val="00217448"/>
    <w:rsid w:val="002174C2"/>
    <w:rsid w:val="00217B8F"/>
    <w:rsid w:val="002202D9"/>
    <w:rsid w:val="00221139"/>
    <w:rsid w:val="00221507"/>
    <w:rsid w:val="0022167D"/>
    <w:rsid w:val="0022247C"/>
    <w:rsid w:val="0022346B"/>
    <w:rsid w:val="002234A6"/>
    <w:rsid w:val="00223649"/>
    <w:rsid w:val="00223BBA"/>
    <w:rsid w:val="00223BC5"/>
    <w:rsid w:val="002240EC"/>
    <w:rsid w:val="00225623"/>
    <w:rsid w:val="00226393"/>
    <w:rsid w:val="00226620"/>
    <w:rsid w:val="0022672D"/>
    <w:rsid w:val="00226DE5"/>
    <w:rsid w:val="00226FC8"/>
    <w:rsid w:val="0022796A"/>
    <w:rsid w:val="00227CDF"/>
    <w:rsid w:val="00230904"/>
    <w:rsid w:val="002311B6"/>
    <w:rsid w:val="002316ED"/>
    <w:rsid w:val="00231EA2"/>
    <w:rsid w:val="0023220B"/>
    <w:rsid w:val="0023268D"/>
    <w:rsid w:val="002326F0"/>
    <w:rsid w:val="00233438"/>
    <w:rsid w:val="00233599"/>
    <w:rsid w:val="0023361A"/>
    <w:rsid w:val="00233A5D"/>
    <w:rsid w:val="00233E36"/>
    <w:rsid w:val="002340DE"/>
    <w:rsid w:val="00234718"/>
    <w:rsid w:val="00234BB8"/>
    <w:rsid w:val="00234BDC"/>
    <w:rsid w:val="00234EC9"/>
    <w:rsid w:val="0023567A"/>
    <w:rsid w:val="002359FF"/>
    <w:rsid w:val="00235C53"/>
    <w:rsid w:val="00235F34"/>
    <w:rsid w:val="0023659C"/>
    <w:rsid w:val="0023684A"/>
    <w:rsid w:val="0023697B"/>
    <w:rsid w:val="00236F12"/>
    <w:rsid w:val="00237137"/>
    <w:rsid w:val="00237262"/>
    <w:rsid w:val="002375B6"/>
    <w:rsid w:val="002378A7"/>
    <w:rsid w:val="00237AB8"/>
    <w:rsid w:val="00237D3F"/>
    <w:rsid w:val="002401F1"/>
    <w:rsid w:val="00240329"/>
    <w:rsid w:val="002405C4"/>
    <w:rsid w:val="002406B8"/>
    <w:rsid w:val="00240862"/>
    <w:rsid w:val="00240DBD"/>
    <w:rsid w:val="00240E56"/>
    <w:rsid w:val="00240FEB"/>
    <w:rsid w:val="002410B1"/>
    <w:rsid w:val="002414AB"/>
    <w:rsid w:val="00241520"/>
    <w:rsid w:val="002415C0"/>
    <w:rsid w:val="00241D4E"/>
    <w:rsid w:val="0024211C"/>
    <w:rsid w:val="002421B3"/>
    <w:rsid w:val="002427D6"/>
    <w:rsid w:val="00242A64"/>
    <w:rsid w:val="00242B6C"/>
    <w:rsid w:val="00242BA9"/>
    <w:rsid w:val="002432BA"/>
    <w:rsid w:val="002433EA"/>
    <w:rsid w:val="00243BE0"/>
    <w:rsid w:val="00243DCC"/>
    <w:rsid w:val="00243F13"/>
    <w:rsid w:val="002440D0"/>
    <w:rsid w:val="00244A44"/>
    <w:rsid w:val="00244C82"/>
    <w:rsid w:val="0024510C"/>
    <w:rsid w:val="0024560D"/>
    <w:rsid w:val="00245756"/>
    <w:rsid w:val="00245AE5"/>
    <w:rsid w:val="0024629C"/>
    <w:rsid w:val="00246592"/>
    <w:rsid w:val="00246B1A"/>
    <w:rsid w:val="0024708D"/>
    <w:rsid w:val="002472B0"/>
    <w:rsid w:val="0024765A"/>
    <w:rsid w:val="00247917"/>
    <w:rsid w:val="00250538"/>
    <w:rsid w:val="00250ADE"/>
    <w:rsid w:val="00250D7B"/>
    <w:rsid w:val="00251973"/>
    <w:rsid w:val="00251CD7"/>
    <w:rsid w:val="0025251F"/>
    <w:rsid w:val="002528A3"/>
    <w:rsid w:val="00252A56"/>
    <w:rsid w:val="00252BF2"/>
    <w:rsid w:val="00252FE2"/>
    <w:rsid w:val="00253269"/>
    <w:rsid w:val="002536C6"/>
    <w:rsid w:val="002536CF"/>
    <w:rsid w:val="002538C4"/>
    <w:rsid w:val="00253BC6"/>
    <w:rsid w:val="00253E25"/>
    <w:rsid w:val="00254572"/>
    <w:rsid w:val="00254F1D"/>
    <w:rsid w:val="002557CA"/>
    <w:rsid w:val="0025582E"/>
    <w:rsid w:val="0025622C"/>
    <w:rsid w:val="0025642E"/>
    <w:rsid w:val="0025643A"/>
    <w:rsid w:val="00256879"/>
    <w:rsid w:val="00256BDF"/>
    <w:rsid w:val="00256C40"/>
    <w:rsid w:val="00257184"/>
    <w:rsid w:val="00257889"/>
    <w:rsid w:val="002578EF"/>
    <w:rsid w:val="00257DE5"/>
    <w:rsid w:val="0026006C"/>
    <w:rsid w:val="002600D0"/>
    <w:rsid w:val="00260375"/>
    <w:rsid w:val="00260A8F"/>
    <w:rsid w:val="00260D23"/>
    <w:rsid w:val="00260E0A"/>
    <w:rsid w:val="0026128F"/>
    <w:rsid w:val="0026169A"/>
    <w:rsid w:val="002623E9"/>
    <w:rsid w:val="002629A0"/>
    <w:rsid w:val="00262BB3"/>
    <w:rsid w:val="00263575"/>
    <w:rsid w:val="002636E7"/>
    <w:rsid w:val="002637AF"/>
    <w:rsid w:val="00263DBF"/>
    <w:rsid w:val="00263E1C"/>
    <w:rsid w:val="002643D5"/>
    <w:rsid w:val="00264506"/>
    <w:rsid w:val="00264C59"/>
    <w:rsid w:val="00264E77"/>
    <w:rsid w:val="0026509E"/>
    <w:rsid w:val="002656E6"/>
    <w:rsid w:val="00265856"/>
    <w:rsid w:val="00265DA4"/>
    <w:rsid w:val="00265F4F"/>
    <w:rsid w:val="00266167"/>
    <w:rsid w:val="00266482"/>
    <w:rsid w:val="00266522"/>
    <w:rsid w:val="00266A42"/>
    <w:rsid w:val="00267335"/>
    <w:rsid w:val="002674D8"/>
    <w:rsid w:val="0026765F"/>
    <w:rsid w:val="00270263"/>
    <w:rsid w:val="00270691"/>
    <w:rsid w:val="00270794"/>
    <w:rsid w:val="00270938"/>
    <w:rsid w:val="00270E07"/>
    <w:rsid w:val="00270EF6"/>
    <w:rsid w:val="00271489"/>
    <w:rsid w:val="00271A08"/>
    <w:rsid w:val="00271C30"/>
    <w:rsid w:val="00271FB1"/>
    <w:rsid w:val="00272210"/>
    <w:rsid w:val="002722AB"/>
    <w:rsid w:val="002723B6"/>
    <w:rsid w:val="00272563"/>
    <w:rsid w:val="00272885"/>
    <w:rsid w:val="00272AE7"/>
    <w:rsid w:val="00272D72"/>
    <w:rsid w:val="00272DE8"/>
    <w:rsid w:val="00272F75"/>
    <w:rsid w:val="00273135"/>
    <w:rsid w:val="00273708"/>
    <w:rsid w:val="002737B9"/>
    <w:rsid w:val="00273A37"/>
    <w:rsid w:val="00273C4C"/>
    <w:rsid w:val="00274277"/>
    <w:rsid w:val="002745E0"/>
    <w:rsid w:val="00274A06"/>
    <w:rsid w:val="00274AF3"/>
    <w:rsid w:val="00274E36"/>
    <w:rsid w:val="00274FC1"/>
    <w:rsid w:val="002750DB"/>
    <w:rsid w:val="00275D1D"/>
    <w:rsid w:val="00275FA2"/>
    <w:rsid w:val="00276206"/>
    <w:rsid w:val="002762A1"/>
    <w:rsid w:val="002768FA"/>
    <w:rsid w:val="00276FAB"/>
    <w:rsid w:val="002771FA"/>
    <w:rsid w:val="0027796E"/>
    <w:rsid w:val="00277A6A"/>
    <w:rsid w:val="00277E96"/>
    <w:rsid w:val="002801DE"/>
    <w:rsid w:val="00280459"/>
    <w:rsid w:val="0028066D"/>
    <w:rsid w:val="00280A3A"/>
    <w:rsid w:val="00280E1C"/>
    <w:rsid w:val="002819BE"/>
    <w:rsid w:val="00281A7F"/>
    <w:rsid w:val="00281B99"/>
    <w:rsid w:val="002822F3"/>
    <w:rsid w:val="00282513"/>
    <w:rsid w:val="00282598"/>
    <w:rsid w:val="00282D43"/>
    <w:rsid w:val="00282D4C"/>
    <w:rsid w:val="00282EBD"/>
    <w:rsid w:val="002830EE"/>
    <w:rsid w:val="00283463"/>
    <w:rsid w:val="00283479"/>
    <w:rsid w:val="002837B3"/>
    <w:rsid w:val="002838FE"/>
    <w:rsid w:val="00283D27"/>
    <w:rsid w:val="00284A59"/>
    <w:rsid w:val="00284F5E"/>
    <w:rsid w:val="00284FC7"/>
    <w:rsid w:val="00285125"/>
    <w:rsid w:val="002856D6"/>
    <w:rsid w:val="00285B63"/>
    <w:rsid w:val="0028647E"/>
    <w:rsid w:val="002866B2"/>
    <w:rsid w:val="0028769A"/>
    <w:rsid w:val="002876F2"/>
    <w:rsid w:val="00287AD9"/>
    <w:rsid w:val="00287B63"/>
    <w:rsid w:val="0029001F"/>
    <w:rsid w:val="00290247"/>
    <w:rsid w:val="002908B1"/>
    <w:rsid w:val="00290ACD"/>
    <w:rsid w:val="00290C8C"/>
    <w:rsid w:val="002913B9"/>
    <w:rsid w:val="00291518"/>
    <w:rsid w:val="00291BE6"/>
    <w:rsid w:val="00291CC0"/>
    <w:rsid w:val="0029218B"/>
    <w:rsid w:val="002921E0"/>
    <w:rsid w:val="002921FB"/>
    <w:rsid w:val="002926DD"/>
    <w:rsid w:val="00292AFF"/>
    <w:rsid w:val="002939F3"/>
    <w:rsid w:val="00293B04"/>
    <w:rsid w:val="00293C40"/>
    <w:rsid w:val="00294096"/>
    <w:rsid w:val="00295357"/>
    <w:rsid w:val="00295FD8"/>
    <w:rsid w:val="00296183"/>
    <w:rsid w:val="002961B1"/>
    <w:rsid w:val="0029632B"/>
    <w:rsid w:val="002968C7"/>
    <w:rsid w:val="00296D0F"/>
    <w:rsid w:val="00296F43"/>
    <w:rsid w:val="00297497"/>
    <w:rsid w:val="002974D8"/>
    <w:rsid w:val="002975E4"/>
    <w:rsid w:val="002978DC"/>
    <w:rsid w:val="002A02B5"/>
    <w:rsid w:val="002A092D"/>
    <w:rsid w:val="002A0D52"/>
    <w:rsid w:val="002A0E81"/>
    <w:rsid w:val="002A0EE9"/>
    <w:rsid w:val="002A159D"/>
    <w:rsid w:val="002A172E"/>
    <w:rsid w:val="002A18C6"/>
    <w:rsid w:val="002A1A9D"/>
    <w:rsid w:val="002A1F53"/>
    <w:rsid w:val="002A26FF"/>
    <w:rsid w:val="002A272B"/>
    <w:rsid w:val="002A2896"/>
    <w:rsid w:val="002A2B1E"/>
    <w:rsid w:val="002A2D50"/>
    <w:rsid w:val="002A3238"/>
    <w:rsid w:val="002A38DD"/>
    <w:rsid w:val="002A3CE3"/>
    <w:rsid w:val="002A3E92"/>
    <w:rsid w:val="002A4891"/>
    <w:rsid w:val="002A5530"/>
    <w:rsid w:val="002A613D"/>
    <w:rsid w:val="002A6746"/>
    <w:rsid w:val="002A6EAB"/>
    <w:rsid w:val="002A73E3"/>
    <w:rsid w:val="002A7C62"/>
    <w:rsid w:val="002A7F56"/>
    <w:rsid w:val="002B08E7"/>
    <w:rsid w:val="002B0B95"/>
    <w:rsid w:val="002B0BE9"/>
    <w:rsid w:val="002B0DB7"/>
    <w:rsid w:val="002B142C"/>
    <w:rsid w:val="002B1601"/>
    <w:rsid w:val="002B1A1C"/>
    <w:rsid w:val="002B1AA3"/>
    <w:rsid w:val="002B1B49"/>
    <w:rsid w:val="002B1DCB"/>
    <w:rsid w:val="002B1F57"/>
    <w:rsid w:val="002B2472"/>
    <w:rsid w:val="002B2656"/>
    <w:rsid w:val="002B2FF0"/>
    <w:rsid w:val="002B3733"/>
    <w:rsid w:val="002B38EA"/>
    <w:rsid w:val="002B3A7E"/>
    <w:rsid w:val="002B3A7F"/>
    <w:rsid w:val="002B3E6A"/>
    <w:rsid w:val="002B45C8"/>
    <w:rsid w:val="002B4979"/>
    <w:rsid w:val="002B4E09"/>
    <w:rsid w:val="002B51E1"/>
    <w:rsid w:val="002B51FD"/>
    <w:rsid w:val="002B551F"/>
    <w:rsid w:val="002B5641"/>
    <w:rsid w:val="002B571B"/>
    <w:rsid w:val="002B591D"/>
    <w:rsid w:val="002B5A11"/>
    <w:rsid w:val="002B5BBA"/>
    <w:rsid w:val="002B69B3"/>
    <w:rsid w:val="002B69E2"/>
    <w:rsid w:val="002B6C2F"/>
    <w:rsid w:val="002B75B4"/>
    <w:rsid w:val="002B7737"/>
    <w:rsid w:val="002B7A83"/>
    <w:rsid w:val="002C03B2"/>
    <w:rsid w:val="002C03C1"/>
    <w:rsid w:val="002C0C10"/>
    <w:rsid w:val="002C0E43"/>
    <w:rsid w:val="002C0F39"/>
    <w:rsid w:val="002C225A"/>
    <w:rsid w:val="002C22BE"/>
    <w:rsid w:val="002C2311"/>
    <w:rsid w:val="002C2E42"/>
    <w:rsid w:val="002C32AE"/>
    <w:rsid w:val="002C3BC1"/>
    <w:rsid w:val="002C3DD5"/>
    <w:rsid w:val="002C3F38"/>
    <w:rsid w:val="002C4A04"/>
    <w:rsid w:val="002C4AC4"/>
    <w:rsid w:val="002C52C1"/>
    <w:rsid w:val="002C532C"/>
    <w:rsid w:val="002C5830"/>
    <w:rsid w:val="002C59F7"/>
    <w:rsid w:val="002C5A51"/>
    <w:rsid w:val="002C62D4"/>
    <w:rsid w:val="002C6669"/>
    <w:rsid w:val="002C673B"/>
    <w:rsid w:val="002C67DA"/>
    <w:rsid w:val="002C695A"/>
    <w:rsid w:val="002C6D58"/>
    <w:rsid w:val="002C6DBB"/>
    <w:rsid w:val="002C7476"/>
    <w:rsid w:val="002C7570"/>
    <w:rsid w:val="002C785A"/>
    <w:rsid w:val="002C7AF4"/>
    <w:rsid w:val="002D016E"/>
    <w:rsid w:val="002D0614"/>
    <w:rsid w:val="002D0FC2"/>
    <w:rsid w:val="002D126D"/>
    <w:rsid w:val="002D1425"/>
    <w:rsid w:val="002D1819"/>
    <w:rsid w:val="002D1B28"/>
    <w:rsid w:val="002D1BFF"/>
    <w:rsid w:val="002D1C0C"/>
    <w:rsid w:val="002D1D49"/>
    <w:rsid w:val="002D25A6"/>
    <w:rsid w:val="002D26CD"/>
    <w:rsid w:val="002D26D7"/>
    <w:rsid w:val="002D2A62"/>
    <w:rsid w:val="002D2E91"/>
    <w:rsid w:val="002D3397"/>
    <w:rsid w:val="002D3448"/>
    <w:rsid w:val="002D3726"/>
    <w:rsid w:val="002D37DB"/>
    <w:rsid w:val="002D3BF6"/>
    <w:rsid w:val="002D3DB8"/>
    <w:rsid w:val="002D3F54"/>
    <w:rsid w:val="002D443F"/>
    <w:rsid w:val="002D4586"/>
    <w:rsid w:val="002D49CE"/>
    <w:rsid w:val="002D4DAB"/>
    <w:rsid w:val="002D4FF1"/>
    <w:rsid w:val="002D50BC"/>
    <w:rsid w:val="002D50F2"/>
    <w:rsid w:val="002D5492"/>
    <w:rsid w:val="002D56F5"/>
    <w:rsid w:val="002D5A17"/>
    <w:rsid w:val="002D5CFC"/>
    <w:rsid w:val="002D5D51"/>
    <w:rsid w:val="002D5DDA"/>
    <w:rsid w:val="002D6843"/>
    <w:rsid w:val="002D712E"/>
    <w:rsid w:val="002D741E"/>
    <w:rsid w:val="002D75ED"/>
    <w:rsid w:val="002D7870"/>
    <w:rsid w:val="002D7DB6"/>
    <w:rsid w:val="002D7FC8"/>
    <w:rsid w:val="002E01B8"/>
    <w:rsid w:val="002E0953"/>
    <w:rsid w:val="002E0E01"/>
    <w:rsid w:val="002E0F3E"/>
    <w:rsid w:val="002E1205"/>
    <w:rsid w:val="002E1888"/>
    <w:rsid w:val="002E1AA6"/>
    <w:rsid w:val="002E1B68"/>
    <w:rsid w:val="002E2445"/>
    <w:rsid w:val="002E24BC"/>
    <w:rsid w:val="002E2B4F"/>
    <w:rsid w:val="002E3542"/>
    <w:rsid w:val="002E3E79"/>
    <w:rsid w:val="002E40D2"/>
    <w:rsid w:val="002E4117"/>
    <w:rsid w:val="002E44E6"/>
    <w:rsid w:val="002E45BC"/>
    <w:rsid w:val="002E46F9"/>
    <w:rsid w:val="002E4CE3"/>
    <w:rsid w:val="002E53E8"/>
    <w:rsid w:val="002E54E4"/>
    <w:rsid w:val="002E5AB8"/>
    <w:rsid w:val="002E64FB"/>
    <w:rsid w:val="002E6C38"/>
    <w:rsid w:val="002E6F50"/>
    <w:rsid w:val="002E7CEC"/>
    <w:rsid w:val="002E7FEE"/>
    <w:rsid w:val="002F01A8"/>
    <w:rsid w:val="002F065D"/>
    <w:rsid w:val="002F076F"/>
    <w:rsid w:val="002F07C9"/>
    <w:rsid w:val="002F0CBF"/>
    <w:rsid w:val="002F1427"/>
    <w:rsid w:val="002F1493"/>
    <w:rsid w:val="002F1521"/>
    <w:rsid w:val="002F15CE"/>
    <w:rsid w:val="002F1DA0"/>
    <w:rsid w:val="002F1E9F"/>
    <w:rsid w:val="002F2275"/>
    <w:rsid w:val="002F291F"/>
    <w:rsid w:val="002F2A11"/>
    <w:rsid w:val="002F30D5"/>
    <w:rsid w:val="002F3231"/>
    <w:rsid w:val="002F32E6"/>
    <w:rsid w:val="002F37EA"/>
    <w:rsid w:val="002F39C1"/>
    <w:rsid w:val="002F3AEE"/>
    <w:rsid w:val="002F3BA0"/>
    <w:rsid w:val="002F4B28"/>
    <w:rsid w:val="002F5D21"/>
    <w:rsid w:val="002F68AE"/>
    <w:rsid w:val="002F6CD7"/>
    <w:rsid w:val="002F6E8A"/>
    <w:rsid w:val="002F6F00"/>
    <w:rsid w:val="002F75EB"/>
    <w:rsid w:val="002F777E"/>
    <w:rsid w:val="002F7A92"/>
    <w:rsid w:val="002F7CAD"/>
    <w:rsid w:val="003001E7"/>
    <w:rsid w:val="003012C7"/>
    <w:rsid w:val="0030135B"/>
    <w:rsid w:val="00301378"/>
    <w:rsid w:val="003019C7"/>
    <w:rsid w:val="00301FD6"/>
    <w:rsid w:val="00302A24"/>
    <w:rsid w:val="00302A39"/>
    <w:rsid w:val="00303715"/>
    <w:rsid w:val="00303747"/>
    <w:rsid w:val="00303E53"/>
    <w:rsid w:val="00304376"/>
    <w:rsid w:val="00304BF9"/>
    <w:rsid w:val="00305098"/>
    <w:rsid w:val="003050FA"/>
    <w:rsid w:val="0030514F"/>
    <w:rsid w:val="00305A8C"/>
    <w:rsid w:val="00305BC3"/>
    <w:rsid w:val="00305E67"/>
    <w:rsid w:val="003062B1"/>
    <w:rsid w:val="00306683"/>
    <w:rsid w:val="00306A16"/>
    <w:rsid w:val="00306CEE"/>
    <w:rsid w:val="00307129"/>
    <w:rsid w:val="003074C0"/>
    <w:rsid w:val="00307C0F"/>
    <w:rsid w:val="00307DAB"/>
    <w:rsid w:val="0031004C"/>
    <w:rsid w:val="00310266"/>
    <w:rsid w:val="0031029E"/>
    <w:rsid w:val="00310307"/>
    <w:rsid w:val="003104CA"/>
    <w:rsid w:val="00310535"/>
    <w:rsid w:val="00310636"/>
    <w:rsid w:val="00310A68"/>
    <w:rsid w:val="00310BC2"/>
    <w:rsid w:val="00310F85"/>
    <w:rsid w:val="0031120E"/>
    <w:rsid w:val="00311661"/>
    <w:rsid w:val="003116D1"/>
    <w:rsid w:val="0031180A"/>
    <w:rsid w:val="00311A11"/>
    <w:rsid w:val="00311AEA"/>
    <w:rsid w:val="00311D4E"/>
    <w:rsid w:val="00311EED"/>
    <w:rsid w:val="003129C2"/>
    <w:rsid w:val="00312A76"/>
    <w:rsid w:val="00312B4A"/>
    <w:rsid w:val="00312CE7"/>
    <w:rsid w:val="00312D79"/>
    <w:rsid w:val="003132CF"/>
    <w:rsid w:val="003132DE"/>
    <w:rsid w:val="00313734"/>
    <w:rsid w:val="00313CB0"/>
    <w:rsid w:val="00313D27"/>
    <w:rsid w:val="003144D0"/>
    <w:rsid w:val="003149A8"/>
    <w:rsid w:val="00314C88"/>
    <w:rsid w:val="00315246"/>
    <w:rsid w:val="00315676"/>
    <w:rsid w:val="00315AFE"/>
    <w:rsid w:val="00315CD6"/>
    <w:rsid w:val="00315D7A"/>
    <w:rsid w:val="003160EE"/>
    <w:rsid w:val="0031639B"/>
    <w:rsid w:val="0031644B"/>
    <w:rsid w:val="003168E8"/>
    <w:rsid w:val="00316F78"/>
    <w:rsid w:val="00317032"/>
    <w:rsid w:val="003173C2"/>
    <w:rsid w:val="003177DE"/>
    <w:rsid w:val="003179C0"/>
    <w:rsid w:val="003179ED"/>
    <w:rsid w:val="003208B9"/>
    <w:rsid w:val="0032091B"/>
    <w:rsid w:val="00320CCC"/>
    <w:rsid w:val="00320E60"/>
    <w:rsid w:val="003210C0"/>
    <w:rsid w:val="003213C5"/>
    <w:rsid w:val="0032192A"/>
    <w:rsid w:val="00321A69"/>
    <w:rsid w:val="00321AF5"/>
    <w:rsid w:val="00321B8E"/>
    <w:rsid w:val="00321CB6"/>
    <w:rsid w:val="00321FAD"/>
    <w:rsid w:val="0032240F"/>
    <w:rsid w:val="00322417"/>
    <w:rsid w:val="003224C6"/>
    <w:rsid w:val="003226FF"/>
    <w:rsid w:val="00323D63"/>
    <w:rsid w:val="00323ECE"/>
    <w:rsid w:val="0032474B"/>
    <w:rsid w:val="00324FA3"/>
    <w:rsid w:val="003251E9"/>
    <w:rsid w:val="0032537F"/>
    <w:rsid w:val="00325AE3"/>
    <w:rsid w:val="00326256"/>
    <w:rsid w:val="003265D3"/>
    <w:rsid w:val="00326774"/>
    <w:rsid w:val="00326B2C"/>
    <w:rsid w:val="0032794F"/>
    <w:rsid w:val="00327957"/>
    <w:rsid w:val="00327F7A"/>
    <w:rsid w:val="00330059"/>
    <w:rsid w:val="0033058C"/>
    <w:rsid w:val="0033089F"/>
    <w:rsid w:val="00332117"/>
    <w:rsid w:val="003321F5"/>
    <w:rsid w:val="003325BF"/>
    <w:rsid w:val="00332906"/>
    <w:rsid w:val="00332D8F"/>
    <w:rsid w:val="003330FF"/>
    <w:rsid w:val="00333588"/>
    <w:rsid w:val="0033389E"/>
    <w:rsid w:val="00333B79"/>
    <w:rsid w:val="00333E0E"/>
    <w:rsid w:val="00333EB2"/>
    <w:rsid w:val="00333F52"/>
    <w:rsid w:val="0033404A"/>
    <w:rsid w:val="003340A2"/>
    <w:rsid w:val="003343A1"/>
    <w:rsid w:val="00334629"/>
    <w:rsid w:val="0033462F"/>
    <w:rsid w:val="003347BD"/>
    <w:rsid w:val="00334B3D"/>
    <w:rsid w:val="00335429"/>
    <w:rsid w:val="00335704"/>
    <w:rsid w:val="00335BBF"/>
    <w:rsid w:val="00335E19"/>
    <w:rsid w:val="00336069"/>
    <w:rsid w:val="00336A7E"/>
    <w:rsid w:val="00336DE8"/>
    <w:rsid w:val="00336F48"/>
    <w:rsid w:val="00336FE6"/>
    <w:rsid w:val="0033727B"/>
    <w:rsid w:val="0033752F"/>
    <w:rsid w:val="003379D1"/>
    <w:rsid w:val="00337E03"/>
    <w:rsid w:val="00340C5B"/>
    <w:rsid w:val="00340FF3"/>
    <w:rsid w:val="003410AA"/>
    <w:rsid w:val="00341C9C"/>
    <w:rsid w:val="00341F4B"/>
    <w:rsid w:val="003424AB"/>
    <w:rsid w:val="003426F3"/>
    <w:rsid w:val="0034319F"/>
    <w:rsid w:val="003433D9"/>
    <w:rsid w:val="00344709"/>
    <w:rsid w:val="003449DC"/>
    <w:rsid w:val="00344BF0"/>
    <w:rsid w:val="00344E56"/>
    <w:rsid w:val="00344F18"/>
    <w:rsid w:val="00345153"/>
    <w:rsid w:val="00345917"/>
    <w:rsid w:val="00345974"/>
    <w:rsid w:val="00345F76"/>
    <w:rsid w:val="00346689"/>
    <w:rsid w:val="00347127"/>
    <w:rsid w:val="003476F8"/>
    <w:rsid w:val="00347815"/>
    <w:rsid w:val="00347AEB"/>
    <w:rsid w:val="00347B9A"/>
    <w:rsid w:val="00347EFB"/>
    <w:rsid w:val="003500EF"/>
    <w:rsid w:val="0035018C"/>
    <w:rsid w:val="0035036D"/>
    <w:rsid w:val="0035048D"/>
    <w:rsid w:val="003506A9"/>
    <w:rsid w:val="00350ECF"/>
    <w:rsid w:val="00351573"/>
    <w:rsid w:val="00351B92"/>
    <w:rsid w:val="00352FDE"/>
    <w:rsid w:val="00353DE4"/>
    <w:rsid w:val="00353E3A"/>
    <w:rsid w:val="00353F28"/>
    <w:rsid w:val="00353FBB"/>
    <w:rsid w:val="003540FD"/>
    <w:rsid w:val="003542CB"/>
    <w:rsid w:val="00354547"/>
    <w:rsid w:val="0035457C"/>
    <w:rsid w:val="003545C0"/>
    <w:rsid w:val="00354791"/>
    <w:rsid w:val="0035481B"/>
    <w:rsid w:val="0035496E"/>
    <w:rsid w:val="00354B10"/>
    <w:rsid w:val="0035596E"/>
    <w:rsid w:val="003559A0"/>
    <w:rsid w:val="00355B32"/>
    <w:rsid w:val="00355E52"/>
    <w:rsid w:val="00355F02"/>
    <w:rsid w:val="0035683A"/>
    <w:rsid w:val="003569FB"/>
    <w:rsid w:val="00356E64"/>
    <w:rsid w:val="00357540"/>
    <w:rsid w:val="0035778A"/>
    <w:rsid w:val="00357AEA"/>
    <w:rsid w:val="00357BEC"/>
    <w:rsid w:val="00357DAB"/>
    <w:rsid w:val="00357EC1"/>
    <w:rsid w:val="00360BA6"/>
    <w:rsid w:val="00360C7D"/>
    <w:rsid w:val="0036106F"/>
    <w:rsid w:val="003620B6"/>
    <w:rsid w:val="00362117"/>
    <w:rsid w:val="00362785"/>
    <w:rsid w:val="00362B12"/>
    <w:rsid w:val="00362BC2"/>
    <w:rsid w:val="0036304C"/>
    <w:rsid w:val="003633C6"/>
    <w:rsid w:val="00363EAC"/>
    <w:rsid w:val="003642F4"/>
    <w:rsid w:val="0036455B"/>
    <w:rsid w:val="00364693"/>
    <w:rsid w:val="003648E7"/>
    <w:rsid w:val="00364A42"/>
    <w:rsid w:val="00364A73"/>
    <w:rsid w:val="0036531F"/>
    <w:rsid w:val="003655DB"/>
    <w:rsid w:val="003656D1"/>
    <w:rsid w:val="003658DB"/>
    <w:rsid w:val="00365DF8"/>
    <w:rsid w:val="003660AF"/>
    <w:rsid w:val="0036662E"/>
    <w:rsid w:val="003670AD"/>
    <w:rsid w:val="0036726B"/>
    <w:rsid w:val="00367866"/>
    <w:rsid w:val="003678E0"/>
    <w:rsid w:val="003679AF"/>
    <w:rsid w:val="00367B48"/>
    <w:rsid w:val="00367C7A"/>
    <w:rsid w:val="00367CA3"/>
    <w:rsid w:val="00367DD4"/>
    <w:rsid w:val="0037020E"/>
    <w:rsid w:val="00370623"/>
    <w:rsid w:val="003708EE"/>
    <w:rsid w:val="00370AD8"/>
    <w:rsid w:val="00370F56"/>
    <w:rsid w:val="0037146B"/>
    <w:rsid w:val="00371B26"/>
    <w:rsid w:val="003720B5"/>
    <w:rsid w:val="0037240E"/>
    <w:rsid w:val="003724DF"/>
    <w:rsid w:val="00372BA9"/>
    <w:rsid w:val="00372F84"/>
    <w:rsid w:val="003734AC"/>
    <w:rsid w:val="003736EA"/>
    <w:rsid w:val="00373788"/>
    <w:rsid w:val="00373A53"/>
    <w:rsid w:val="00373F25"/>
    <w:rsid w:val="00373FFD"/>
    <w:rsid w:val="003748D5"/>
    <w:rsid w:val="00374B35"/>
    <w:rsid w:val="00374DC6"/>
    <w:rsid w:val="00375530"/>
    <w:rsid w:val="00375F59"/>
    <w:rsid w:val="0037613E"/>
    <w:rsid w:val="00376346"/>
    <w:rsid w:val="00376507"/>
    <w:rsid w:val="003767CD"/>
    <w:rsid w:val="00376E83"/>
    <w:rsid w:val="00376FB3"/>
    <w:rsid w:val="00377242"/>
    <w:rsid w:val="00377519"/>
    <w:rsid w:val="003776AF"/>
    <w:rsid w:val="00377E80"/>
    <w:rsid w:val="00380053"/>
    <w:rsid w:val="00380354"/>
    <w:rsid w:val="0038036F"/>
    <w:rsid w:val="0038049B"/>
    <w:rsid w:val="0038058F"/>
    <w:rsid w:val="003806A6"/>
    <w:rsid w:val="00380970"/>
    <w:rsid w:val="00380B34"/>
    <w:rsid w:val="00380CB8"/>
    <w:rsid w:val="00380DAE"/>
    <w:rsid w:val="00380DC4"/>
    <w:rsid w:val="0038120D"/>
    <w:rsid w:val="0038166E"/>
    <w:rsid w:val="003816A4"/>
    <w:rsid w:val="003818BB"/>
    <w:rsid w:val="00381929"/>
    <w:rsid w:val="00381A9B"/>
    <w:rsid w:val="00381AE2"/>
    <w:rsid w:val="00381D9D"/>
    <w:rsid w:val="00381E98"/>
    <w:rsid w:val="003824AB"/>
    <w:rsid w:val="0038250E"/>
    <w:rsid w:val="00382678"/>
    <w:rsid w:val="00382F7D"/>
    <w:rsid w:val="0038350F"/>
    <w:rsid w:val="003837CB"/>
    <w:rsid w:val="0038385A"/>
    <w:rsid w:val="0038387A"/>
    <w:rsid w:val="003838B5"/>
    <w:rsid w:val="00384255"/>
    <w:rsid w:val="0038448F"/>
    <w:rsid w:val="0038471D"/>
    <w:rsid w:val="0038471E"/>
    <w:rsid w:val="00384819"/>
    <w:rsid w:val="00384955"/>
    <w:rsid w:val="00384DE6"/>
    <w:rsid w:val="00384E06"/>
    <w:rsid w:val="003850AF"/>
    <w:rsid w:val="00386CB2"/>
    <w:rsid w:val="00386DAE"/>
    <w:rsid w:val="00387ADE"/>
    <w:rsid w:val="00387CA2"/>
    <w:rsid w:val="003904CF"/>
    <w:rsid w:val="0039085C"/>
    <w:rsid w:val="00390A4E"/>
    <w:rsid w:val="00391053"/>
    <w:rsid w:val="003910B4"/>
    <w:rsid w:val="003913BC"/>
    <w:rsid w:val="00391463"/>
    <w:rsid w:val="00391A1D"/>
    <w:rsid w:val="00391CEB"/>
    <w:rsid w:val="00391E05"/>
    <w:rsid w:val="00392043"/>
    <w:rsid w:val="00392792"/>
    <w:rsid w:val="00392B63"/>
    <w:rsid w:val="003933EB"/>
    <w:rsid w:val="00393722"/>
    <w:rsid w:val="00393D2C"/>
    <w:rsid w:val="00393DEA"/>
    <w:rsid w:val="00393F0A"/>
    <w:rsid w:val="00393F54"/>
    <w:rsid w:val="00394031"/>
    <w:rsid w:val="00394189"/>
    <w:rsid w:val="0039445C"/>
    <w:rsid w:val="00394A46"/>
    <w:rsid w:val="00394F06"/>
    <w:rsid w:val="003953F5"/>
    <w:rsid w:val="00395406"/>
    <w:rsid w:val="00395DC0"/>
    <w:rsid w:val="00396439"/>
    <w:rsid w:val="00396B9D"/>
    <w:rsid w:val="00396F2D"/>
    <w:rsid w:val="00397416"/>
    <w:rsid w:val="0039743F"/>
    <w:rsid w:val="003975D2"/>
    <w:rsid w:val="00397A69"/>
    <w:rsid w:val="00397B38"/>
    <w:rsid w:val="003A064F"/>
    <w:rsid w:val="003A0795"/>
    <w:rsid w:val="003A08C5"/>
    <w:rsid w:val="003A0D22"/>
    <w:rsid w:val="003A1088"/>
    <w:rsid w:val="003A13E1"/>
    <w:rsid w:val="003A1762"/>
    <w:rsid w:val="003A1B09"/>
    <w:rsid w:val="003A1B9D"/>
    <w:rsid w:val="003A1DB2"/>
    <w:rsid w:val="003A1EE8"/>
    <w:rsid w:val="003A1F8C"/>
    <w:rsid w:val="003A24FE"/>
    <w:rsid w:val="003A2C98"/>
    <w:rsid w:val="003A3550"/>
    <w:rsid w:val="003A3632"/>
    <w:rsid w:val="003A3729"/>
    <w:rsid w:val="003A3CC5"/>
    <w:rsid w:val="003A3EC4"/>
    <w:rsid w:val="003A4102"/>
    <w:rsid w:val="003A431F"/>
    <w:rsid w:val="003A4343"/>
    <w:rsid w:val="003A44AA"/>
    <w:rsid w:val="003A4DB3"/>
    <w:rsid w:val="003A5488"/>
    <w:rsid w:val="003A5FF3"/>
    <w:rsid w:val="003A6428"/>
    <w:rsid w:val="003A67A0"/>
    <w:rsid w:val="003A7310"/>
    <w:rsid w:val="003A7DC2"/>
    <w:rsid w:val="003B0173"/>
    <w:rsid w:val="003B0699"/>
    <w:rsid w:val="003B0B24"/>
    <w:rsid w:val="003B112C"/>
    <w:rsid w:val="003B11F4"/>
    <w:rsid w:val="003B1274"/>
    <w:rsid w:val="003B14B9"/>
    <w:rsid w:val="003B165F"/>
    <w:rsid w:val="003B1722"/>
    <w:rsid w:val="003B1B4D"/>
    <w:rsid w:val="003B1CC6"/>
    <w:rsid w:val="003B2470"/>
    <w:rsid w:val="003B25C0"/>
    <w:rsid w:val="003B29A5"/>
    <w:rsid w:val="003B2A08"/>
    <w:rsid w:val="003B374B"/>
    <w:rsid w:val="003B38AA"/>
    <w:rsid w:val="003B3D88"/>
    <w:rsid w:val="003B3DF6"/>
    <w:rsid w:val="003B3F09"/>
    <w:rsid w:val="003B3F59"/>
    <w:rsid w:val="003B424A"/>
    <w:rsid w:val="003B430E"/>
    <w:rsid w:val="003B4671"/>
    <w:rsid w:val="003B4853"/>
    <w:rsid w:val="003B4C11"/>
    <w:rsid w:val="003B4CFF"/>
    <w:rsid w:val="003B4EE5"/>
    <w:rsid w:val="003B513C"/>
    <w:rsid w:val="003B5314"/>
    <w:rsid w:val="003B5B8C"/>
    <w:rsid w:val="003B6E70"/>
    <w:rsid w:val="003B6FE2"/>
    <w:rsid w:val="003B71C3"/>
    <w:rsid w:val="003B78DE"/>
    <w:rsid w:val="003B7B9B"/>
    <w:rsid w:val="003B7C20"/>
    <w:rsid w:val="003B7D78"/>
    <w:rsid w:val="003B7DB0"/>
    <w:rsid w:val="003C010A"/>
    <w:rsid w:val="003C020A"/>
    <w:rsid w:val="003C0774"/>
    <w:rsid w:val="003C07EA"/>
    <w:rsid w:val="003C0961"/>
    <w:rsid w:val="003C0B8D"/>
    <w:rsid w:val="003C1796"/>
    <w:rsid w:val="003C1CEA"/>
    <w:rsid w:val="003C1FDD"/>
    <w:rsid w:val="003C2481"/>
    <w:rsid w:val="003C2EB7"/>
    <w:rsid w:val="003C2FDC"/>
    <w:rsid w:val="003C318D"/>
    <w:rsid w:val="003C361F"/>
    <w:rsid w:val="003C3C37"/>
    <w:rsid w:val="003C4050"/>
    <w:rsid w:val="003C46AE"/>
    <w:rsid w:val="003C4917"/>
    <w:rsid w:val="003C4AC5"/>
    <w:rsid w:val="003C4C74"/>
    <w:rsid w:val="003C5D59"/>
    <w:rsid w:val="003C6217"/>
    <w:rsid w:val="003C634A"/>
    <w:rsid w:val="003C66B7"/>
    <w:rsid w:val="003C68F8"/>
    <w:rsid w:val="003C6B37"/>
    <w:rsid w:val="003C70FB"/>
    <w:rsid w:val="003D0369"/>
    <w:rsid w:val="003D0639"/>
    <w:rsid w:val="003D0B55"/>
    <w:rsid w:val="003D1371"/>
    <w:rsid w:val="003D14ED"/>
    <w:rsid w:val="003D170A"/>
    <w:rsid w:val="003D1B76"/>
    <w:rsid w:val="003D1CB3"/>
    <w:rsid w:val="003D20DA"/>
    <w:rsid w:val="003D21A1"/>
    <w:rsid w:val="003D2AB9"/>
    <w:rsid w:val="003D2CCD"/>
    <w:rsid w:val="003D31AD"/>
    <w:rsid w:val="003D3202"/>
    <w:rsid w:val="003D3247"/>
    <w:rsid w:val="003D38C6"/>
    <w:rsid w:val="003D3B00"/>
    <w:rsid w:val="003D400A"/>
    <w:rsid w:val="003D41C1"/>
    <w:rsid w:val="003D4D84"/>
    <w:rsid w:val="003D5712"/>
    <w:rsid w:val="003D615A"/>
    <w:rsid w:val="003D6F3F"/>
    <w:rsid w:val="003D737B"/>
    <w:rsid w:val="003D7426"/>
    <w:rsid w:val="003D77D1"/>
    <w:rsid w:val="003E0565"/>
    <w:rsid w:val="003E09A9"/>
    <w:rsid w:val="003E09EC"/>
    <w:rsid w:val="003E0FB8"/>
    <w:rsid w:val="003E1B07"/>
    <w:rsid w:val="003E229D"/>
    <w:rsid w:val="003E22BA"/>
    <w:rsid w:val="003E269B"/>
    <w:rsid w:val="003E2B9E"/>
    <w:rsid w:val="003E2C05"/>
    <w:rsid w:val="003E2FA6"/>
    <w:rsid w:val="003E384B"/>
    <w:rsid w:val="003E3934"/>
    <w:rsid w:val="003E3BCB"/>
    <w:rsid w:val="003E4044"/>
    <w:rsid w:val="003E4096"/>
    <w:rsid w:val="003E4562"/>
    <w:rsid w:val="003E4BFE"/>
    <w:rsid w:val="003E4F7C"/>
    <w:rsid w:val="003E5223"/>
    <w:rsid w:val="003E5578"/>
    <w:rsid w:val="003E5647"/>
    <w:rsid w:val="003E58E4"/>
    <w:rsid w:val="003E63DA"/>
    <w:rsid w:val="003E64AD"/>
    <w:rsid w:val="003E6864"/>
    <w:rsid w:val="003E6F03"/>
    <w:rsid w:val="003E7582"/>
    <w:rsid w:val="003E774A"/>
    <w:rsid w:val="003F00B0"/>
    <w:rsid w:val="003F0105"/>
    <w:rsid w:val="003F0312"/>
    <w:rsid w:val="003F0338"/>
    <w:rsid w:val="003F04D3"/>
    <w:rsid w:val="003F0508"/>
    <w:rsid w:val="003F0B2E"/>
    <w:rsid w:val="003F0BEC"/>
    <w:rsid w:val="003F0C82"/>
    <w:rsid w:val="003F12BA"/>
    <w:rsid w:val="003F1608"/>
    <w:rsid w:val="003F1A37"/>
    <w:rsid w:val="003F203C"/>
    <w:rsid w:val="003F2FA5"/>
    <w:rsid w:val="003F35B1"/>
    <w:rsid w:val="003F4321"/>
    <w:rsid w:val="003F4394"/>
    <w:rsid w:val="003F4512"/>
    <w:rsid w:val="003F48A7"/>
    <w:rsid w:val="003F4B34"/>
    <w:rsid w:val="003F4DA9"/>
    <w:rsid w:val="003F6864"/>
    <w:rsid w:val="003F71AC"/>
    <w:rsid w:val="003F7E89"/>
    <w:rsid w:val="004002A1"/>
    <w:rsid w:val="004008D7"/>
    <w:rsid w:val="00400A28"/>
    <w:rsid w:val="00400ADC"/>
    <w:rsid w:val="00400B86"/>
    <w:rsid w:val="00400D97"/>
    <w:rsid w:val="00400EB1"/>
    <w:rsid w:val="00401371"/>
    <w:rsid w:val="00401392"/>
    <w:rsid w:val="004020EA"/>
    <w:rsid w:val="00402410"/>
    <w:rsid w:val="00402637"/>
    <w:rsid w:val="0040275E"/>
    <w:rsid w:val="004028B7"/>
    <w:rsid w:val="004029A8"/>
    <w:rsid w:val="00402A5C"/>
    <w:rsid w:val="00402F07"/>
    <w:rsid w:val="00402F2A"/>
    <w:rsid w:val="00403750"/>
    <w:rsid w:val="00403759"/>
    <w:rsid w:val="004043A2"/>
    <w:rsid w:val="00404893"/>
    <w:rsid w:val="00404BB2"/>
    <w:rsid w:val="00404D4B"/>
    <w:rsid w:val="00404F50"/>
    <w:rsid w:val="0040531A"/>
    <w:rsid w:val="00405C90"/>
    <w:rsid w:val="00405D5E"/>
    <w:rsid w:val="00405F08"/>
    <w:rsid w:val="0040621C"/>
    <w:rsid w:val="004065E8"/>
    <w:rsid w:val="004067B5"/>
    <w:rsid w:val="00406D5E"/>
    <w:rsid w:val="00406D7A"/>
    <w:rsid w:val="00407729"/>
    <w:rsid w:val="00407B46"/>
    <w:rsid w:val="004108D9"/>
    <w:rsid w:val="00410B76"/>
    <w:rsid w:val="00411055"/>
    <w:rsid w:val="004110FC"/>
    <w:rsid w:val="004110FF"/>
    <w:rsid w:val="00411166"/>
    <w:rsid w:val="004111A3"/>
    <w:rsid w:val="00411361"/>
    <w:rsid w:val="00411722"/>
    <w:rsid w:val="00412220"/>
    <w:rsid w:val="004123F9"/>
    <w:rsid w:val="0041263C"/>
    <w:rsid w:val="00412B24"/>
    <w:rsid w:val="00412CCE"/>
    <w:rsid w:val="0041331F"/>
    <w:rsid w:val="00413640"/>
    <w:rsid w:val="00413C4A"/>
    <w:rsid w:val="00413EDD"/>
    <w:rsid w:val="004141CE"/>
    <w:rsid w:val="00414349"/>
    <w:rsid w:val="00414426"/>
    <w:rsid w:val="00414D01"/>
    <w:rsid w:val="004150D4"/>
    <w:rsid w:val="0041579B"/>
    <w:rsid w:val="00416157"/>
    <w:rsid w:val="0041648A"/>
    <w:rsid w:val="00417493"/>
    <w:rsid w:val="004177AB"/>
    <w:rsid w:val="00417D25"/>
    <w:rsid w:val="004201D5"/>
    <w:rsid w:val="0042056E"/>
    <w:rsid w:val="004206FC"/>
    <w:rsid w:val="0042098D"/>
    <w:rsid w:val="00420C3D"/>
    <w:rsid w:val="00420DB4"/>
    <w:rsid w:val="00420F1A"/>
    <w:rsid w:val="00421438"/>
    <w:rsid w:val="004216A6"/>
    <w:rsid w:val="004216AD"/>
    <w:rsid w:val="00421D78"/>
    <w:rsid w:val="00421D94"/>
    <w:rsid w:val="00421FAA"/>
    <w:rsid w:val="00422053"/>
    <w:rsid w:val="0042220A"/>
    <w:rsid w:val="00422449"/>
    <w:rsid w:val="0042298E"/>
    <w:rsid w:val="00422C5D"/>
    <w:rsid w:val="00422E52"/>
    <w:rsid w:val="0042335D"/>
    <w:rsid w:val="004238D5"/>
    <w:rsid w:val="0042392C"/>
    <w:rsid w:val="00423EF6"/>
    <w:rsid w:val="00424BC0"/>
    <w:rsid w:val="00424CE8"/>
    <w:rsid w:val="00425131"/>
    <w:rsid w:val="0042548C"/>
    <w:rsid w:val="00425690"/>
    <w:rsid w:val="0042590C"/>
    <w:rsid w:val="00425A8D"/>
    <w:rsid w:val="00425C14"/>
    <w:rsid w:val="00425DFD"/>
    <w:rsid w:val="004267BF"/>
    <w:rsid w:val="00426D10"/>
    <w:rsid w:val="00426F30"/>
    <w:rsid w:val="004272BE"/>
    <w:rsid w:val="00430509"/>
    <w:rsid w:val="004305D8"/>
    <w:rsid w:val="00430A4F"/>
    <w:rsid w:val="00430C6A"/>
    <w:rsid w:val="00430CEC"/>
    <w:rsid w:val="00430CF3"/>
    <w:rsid w:val="0043137A"/>
    <w:rsid w:val="0043146C"/>
    <w:rsid w:val="00431573"/>
    <w:rsid w:val="00431DA2"/>
    <w:rsid w:val="00431ED5"/>
    <w:rsid w:val="0043217F"/>
    <w:rsid w:val="0043228D"/>
    <w:rsid w:val="00432776"/>
    <w:rsid w:val="00433B71"/>
    <w:rsid w:val="00433C13"/>
    <w:rsid w:val="004344CA"/>
    <w:rsid w:val="0043465E"/>
    <w:rsid w:val="0043506B"/>
    <w:rsid w:val="00435845"/>
    <w:rsid w:val="00435A13"/>
    <w:rsid w:val="00435EFB"/>
    <w:rsid w:val="0043671E"/>
    <w:rsid w:val="00436B21"/>
    <w:rsid w:val="0043737C"/>
    <w:rsid w:val="00437882"/>
    <w:rsid w:val="00437D31"/>
    <w:rsid w:val="004404E9"/>
    <w:rsid w:val="00440512"/>
    <w:rsid w:val="00440740"/>
    <w:rsid w:val="00440F5C"/>
    <w:rsid w:val="00441480"/>
    <w:rsid w:val="004415AD"/>
    <w:rsid w:val="004416A1"/>
    <w:rsid w:val="004416B2"/>
    <w:rsid w:val="00441867"/>
    <w:rsid w:val="00441888"/>
    <w:rsid w:val="004419DD"/>
    <w:rsid w:val="00441CBD"/>
    <w:rsid w:val="0044228F"/>
    <w:rsid w:val="0044230D"/>
    <w:rsid w:val="00442971"/>
    <w:rsid w:val="004429B8"/>
    <w:rsid w:val="00443083"/>
    <w:rsid w:val="004430A0"/>
    <w:rsid w:val="0044319A"/>
    <w:rsid w:val="0044344B"/>
    <w:rsid w:val="004438B1"/>
    <w:rsid w:val="004438B3"/>
    <w:rsid w:val="0044422C"/>
    <w:rsid w:val="00444DA0"/>
    <w:rsid w:val="00445314"/>
    <w:rsid w:val="00445656"/>
    <w:rsid w:val="00445873"/>
    <w:rsid w:val="00445CA3"/>
    <w:rsid w:val="00445F0D"/>
    <w:rsid w:val="004470A3"/>
    <w:rsid w:val="0044764F"/>
    <w:rsid w:val="0045032A"/>
    <w:rsid w:val="0045068A"/>
    <w:rsid w:val="004507B9"/>
    <w:rsid w:val="004508C5"/>
    <w:rsid w:val="00450F54"/>
    <w:rsid w:val="0045140A"/>
    <w:rsid w:val="004517BB"/>
    <w:rsid w:val="00451EE0"/>
    <w:rsid w:val="00452902"/>
    <w:rsid w:val="00452A13"/>
    <w:rsid w:val="0045348A"/>
    <w:rsid w:val="0045371D"/>
    <w:rsid w:val="00453874"/>
    <w:rsid w:val="00453907"/>
    <w:rsid w:val="00453A5A"/>
    <w:rsid w:val="00453C3E"/>
    <w:rsid w:val="00453DBF"/>
    <w:rsid w:val="00453EED"/>
    <w:rsid w:val="00454576"/>
    <w:rsid w:val="004547BE"/>
    <w:rsid w:val="0045484D"/>
    <w:rsid w:val="00454929"/>
    <w:rsid w:val="00454CF6"/>
    <w:rsid w:val="00454E9D"/>
    <w:rsid w:val="00455158"/>
    <w:rsid w:val="004552D0"/>
    <w:rsid w:val="004552F6"/>
    <w:rsid w:val="004555D7"/>
    <w:rsid w:val="00455CF2"/>
    <w:rsid w:val="00455E33"/>
    <w:rsid w:val="00455EEF"/>
    <w:rsid w:val="0045691D"/>
    <w:rsid w:val="004569A8"/>
    <w:rsid w:val="00456BAD"/>
    <w:rsid w:val="00457110"/>
    <w:rsid w:val="004573A6"/>
    <w:rsid w:val="004575ED"/>
    <w:rsid w:val="00457EC3"/>
    <w:rsid w:val="00460567"/>
    <w:rsid w:val="00460603"/>
    <w:rsid w:val="0046068D"/>
    <w:rsid w:val="00460A4D"/>
    <w:rsid w:val="00460D8D"/>
    <w:rsid w:val="00461404"/>
    <w:rsid w:val="004615E3"/>
    <w:rsid w:val="00462647"/>
    <w:rsid w:val="00462769"/>
    <w:rsid w:val="0046287D"/>
    <w:rsid w:val="00462D32"/>
    <w:rsid w:val="00463C32"/>
    <w:rsid w:val="00463D69"/>
    <w:rsid w:val="00463FA4"/>
    <w:rsid w:val="00464654"/>
    <w:rsid w:val="004647B1"/>
    <w:rsid w:val="004649DB"/>
    <w:rsid w:val="00464E86"/>
    <w:rsid w:val="00465001"/>
    <w:rsid w:val="00465815"/>
    <w:rsid w:val="00465B2C"/>
    <w:rsid w:val="00466353"/>
    <w:rsid w:val="004668ED"/>
    <w:rsid w:val="00466A2C"/>
    <w:rsid w:val="00466ADC"/>
    <w:rsid w:val="00466E8E"/>
    <w:rsid w:val="00466F12"/>
    <w:rsid w:val="0046755B"/>
    <w:rsid w:val="00467764"/>
    <w:rsid w:val="004678A2"/>
    <w:rsid w:val="00467D8E"/>
    <w:rsid w:val="00470815"/>
    <w:rsid w:val="00470891"/>
    <w:rsid w:val="00470B82"/>
    <w:rsid w:val="00470CB7"/>
    <w:rsid w:val="00471A62"/>
    <w:rsid w:val="00471E1F"/>
    <w:rsid w:val="004728E7"/>
    <w:rsid w:val="00472EBC"/>
    <w:rsid w:val="0047344B"/>
    <w:rsid w:val="00473720"/>
    <w:rsid w:val="00473D3D"/>
    <w:rsid w:val="00473FD9"/>
    <w:rsid w:val="0047412D"/>
    <w:rsid w:val="00474169"/>
    <w:rsid w:val="004742F6"/>
    <w:rsid w:val="004744AE"/>
    <w:rsid w:val="0047462E"/>
    <w:rsid w:val="00474B66"/>
    <w:rsid w:val="00474CDE"/>
    <w:rsid w:val="0047524D"/>
    <w:rsid w:val="0047576F"/>
    <w:rsid w:val="00475ADE"/>
    <w:rsid w:val="004764F6"/>
    <w:rsid w:val="004769F2"/>
    <w:rsid w:val="00476D17"/>
    <w:rsid w:val="00476E3A"/>
    <w:rsid w:val="00477250"/>
    <w:rsid w:val="00477462"/>
    <w:rsid w:val="004777D2"/>
    <w:rsid w:val="00477910"/>
    <w:rsid w:val="00480031"/>
    <w:rsid w:val="00480148"/>
    <w:rsid w:val="0048062C"/>
    <w:rsid w:val="0048086D"/>
    <w:rsid w:val="004809CE"/>
    <w:rsid w:val="00480E76"/>
    <w:rsid w:val="0048136B"/>
    <w:rsid w:val="00481FAC"/>
    <w:rsid w:val="00482541"/>
    <w:rsid w:val="00482F6F"/>
    <w:rsid w:val="004830CF"/>
    <w:rsid w:val="0048321B"/>
    <w:rsid w:val="0048330B"/>
    <w:rsid w:val="00483314"/>
    <w:rsid w:val="00483482"/>
    <w:rsid w:val="0048369A"/>
    <w:rsid w:val="004839FF"/>
    <w:rsid w:val="00484012"/>
    <w:rsid w:val="00484417"/>
    <w:rsid w:val="00484987"/>
    <w:rsid w:val="00484C1C"/>
    <w:rsid w:val="00484CE1"/>
    <w:rsid w:val="00484DB1"/>
    <w:rsid w:val="00485556"/>
    <w:rsid w:val="0048561E"/>
    <w:rsid w:val="004857E5"/>
    <w:rsid w:val="0048597A"/>
    <w:rsid w:val="00485C3F"/>
    <w:rsid w:val="00485F3B"/>
    <w:rsid w:val="00485F75"/>
    <w:rsid w:val="004874EE"/>
    <w:rsid w:val="00487789"/>
    <w:rsid w:val="004878B2"/>
    <w:rsid w:val="00490961"/>
    <w:rsid w:val="00490F72"/>
    <w:rsid w:val="00491620"/>
    <w:rsid w:val="00491CC3"/>
    <w:rsid w:val="0049213B"/>
    <w:rsid w:val="00492B88"/>
    <w:rsid w:val="00492C39"/>
    <w:rsid w:val="00492EDD"/>
    <w:rsid w:val="00493EF8"/>
    <w:rsid w:val="00493F37"/>
    <w:rsid w:val="00494726"/>
    <w:rsid w:val="00495073"/>
    <w:rsid w:val="004952E2"/>
    <w:rsid w:val="004954FE"/>
    <w:rsid w:val="00495B33"/>
    <w:rsid w:val="00495C22"/>
    <w:rsid w:val="004960C6"/>
    <w:rsid w:val="0049627A"/>
    <w:rsid w:val="0049639E"/>
    <w:rsid w:val="00496448"/>
    <w:rsid w:val="00496491"/>
    <w:rsid w:val="0049651A"/>
    <w:rsid w:val="0049692F"/>
    <w:rsid w:val="00496A8D"/>
    <w:rsid w:val="00496DAF"/>
    <w:rsid w:val="00496DEB"/>
    <w:rsid w:val="00497345"/>
    <w:rsid w:val="0049758F"/>
    <w:rsid w:val="0049764B"/>
    <w:rsid w:val="00497A05"/>
    <w:rsid w:val="00497E56"/>
    <w:rsid w:val="00497EE0"/>
    <w:rsid w:val="00497F81"/>
    <w:rsid w:val="004A06A5"/>
    <w:rsid w:val="004A0866"/>
    <w:rsid w:val="004A0F22"/>
    <w:rsid w:val="004A141F"/>
    <w:rsid w:val="004A1430"/>
    <w:rsid w:val="004A1902"/>
    <w:rsid w:val="004A1987"/>
    <w:rsid w:val="004A1FD1"/>
    <w:rsid w:val="004A229F"/>
    <w:rsid w:val="004A272E"/>
    <w:rsid w:val="004A32C5"/>
    <w:rsid w:val="004A355E"/>
    <w:rsid w:val="004A36EF"/>
    <w:rsid w:val="004A3B45"/>
    <w:rsid w:val="004A3F32"/>
    <w:rsid w:val="004A4046"/>
    <w:rsid w:val="004A4362"/>
    <w:rsid w:val="004A4907"/>
    <w:rsid w:val="004A4C1F"/>
    <w:rsid w:val="004A51CF"/>
    <w:rsid w:val="004A54C2"/>
    <w:rsid w:val="004A5741"/>
    <w:rsid w:val="004A5776"/>
    <w:rsid w:val="004A5C96"/>
    <w:rsid w:val="004A637C"/>
    <w:rsid w:val="004A7902"/>
    <w:rsid w:val="004A797D"/>
    <w:rsid w:val="004B05D0"/>
    <w:rsid w:val="004B08E8"/>
    <w:rsid w:val="004B09BD"/>
    <w:rsid w:val="004B0EDE"/>
    <w:rsid w:val="004B173B"/>
    <w:rsid w:val="004B19B9"/>
    <w:rsid w:val="004B1A31"/>
    <w:rsid w:val="004B1BC1"/>
    <w:rsid w:val="004B1E32"/>
    <w:rsid w:val="004B2017"/>
    <w:rsid w:val="004B21A6"/>
    <w:rsid w:val="004B2495"/>
    <w:rsid w:val="004B2696"/>
    <w:rsid w:val="004B2906"/>
    <w:rsid w:val="004B2A74"/>
    <w:rsid w:val="004B2DDB"/>
    <w:rsid w:val="004B3189"/>
    <w:rsid w:val="004B330F"/>
    <w:rsid w:val="004B338F"/>
    <w:rsid w:val="004B41AD"/>
    <w:rsid w:val="004B4407"/>
    <w:rsid w:val="004B46BA"/>
    <w:rsid w:val="004B49B8"/>
    <w:rsid w:val="004B54EF"/>
    <w:rsid w:val="004B58EA"/>
    <w:rsid w:val="004B7147"/>
    <w:rsid w:val="004B794F"/>
    <w:rsid w:val="004B7ABC"/>
    <w:rsid w:val="004B7C95"/>
    <w:rsid w:val="004C035F"/>
    <w:rsid w:val="004C0DDD"/>
    <w:rsid w:val="004C0FDF"/>
    <w:rsid w:val="004C1283"/>
    <w:rsid w:val="004C132A"/>
    <w:rsid w:val="004C162B"/>
    <w:rsid w:val="004C1707"/>
    <w:rsid w:val="004C1A19"/>
    <w:rsid w:val="004C2489"/>
    <w:rsid w:val="004C2C53"/>
    <w:rsid w:val="004C39C8"/>
    <w:rsid w:val="004C3A6B"/>
    <w:rsid w:val="004C3FDD"/>
    <w:rsid w:val="004C404B"/>
    <w:rsid w:val="004C4A1C"/>
    <w:rsid w:val="004C50A9"/>
    <w:rsid w:val="004C50D8"/>
    <w:rsid w:val="004C50DC"/>
    <w:rsid w:val="004C5748"/>
    <w:rsid w:val="004C5BFA"/>
    <w:rsid w:val="004C5F22"/>
    <w:rsid w:val="004C5FA1"/>
    <w:rsid w:val="004C737F"/>
    <w:rsid w:val="004C74AE"/>
    <w:rsid w:val="004C75C7"/>
    <w:rsid w:val="004C79B2"/>
    <w:rsid w:val="004C7E4D"/>
    <w:rsid w:val="004D0A85"/>
    <w:rsid w:val="004D0EA2"/>
    <w:rsid w:val="004D105F"/>
    <w:rsid w:val="004D1AB6"/>
    <w:rsid w:val="004D1FAD"/>
    <w:rsid w:val="004D2636"/>
    <w:rsid w:val="004D2813"/>
    <w:rsid w:val="004D305F"/>
    <w:rsid w:val="004D314A"/>
    <w:rsid w:val="004D31AB"/>
    <w:rsid w:val="004D374B"/>
    <w:rsid w:val="004D467D"/>
    <w:rsid w:val="004D4C14"/>
    <w:rsid w:val="004D5289"/>
    <w:rsid w:val="004D52A8"/>
    <w:rsid w:val="004D544F"/>
    <w:rsid w:val="004D6AC3"/>
    <w:rsid w:val="004D6D13"/>
    <w:rsid w:val="004D718E"/>
    <w:rsid w:val="004D725E"/>
    <w:rsid w:val="004D7284"/>
    <w:rsid w:val="004D7887"/>
    <w:rsid w:val="004D7D60"/>
    <w:rsid w:val="004D7E15"/>
    <w:rsid w:val="004E0B2E"/>
    <w:rsid w:val="004E14B9"/>
    <w:rsid w:val="004E1EB3"/>
    <w:rsid w:val="004E2074"/>
    <w:rsid w:val="004E220D"/>
    <w:rsid w:val="004E22FB"/>
    <w:rsid w:val="004E291D"/>
    <w:rsid w:val="004E2A70"/>
    <w:rsid w:val="004E2EB6"/>
    <w:rsid w:val="004E34EC"/>
    <w:rsid w:val="004E35D7"/>
    <w:rsid w:val="004E3965"/>
    <w:rsid w:val="004E3A53"/>
    <w:rsid w:val="004E3AEF"/>
    <w:rsid w:val="004E3EEA"/>
    <w:rsid w:val="004E4260"/>
    <w:rsid w:val="004E462F"/>
    <w:rsid w:val="004E491A"/>
    <w:rsid w:val="004E4CF2"/>
    <w:rsid w:val="004E4D59"/>
    <w:rsid w:val="004E4D63"/>
    <w:rsid w:val="004E4E08"/>
    <w:rsid w:val="004E5026"/>
    <w:rsid w:val="004E51F4"/>
    <w:rsid w:val="004E534E"/>
    <w:rsid w:val="004E563F"/>
    <w:rsid w:val="004E5A40"/>
    <w:rsid w:val="004E6D79"/>
    <w:rsid w:val="004E703B"/>
    <w:rsid w:val="004E71CF"/>
    <w:rsid w:val="004E7320"/>
    <w:rsid w:val="004E7675"/>
    <w:rsid w:val="004E76C9"/>
    <w:rsid w:val="004E78F6"/>
    <w:rsid w:val="004F02E6"/>
    <w:rsid w:val="004F0366"/>
    <w:rsid w:val="004F0986"/>
    <w:rsid w:val="004F0A20"/>
    <w:rsid w:val="004F16AF"/>
    <w:rsid w:val="004F187D"/>
    <w:rsid w:val="004F24A3"/>
    <w:rsid w:val="004F2636"/>
    <w:rsid w:val="004F2A13"/>
    <w:rsid w:val="004F2A6B"/>
    <w:rsid w:val="004F2C7F"/>
    <w:rsid w:val="004F34E4"/>
    <w:rsid w:val="004F35F1"/>
    <w:rsid w:val="004F38DC"/>
    <w:rsid w:val="004F3CBB"/>
    <w:rsid w:val="004F3D02"/>
    <w:rsid w:val="004F3D30"/>
    <w:rsid w:val="004F41BC"/>
    <w:rsid w:val="004F485D"/>
    <w:rsid w:val="004F4E5D"/>
    <w:rsid w:val="004F4EF6"/>
    <w:rsid w:val="004F50B4"/>
    <w:rsid w:val="004F5116"/>
    <w:rsid w:val="004F52F7"/>
    <w:rsid w:val="004F5585"/>
    <w:rsid w:val="004F55C2"/>
    <w:rsid w:val="004F5A6D"/>
    <w:rsid w:val="004F5C3D"/>
    <w:rsid w:val="004F5FF3"/>
    <w:rsid w:val="004F6B6B"/>
    <w:rsid w:val="004F6D5A"/>
    <w:rsid w:val="004F700F"/>
    <w:rsid w:val="004F73FF"/>
    <w:rsid w:val="004F74CB"/>
    <w:rsid w:val="004F76A8"/>
    <w:rsid w:val="004F76E1"/>
    <w:rsid w:val="00500A6A"/>
    <w:rsid w:val="00500AAD"/>
    <w:rsid w:val="005011FF"/>
    <w:rsid w:val="00501451"/>
    <w:rsid w:val="00501539"/>
    <w:rsid w:val="0050214E"/>
    <w:rsid w:val="005024B5"/>
    <w:rsid w:val="0050269D"/>
    <w:rsid w:val="0050276E"/>
    <w:rsid w:val="00502ADF"/>
    <w:rsid w:val="00502C4F"/>
    <w:rsid w:val="00502DB2"/>
    <w:rsid w:val="00502F69"/>
    <w:rsid w:val="005035EC"/>
    <w:rsid w:val="005037F6"/>
    <w:rsid w:val="00503D34"/>
    <w:rsid w:val="00504845"/>
    <w:rsid w:val="005049B4"/>
    <w:rsid w:val="00504A42"/>
    <w:rsid w:val="00504CD5"/>
    <w:rsid w:val="0050501F"/>
    <w:rsid w:val="00505099"/>
    <w:rsid w:val="0050551C"/>
    <w:rsid w:val="0050586A"/>
    <w:rsid w:val="00505D7C"/>
    <w:rsid w:val="0050729B"/>
    <w:rsid w:val="00507585"/>
    <w:rsid w:val="0050768E"/>
    <w:rsid w:val="005078D3"/>
    <w:rsid w:val="00507BE6"/>
    <w:rsid w:val="00510009"/>
    <w:rsid w:val="00510581"/>
    <w:rsid w:val="00510B4D"/>
    <w:rsid w:val="00511018"/>
    <w:rsid w:val="0051130A"/>
    <w:rsid w:val="005113E4"/>
    <w:rsid w:val="005115A6"/>
    <w:rsid w:val="0051187D"/>
    <w:rsid w:val="00511E41"/>
    <w:rsid w:val="00511EED"/>
    <w:rsid w:val="00512B31"/>
    <w:rsid w:val="00512DF9"/>
    <w:rsid w:val="00512EBE"/>
    <w:rsid w:val="00512FD9"/>
    <w:rsid w:val="005130CD"/>
    <w:rsid w:val="00513A8D"/>
    <w:rsid w:val="00513B1A"/>
    <w:rsid w:val="005142DF"/>
    <w:rsid w:val="00514C89"/>
    <w:rsid w:val="00514FA5"/>
    <w:rsid w:val="00515A39"/>
    <w:rsid w:val="00515DEB"/>
    <w:rsid w:val="00516B55"/>
    <w:rsid w:val="00516ED5"/>
    <w:rsid w:val="00517CBF"/>
    <w:rsid w:val="00520F3F"/>
    <w:rsid w:val="00521B94"/>
    <w:rsid w:val="00521E3B"/>
    <w:rsid w:val="0052230B"/>
    <w:rsid w:val="00523188"/>
    <w:rsid w:val="00523A67"/>
    <w:rsid w:val="00523ADD"/>
    <w:rsid w:val="00523FA8"/>
    <w:rsid w:val="00524049"/>
    <w:rsid w:val="0052414E"/>
    <w:rsid w:val="00524602"/>
    <w:rsid w:val="00524C65"/>
    <w:rsid w:val="00524D63"/>
    <w:rsid w:val="00524F63"/>
    <w:rsid w:val="005255A6"/>
    <w:rsid w:val="00525743"/>
    <w:rsid w:val="005257D5"/>
    <w:rsid w:val="00525D06"/>
    <w:rsid w:val="00525EE2"/>
    <w:rsid w:val="00525F6B"/>
    <w:rsid w:val="00526A25"/>
    <w:rsid w:val="00526C8A"/>
    <w:rsid w:val="00526E35"/>
    <w:rsid w:val="005278F8"/>
    <w:rsid w:val="0053019D"/>
    <w:rsid w:val="00530D99"/>
    <w:rsid w:val="00530E10"/>
    <w:rsid w:val="005312D5"/>
    <w:rsid w:val="005313B9"/>
    <w:rsid w:val="005315CF"/>
    <w:rsid w:val="0053277C"/>
    <w:rsid w:val="0053309B"/>
    <w:rsid w:val="00533661"/>
    <w:rsid w:val="005336CF"/>
    <w:rsid w:val="00533955"/>
    <w:rsid w:val="00533F15"/>
    <w:rsid w:val="00533FBD"/>
    <w:rsid w:val="00534035"/>
    <w:rsid w:val="00534505"/>
    <w:rsid w:val="005346F9"/>
    <w:rsid w:val="0053536F"/>
    <w:rsid w:val="0053550E"/>
    <w:rsid w:val="00535962"/>
    <w:rsid w:val="00535997"/>
    <w:rsid w:val="00535BCD"/>
    <w:rsid w:val="0053683A"/>
    <w:rsid w:val="00536AB4"/>
    <w:rsid w:val="00536EF4"/>
    <w:rsid w:val="00536FAB"/>
    <w:rsid w:val="00537142"/>
    <w:rsid w:val="005376C7"/>
    <w:rsid w:val="00537A1D"/>
    <w:rsid w:val="00537B00"/>
    <w:rsid w:val="00537B86"/>
    <w:rsid w:val="00537F59"/>
    <w:rsid w:val="005405E1"/>
    <w:rsid w:val="00541032"/>
    <w:rsid w:val="00541618"/>
    <w:rsid w:val="005417B2"/>
    <w:rsid w:val="00541B23"/>
    <w:rsid w:val="00541D6B"/>
    <w:rsid w:val="0054202B"/>
    <w:rsid w:val="005432AA"/>
    <w:rsid w:val="005435C1"/>
    <w:rsid w:val="005439C5"/>
    <w:rsid w:val="005439F0"/>
    <w:rsid w:val="00543B7C"/>
    <w:rsid w:val="00543F7A"/>
    <w:rsid w:val="0054448F"/>
    <w:rsid w:val="00544618"/>
    <w:rsid w:val="005447AA"/>
    <w:rsid w:val="00545830"/>
    <w:rsid w:val="00545AA8"/>
    <w:rsid w:val="00545E72"/>
    <w:rsid w:val="005469A6"/>
    <w:rsid w:val="005469C8"/>
    <w:rsid w:val="00546C88"/>
    <w:rsid w:val="0054736D"/>
    <w:rsid w:val="005503E5"/>
    <w:rsid w:val="005505E7"/>
    <w:rsid w:val="005507AD"/>
    <w:rsid w:val="00550975"/>
    <w:rsid w:val="00550C1D"/>
    <w:rsid w:val="00550D5E"/>
    <w:rsid w:val="005511FD"/>
    <w:rsid w:val="00551D3B"/>
    <w:rsid w:val="005529E1"/>
    <w:rsid w:val="005531FC"/>
    <w:rsid w:val="0055342C"/>
    <w:rsid w:val="00553CE2"/>
    <w:rsid w:val="00554172"/>
    <w:rsid w:val="00554487"/>
    <w:rsid w:val="005549F0"/>
    <w:rsid w:val="00555869"/>
    <w:rsid w:val="00555D2E"/>
    <w:rsid w:val="00555E84"/>
    <w:rsid w:val="005564BA"/>
    <w:rsid w:val="0055675B"/>
    <w:rsid w:val="00556AD9"/>
    <w:rsid w:val="00556FF0"/>
    <w:rsid w:val="005572D7"/>
    <w:rsid w:val="005573AC"/>
    <w:rsid w:val="00557492"/>
    <w:rsid w:val="00557A03"/>
    <w:rsid w:val="00560153"/>
    <w:rsid w:val="005605C1"/>
    <w:rsid w:val="00560BF4"/>
    <w:rsid w:val="00560E75"/>
    <w:rsid w:val="0056112E"/>
    <w:rsid w:val="00561691"/>
    <w:rsid w:val="00561A01"/>
    <w:rsid w:val="00561B74"/>
    <w:rsid w:val="00561E1B"/>
    <w:rsid w:val="00561E82"/>
    <w:rsid w:val="00562E9E"/>
    <w:rsid w:val="00564267"/>
    <w:rsid w:val="00564BD7"/>
    <w:rsid w:val="00564DE8"/>
    <w:rsid w:val="00565748"/>
    <w:rsid w:val="005657A4"/>
    <w:rsid w:val="00565D78"/>
    <w:rsid w:val="00566119"/>
    <w:rsid w:val="005665C7"/>
    <w:rsid w:val="00566F74"/>
    <w:rsid w:val="00567A32"/>
    <w:rsid w:val="00567CFA"/>
    <w:rsid w:val="00567D15"/>
    <w:rsid w:val="00567F89"/>
    <w:rsid w:val="00570519"/>
    <w:rsid w:val="00570BAA"/>
    <w:rsid w:val="00570CA8"/>
    <w:rsid w:val="00570D24"/>
    <w:rsid w:val="00571464"/>
    <w:rsid w:val="00571501"/>
    <w:rsid w:val="0057188D"/>
    <w:rsid w:val="00572214"/>
    <w:rsid w:val="00572741"/>
    <w:rsid w:val="005728B8"/>
    <w:rsid w:val="005731D1"/>
    <w:rsid w:val="00573A43"/>
    <w:rsid w:val="00573FE8"/>
    <w:rsid w:val="00574582"/>
    <w:rsid w:val="005747F1"/>
    <w:rsid w:val="0057595D"/>
    <w:rsid w:val="00575FDA"/>
    <w:rsid w:val="005761E7"/>
    <w:rsid w:val="0057623C"/>
    <w:rsid w:val="0057648E"/>
    <w:rsid w:val="005764AA"/>
    <w:rsid w:val="00576D98"/>
    <w:rsid w:val="00576E13"/>
    <w:rsid w:val="00576FB4"/>
    <w:rsid w:val="0057715B"/>
    <w:rsid w:val="0057726C"/>
    <w:rsid w:val="00577476"/>
    <w:rsid w:val="005774A6"/>
    <w:rsid w:val="00577546"/>
    <w:rsid w:val="005779A5"/>
    <w:rsid w:val="00577ADB"/>
    <w:rsid w:val="00580095"/>
    <w:rsid w:val="00580D15"/>
    <w:rsid w:val="00580EBF"/>
    <w:rsid w:val="00581015"/>
    <w:rsid w:val="005816EC"/>
    <w:rsid w:val="00582529"/>
    <w:rsid w:val="0058268B"/>
    <w:rsid w:val="00582744"/>
    <w:rsid w:val="00583335"/>
    <w:rsid w:val="0058371F"/>
    <w:rsid w:val="00583CA5"/>
    <w:rsid w:val="005846C3"/>
    <w:rsid w:val="005848AC"/>
    <w:rsid w:val="00584B32"/>
    <w:rsid w:val="00585BC0"/>
    <w:rsid w:val="00585BE3"/>
    <w:rsid w:val="00585DAC"/>
    <w:rsid w:val="00585E64"/>
    <w:rsid w:val="0058634E"/>
    <w:rsid w:val="005865CB"/>
    <w:rsid w:val="005866FD"/>
    <w:rsid w:val="00586B5A"/>
    <w:rsid w:val="00586C15"/>
    <w:rsid w:val="00586DB7"/>
    <w:rsid w:val="00587043"/>
    <w:rsid w:val="005870EC"/>
    <w:rsid w:val="005872E8"/>
    <w:rsid w:val="005873C9"/>
    <w:rsid w:val="005874FF"/>
    <w:rsid w:val="005876DA"/>
    <w:rsid w:val="0058779E"/>
    <w:rsid w:val="005877FD"/>
    <w:rsid w:val="00587BAE"/>
    <w:rsid w:val="00587D04"/>
    <w:rsid w:val="00587E9C"/>
    <w:rsid w:val="0059007B"/>
    <w:rsid w:val="00590665"/>
    <w:rsid w:val="005910FE"/>
    <w:rsid w:val="00591213"/>
    <w:rsid w:val="00591D08"/>
    <w:rsid w:val="00592006"/>
    <w:rsid w:val="005929E8"/>
    <w:rsid w:val="0059309B"/>
    <w:rsid w:val="0059323D"/>
    <w:rsid w:val="00593B90"/>
    <w:rsid w:val="00593EDB"/>
    <w:rsid w:val="0059453E"/>
    <w:rsid w:val="005946AE"/>
    <w:rsid w:val="00594A23"/>
    <w:rsid w:val="00594A49"/>
    <w:rsid w:val="0059547E"/>
    <w:rsid w:val="00595C45"/>
    <w:rsid w:val="0059600A"/>
    <w:rsid w:val="00596C0B"/>
    <w:rsid w:val="00596FFB"/>
    <w:rsid w:val="005971EF"/>
    <w:rsid w:val="005974E2"/>
    <w:rsid w:val="005975D6"/>
    <w:rsid w:val="0059796C"/>
    <w:rsid w:val="00597DE0"/>
    <w:rsid w:val="005A00D8"/>
    <w:rsid w:val="005A018D"/>
    <w:rsid w:val="005A03E4"/>
    <w:rsid w:val="005A0CE3"/>
    <w:rsid w:val="005A0D66"/>
    <w:rsid w:val="005A0FA7"/>
    <w:rsid w:val="005A1DE2"/>
    <w:rsid w:val="005A1FD1"/>
    <w:rsid w:val="005A2471"/>
    <w:rsid w:val="005A2D71"/>
    <w:rsid w:val="005A2F81"/>
    <w:rsid w:val="005A3419"/>
    <w:rsid w:val="005A3592"/>
    <w:rsid w:val="005A3661"/>
    <w:rsid w:val="005A3920"/>
    <w:rsid w:val="005A3A27"/>
    <w:rsid w:val="005A3ECE"/>
    <w:rsid w:val="005A40E3"/>
    <w:rsid w:val="005A43F9"/>
    <w:rsid w:val="005A4455"/>
    <w:rsid w:val="005A449E"/>
    <w:rsid w:val="005A45D8"/>
    <w:rsid w:val="005A49BD"/>
    <w:rsid w:val="005A5FE4"/>
    <w:rsid w:val="005A68AB"/>
    <w:rsid w:val="005A6CA7"/>
    <w:rsid w:val="005A7074"/>
    <w:rsid w:val="005A7306"/>
    <w:rsid w:val="005A7465"/>
    <w:rsid w:val="005A75CA"/>
    <w:rsid w:val="005A7938"/>
    <w:rsid w:val="005A7B21"/>
    <w:rsid w:val="005A7E46"/>
    <w:rsid w:val="005B0544"/>
    <w:rsid w:val="005B0AA2"/>
    <w:rsid w:val="005B0C59"/>
    <w:rsid w:val="005B0D3F"/>
    <w:rsid w:val="005B0DD3"/>
    <w:rsid w:val="005B12AA"/>
    <w:rsid w:val="005B166B"/>
    <w:rsid w:val="005B1F71"/>
    <w:rsid w:val="005B2225"/>
    <w:rsid w:val="005B2618"/>
    <w:rsid w:val="005B27B1"/>
    <w:rsid w:val="005B2C81"/>
    <w:rsid w:val="005B2D65"/>
    <w:rsid w:val="005B2E7F"/>
    <w:rsid w:val="005B34AB"/>
    <w:rsid w:val="005B367B"/>
    <w:rsid w:val="005B43AB"/>
    <w:rsid w:val="005B494B"/>
    <w:rsid w:val="005B4A58"/>
    <w:rsid w:val="005B4E26"/>
    <w:rsid w:val="005B53EB"/>
    <w:rsid w:val="005B5B2B"/>
    <w:rsid w:val="005B5E32"/>
    <w:rsid w:val="005B5E69"/>
    <w:rsid w:val="005B5FD1"/>
    <w:rsid w:val="005B6118"/>
    <w:rsid w:val="005B6262"/>
    <w:rsid w:val="005B651A"/>
    <w:rsid w:val="005B674A"/>
    <w:rsid w:val="005B6879"/>
    <w:rsid w:val="005B72C7"/>
    <w:rsid w:val="005B73D2"/>
    <w:rsid w:val="005B7400"/>
    <w:rsid w:val="005B78B8"/>
    <w:rsid w:val="005B7B07"/>
    <w:rsid w:val="005C01CD"/>
    <w:rsid w:val="005C04AC"/>
    <w:rsid w:val="005C0AB5"/>
    <w:rsid w:val="005C0BB0"/>
    <w:rsid w:val="005C0C49"/>
    <w:rsid w:val="005C1006"/>
    <w:rsid w:val="005C1010"/>
    <w:rsid w:val="005C175A"/>
    <w:rsid w:val="005C18AE"/>
    <w:rsid w:val="005C1E2E"/>
    <w:rsid w:val="005C245D"/>
    <w:rsid w:val="005C2A9D"/>
    <w:rsid w:val="005C2B69"/>
    <w:rsid w:val="005C304F"/>
    <w:rsid w:val="005C30AB"/>
    <w:rsid w:val="005C3AA5"/>
    <w:rsid w:val="005C3C23"/>
    <w:rsid w:val="005C3C2F"/>
    <w:rsid w:val="005C3CE8"/>
    <w:rsid w:val="005C40E6"/>
    <w:rsid w:val="005C4117"/>
    <w:rsid w:val="005C47AD"/>
    <w:rsid w:val="005C5804"/>
    <w:rsid w:val="005C599C"/>
    <w:rsid w:val="005C5B9C"/>
    <w:rsid w:val="005C5E57"/>
    <w:rsid w:val="005C622D"/>
    <w:rsid w:val="005C66DB"/>
    <w:rsid w:val="005C67BD"/>
    <w:rsid w:val="005C6B6B"/>
    <w:rsid w:val="005C6D4F"/>
    <w:rsid w:val="005C6E1C"/>
    <w:rsid w:val="005C6E24"/>
    <w:rsid w:val="005C7396"/>
    <w:rsid w:val="005C77DF"/>
    <w:rsid w:val="005C78CB"/>
    <w:rsid w:val="005D03FA"/>
    <w:rsid w:val="005D049D"/>
    <w:rsid w:val="005D07D9"/>
    <w:rsid w:val="005D0EA1"/>
    <w:rsid w:val="005D14C6"/>
    <w:rsid w:val="005D1847"/>
    <w:rsid w:val="005D1F28"/>
    <w:rsid w:val="005D207B"/>
    <w:rsid w:val="005D2B12"/>
    <w:rsid w:val="005D2BE4"/>
    <w:rsid w:val="005D2FB5"/>
    <w:rsid w:val="005D31CA"/>
    <w:rsid w:val="005D3628"/>
    <w:rsid w:val="005D3642"/>
    <w:rsid w:val="005D48DF"/>
    <w:rsid w:val="005D5087"/>
    <w:rsid w:val="005D572E"/>
    <w:rsid w:val="005D5F88"/>
    <w:rsid w:val="005D6563"/>
    <w:rsid w:val="005D67ED"/>
    <w:rsid w:val="005D6B05"/>
    <w:rsid w:val="005D6DF5"/>
    <w:rsid w:val="005D6E0C"/>
    <w:rsid w:val="005D6EDA"/>
    <w:rsid w:val="005D7BE0"/>
    <w:rsid w:val="005D7CBD"/>
    <w:rsid w:val="005D7EB4"/>
    <w:rsid w:val="005E05F8"/>
    <w:rsid w:val="005E0700"/>
    <w:rsid w:val="005E0CFD"/>
    <w:rsid w:val="005E0E9C"/>
    <w:rsid w:val="005E0ED5"/>
    <w:rsid w:val="005E1363"/>
    <w:rsid w:val="005E13E0"/>
    <w:rsid w:val="005E154B"/>
    <w:rsid w:val="005E16BE"/>
    <w:rsid w:val="005E1969"/>
    <w:rsid w:val="005E1AE1"/>
    <w:rsid w:val="005E20D1"/>
    <w:rsid w:val="005E22A2"/>
    <w:rsid w:val="005E25F5"/>
    <w:rsid w:val="005E2AE7"/>
    <w:rsid w:val="005E2BA0"/>
    <w:rsid w:val="005E3327"/>
    <w:rsid w:val="005E3346"/>
    <w:rsid w:val="005E364D"/>
    <w:rsid w:val="005E3762"/>
    <w:rsid w:val="005E429A"/>
    <w:rsid w:val="005E4984"/>
    <w:rsid w:val="005E4B62"/>
    <w:rsid w:val="005E5162"/>
    <w:rsid w:val="005E522E"/>
    <w:rsid w:val="005E54EF"/>
    <w:rsid w:val="005E5E6D"/>
    <w:rsid w:val="005E6433"/>
    <w:rsid w:val="005E654D"/>
    <w:rsid w:val="005E6AC2"/>
    <w:rsid w:val="005E6B64"/>
    <w:rsid w:val="005E6ECF"/>
    <w:rsid w:val="005E7101"/>
    <w:rsid w:val="005E7539"/>
    <w:rsid w:val="005E75E7"/>
    <w:rsid w:val="005E76FD"/>
    <w:rsid w:val="005E79EF"/>
    <w:rsid w:val="005E7CFD"/>
    <w:rsid w:val="005E7D79"/>
    <w:rsid w:val="005F0072"/>
    <w:rsid w:val="005F00BB"/>
    <w:rsid w:val="005F0394"/>
    <w:rsid w:val="005F0652"/>
    <w:rsid w:val="005F08DF"/>
    <w:rsid w:val="005F0934"/>
    <w:rsid w:val="005F0D47"/>
    <w:rsid w:val="005F1757"/>
    <w:rsid w:val="005F1A19"/>
    <w:rsid w:val="005F260A"/>
    <w:rsid w:val="005F325C"/>
    <w:rsid w:val="005F33C6"/>
    <w:rsid w:val="005F3800"/>
    <w:rsid w:val="005F3CE0"/>
    <w:rsid w:val="005F3D5B"/>
    <w:rsid w:val="005F3FF2"/>
    <w:rsid w:val="005F42BF"/>
    <w:rsid w:val="005F4CC9"/>
    <w:rsid w:val="005F4CFE"/>
    <w:rsid w:val="005F4E57"/>
    <w:rsid w:val="005F4ED0"/>
    <w:rsid w:val="005F4F5D"/>
    <w:rsid w:val="005F55F1"/>
    <w:rsid w:val="005F5698"/>
    <w:rsid w:val="005F5845"/>
    <w:rsid w:val="005F5EE5"/>
    <w:rsid w:val="005F623F"/>
    <w:rsid w:val="005F638A"/>
    <w:rsid w:val="005F6DB8"/>
    <w:rsid w:val="005F6E2D"/>
    <w:rsid w:val="005F6F26"/>
    <w:rsid w:val="005F73F0"/>
    <w:rsid w:val="005F7A62"/>
    <w:rsid w:val="00600587"/>
    <w:rsid w:val="0060091D"/>
    <w:rsid w:val="00602092"/>
    <w:rsid w:val="00602A66"/>
    <w:rsid w:val="00602B02"/>
    <w:rsid w:val="00603027"/>
    <w:rsid w:val="00603259"/>
    <w:rsid w:val="006033F2"/>
    <w:rsid w:val="0060354F"/>
    <w:rsid w:val="0060379E"/>
    <w:rsid w:val="00603C17"/>
    <w:rsid w:val="00604EDB"/>
    <w:rsid w:val="0060520E"/>
    <w:rsid w:val="006059A3"/>
    <w:rsid w:val="00605BA9"/>
    <w:rsid w:val="00605CE8"/>
    <w:rsid w:val="00605D1D"/>
    <w:rsid w:val="00605DF6"/>
    <w:rsid w:val="006061D1"/>
    <w:rsid w:val="006061DC"/>
    <w:rsid w:val="00606217"/>
    <w:rsid w:val="0060659D"/>
    <w:rsid w:val="00606C7F"/>
    <w:rsid w:val="00606CC8"/>
    <w:rsid w:val="00607170"/>
    <w:rsid w:val="006072B8"/>
    <w:rsid w:val="00607755"/>
    <w:rsid w:val="0060799D"/>
    <w:rsid w:val="006101D8"/>
    <w:rsid w:val="00610506"/>
    <w:rsid w:val="0061052D"/>
    <w:rsid w:val="00610545"/>
    <w:rsid w:val="00610AA3"/>
    <w:rsid w:val="00610C8F"/>
    <w:rsid w:val="00610FF8"/>
    <w:rsid w:val="00611081"/>
    <w:rsid w:val="006111F7"/>
    <w:rsid w:val="0061134F"/>
    <w:rsid w:val="006115CD"/>
    <w:rsid w:val="00611677"/>
    <w:rsid w:val="006116C7"/>
    <w:rsid w:val="00611AEA"/>
    <w:rsid w:val="00611CD8"/>
    <w:rsid w:val="00611E52"/>
    <w:rsid w:val="00611EBA"/>
    <w:rsid w:val="00611FD8"/>
    <w:rsid w:val="006128A1"/>
    <w:rsid w:val="0061304D"/>
    <w:rsid w:val="00613CBB"/>
    <w:rsid w:val="00613F93"/>
    <w:rsid w:val="0061464B"/>
    <w:rsid w:val="00614B45"/>
    <w:rsid w:val="006150C3"/>
    <w:rsid w:val="006164D2"/>
    <w:rsid w:val="00616842"/>
    <w:rsid w:val="006169CF"/>
    <w:rsid w:val="00616D46"/>
    <w:rsid w:val="00616E52"/>
    <w:rsid w:val="006175A6"/>
    <w:rsid w:val="006179DB"/>
    <w:rsid w:val="00617B4A"/>
    <w:rsid w:val="00617CDC"/>
    <w:rsid w:val="00617D63"/>
    <w:rsid w:val="0062052B"/>
    <w:rsid w:val="00620F15"/>
    <w:rsid w:val="006210D0"/>
    <w:rsid w:val="006215D4"/>
    <w:rsid w:val="0062160F"/>
    <w:rsid w:val="0062186F"/>
    <w:rsid w:val="00622547"/>
    <w:rsid w:val="00622C04"/>
    <w:rsid w:val="00622E64"/>
    <w:rsid w:val="006231CE"/>
    <w:rsid w:val="006232EC"/>
    <w:rsid w:val="00624070"/>
    <w:rsid w:val="0062452B"/>
    <w:rsid w:val="00624682"/>
    <w:rsid w:val="00624BD2"/>
    <w:rsid w:val="00624EF4"/>
    <w:rsid w:val="0062505A"/>
    <w:rsid w:val="0062521D"/>
    <w:rsid w:val="006254EF"/>
    <w:rsid w:val="00625619"/>
    <w:rsid w:val="006256FD"/>
    <w:rsid w:val="00625C15"/>
    <w:rsid w:val="0062651C"/>
    <w:rsid w:val="006266E8"/>
    <w:rsid w:val="00626A79"/>
    <w:rsid w:val="00626CFC"/>
    <w:rsid w:val="00626EF0"/>
    <w:rsid w:val="006271F5"/>
    <w:rsid w:val="00627307"/>
    <w:rsid w:val="006276CC"/>
    <w:rsid w:val="00627D85"/>
    <w:rsid w:val="006304CB"/>
    <w:rsid w:val="00630554"/>
    <w:rsid w:val="0063070D"/>
    <w:rsid w:val="00630D0B"/>
    <w:rsid w:val="00630FD2"/>
    <w:rsid w:val="0063114A"/>
    <w:rsid w:val="006311E5"/>
    <w:rsid w:val="006315A1"/>
    <w:rsid w:val="00631B9B"/>
    <w:rsid w:val="006323DF"/>
    <w:rsid w:val="006328CB"/>
    <w:rsid w:val="00632AF0"/>
    <w:rsid w:val="00633074"/>
    <w:rsid w:val="006335F6"/>
    <w:rsid w:val="0063378D"/>
    <w:rsid w:val="00633957"/>
    <w:rsid w:val="0063421F"/>
    <w:rsid w:val="0063435D"/>
    <w:rsid w:val="0063487D"/>
    <w:rsid w:val="00634A8E"/>
    <w:rsid w:val="00634AF2"/>
    <w:rsid w:val="006355B0"/>
    <w:rsid w:val="00635602"/>
    <w:rsid w:val="00635622"/>
    <w:rsid w:val="0063566E"/>
    <w:rsid w:val="006359E2"/>
    <w:rsid w:val="00635C27"/>
    <w:rsid w:val="00635D9A"/>
    <w:rsid w:val="0063661A"/>
    <w:rsid w:val="00636797"/>
    <w:rsid w:val="00636803"/>
    <w:rsid w:val="00636AA7"/>
    <w:rsid w:val="00636BF4"/>
    <w:rsid w:val="00636F17"/>
    <w:rsid w:val="00637E1C"/>
    <w:rsid w:val="00637E60"/>
    <w:rsid w:val="00640462"/>
    <w:rsid w:val="006406F7"/>
    <w:rsid w:val="00640779"/>
    <w:rsid w:val="006412CA"/>
    <w:rsid w:val="006414B1"/>
    <w:rsid w:val="00641757"/>
    <w:rsid w:val="00641BAA"/>
    <w:rsid w:val="00641CAB"/>
    <w:rsid w:val="00641CD3"/>
    <w:rsid w:val="006420FE"/>
    <w:rsid w:val="00642517"/>
    <w:rsid w:val="0064283A"/>
    <w:rsid w:val="006431BB"/>
    <w:rsid w:val="00643392"/>
    <w:rsid w:val="0064344E"/>
    <w:rsid w:val="00643969"/>
    <w:rsid w:val="00644963"/>
    <w:rsid w:val="0064566C"/>
    <w:rsid w:val="00645C44"/>
    <w:rsid w:val="0064682D"/>
    <w:rsid w:val="0064693E"/>
    <w:rsid w:val="00647179"/>
    <w:rsid w:val="00647652"/>
    <w:rsid w:val="006478E7"/>
    <w:rsid w:val="0065034D"/>
    <w:rsid w:val="00650B98"/>
    <w:rsid w:val="00650F7D"/>
    <w:rsid w:val="0065170E"/>
    <w:rsid w:val="00651BC1"/>
    <w:rsid w:val="0065235B"/>
    <w:rsid w:val="006527D5"/>
    <w:rsid w:val="00652C04"/>
    <w:rsid w:val="00652DB0"/>
    <w:rsid w:val="00653122"/>
    <w:rsid w:val="006550AF"/>
    <w:rsid w:val="00655309"/>
    <w:rsid w:val="0065550B"/>
    <w:rsid w:val="0065565C"/>
    <w:rsid w:val="006556DA"/>
    <w:rsid w:val="0065581F"/>
    <w:rsid w:val="0065591F"/>
    <w:rsid w:val="00655A40"/>
    <w:rsid w:val="00655B56"/>
    <w:rsid w:val="0065626D"/>
    <w:rsid w:val="006569FC"/>
    <w:rsid w:val="00656CB3"/>
    <w:rsid w:val="006571DC"/>
    <w:rsid w:val="00657465"/>
    <w:rsid w:val="006575A1"/>
    <w:rsid w:val="006575C0"/>
    <w:rsid w:val="00657D95"/>
    <w:rsid w:val="00660681"/>
    <w:rsid w:val="006606E0"/>
    <w:rsid w:val="006607E5"/>
    <w:rsid w:val="0066105E"/>
    <w:rsid w:val="00661291"/>
    <w:rsid w:val="00661ACE"/>
    <w:rsid w:val="00661CB2"/>
    <w:rsid w:val="006622E7"/>
    <w:rsid w:val="00662B2B"/>
    <w:rsid w:val="00663229"/>
    <w:rsid w:val="006634FA"/>
    <w:rsid w:val="00663AA9"/>
    <w:rsid w:val="00663BC3"/>
    <w:rsid w:val="006642FE"/>
    <w:rsid w:val="0066438B"/>
    <w:rsid w:val="006646AA"/>
    <w:rsid w:val="00664785"/>
    <w:rsid w:val="00664A0C"/>
    <w:rsid w:val="006653A7"/>
    <w:rsid w:val="00665D97"/>
    <w:rsid w:val="00666CCF"/>
    <w:rsid w:val="0066708E"/>
    <w:rsid w:val="006676B6"/>
    <w:rsid w:val="00667953"/>
    <w:rsid w:val="006702A6"/>
    <w:rsid w:val="006706AD"/>
    <w:rsid w:val="00670F99"/>
    <w:rsid w:val="00670FAE"/>
    <w:rsid w:val="00671247"/>
    <w:rsid w:val="00671473"/>
    <w:rsid w:val="006714BF"/>
    <w:rsid w:val="00671554"/>
    <w:rsid w:val="006719CC"/>
    <w:rsid w:val="00671E5A"/>
    <w:rsid w:val="00671FC2"/>
    <w:rsid w:val="00672369"/>
    <w:rsid w:val="00672C1E"/>
    <w:rsid w:val="006730F5"/>
    <w:rsid w:val="00673639"/>
    <w:rsid w:val="00673645"/>
    <w:rsid w:val="006736A5"/>
    <w:rsid w:val="00673DBC"/>
    <w:rsid w:val="00673E34"/>
    <w:rsid w:val="00674AAC"/>
    <w:rsid w:val="006752E3"/>
    <w:rsid w:val="00676359"/>
    <w:rsid w:val="006774A2"/>
    <w:rsid w:val="00677655"/>
    <w:rsid w:val="00677858"/>
    <w:rsid w:val="00677D2A"/>
    <w:rsid w:val="006800EE"/>
    <w:rsid w:val="006806A5"/>
    <w:rsid w:val="00680DAB"/>
    <w:rsid w:val="00680E5F"/>
    <w:rsid w:val="00681169"/>
    <w:rsid w:val="00681201"/>
    <w:rsid w:val="00681C76"/>
    <w:rsid w:val="00682A26"/>
    <w:rsid w:val="00682CDF"/>
    <w:rsid w:val="00682F00"/>
    <w:rsid w:val="00683977"/>
    <w:rsid w:val="00683C30"/>
    <w:rsid w:val="00683DE2"/>
    <w:rsid w:val="00683F63"/>
    <w:rsid w:val="006840EC"/>
    <w:rsid w:val="0068432F"/>
    <w:rsid w:val="00684456"/>
    <w:rsid w:val="0068451A"/>
    <w:rsid w:val="00684B8C"/>
    <w:rsid w:val="00684C33"/>
    <w:rsid w:val="00685657"/>
    <w:rsid w:val="00685DA5"/>
    <w:rsid w:val="00685E5B"/>
    <w:rsid w:val="00685F5A"/>
    <w:rsid w:val="00685F5C"/>
    <w:rsid w:val="006864DE"/>
    <w:rsid w:val="00686E0B"/>
    <w:rsid w:val="00687B21"/>
    <w:rsid w:val="00687E97"/>
    <w:rsid w:val="00690934"/>
    <w:rsid w:val="006909A8"/>
    <w:rsid w:val="0069109C"/>
    <w:rsid w:val="0069122C"/>
    <w:rsid w:val="00691366"/>
    <w:rsid w:val="00691A49"/>
    <w:rsid w:val="00691AE7"/>
    <w:rsid w:val="00691BD4"/>
    <w:rsid w:val="00692077"/>
    <w:rsid w:val="0069233C"/>
    <w:rsid w:val="006927D9"/>
    <w:rsid w:val="0069289C"/>
    <w:rsid w:val="006931A1"/>
    <w:rsid w:val="006936C3"/>
    <w:rsid w:val="00694173"/>
    <w:rsid w:val="006941C1"/>
    <w:rsid w:val="00694371"/>
    <w:rsid w:val="00694852"/>
    <w:rsid w:val="00694CEF"/>
    <w:rsid w:val="00694FCE"/>
    <w:rsid w:val="00695146"/>
    <w:rsid w:val="00695CB3"/>
    <w:rsid w:val="00696557"/>
    <w:rsid w:val="0069692F"/>
    <w:rsid w:val="00696945"/>
    <w:rsid w:val="00696B8F"/>
    <w:rsid w:val="0069710C"/>
    <w:rsid w:val="006971A2"/>
    <w:rsid w:val="006979D1"/>
    <w:rsid w:val="00697A84"/>
    <w:rsid w:val="006A0026"/>
    <w:rsid w:val="006A00AE"/>
    <w:rsid w:val="006A0196"/>
    <w:rsid w:val="006A08BD"/>
    <w:rsid w:val="006A0900"/>
    <w:rsid w:val="006A0968"/>
    <w:rsid w:val="006A1376"/>
    <w:rsid w:val="006A1A11"/>
    <w:rsid w:val="006A2230"/>
    <w:rsid w:val="006A2C42"/>
    <w:rsid w:val="006A305E"/>
    <w:rsid w:val="006A317B"/>
    <w:rsid w:val="006A3488"/>
    <w:rsid w:val="006A3E05"/>
    <w:rsid w:val="006A3E0E"/>
    <w:rsid w:val="006A4186"/>
    <w:rsid w:val="006A421F"/>
    <w:rsid w:val="006A4235"/>
    <w:rsid w:val="006A4A80"/>
    <w:rsid w:val="006A4B73"/>
    <w:rsid w:val="006A4EB1"/>
    <w:rsid w:val="006A52E4"/>
    <w:rsid w:val="006A5FC7"/>
    <w:rsid w:val="006A67B4"/>
    <w:rsid w:val="006A688E"/>
    <w:rsid w:val="006A6B95"/>
    <w:rsid w:val="006A736B"/>
    <w:rsid w:val="006A7E0C"/>
    <w:rsid w:val="006B0441"/>
    <w:rsid w:val="006B0847"/>
    <w:rsid w:val="006B08AD"/>
    <w:rsid w:val="006B0FAF"/>
    <w:rsid w:val="006B10AE"/>
    <w:rsid w:val="006B1648"/>
    <w:rsid w:val="006B166E"/>
    <w:rsid w:val="006B16CC"/>
    <w:rsid w:val="006B1704"/>
    <w:rsid w:val="006B1826"/>
    <w:rsid w:val="006B1B2E"/>
    <w:rsid w:val="006B221A"/>
    <w:rsid w:val="006B2264"/>
    <w:rsid w:val="006B2634"/>
    <w:rsid w:val="006B2A3C"/>
    <w:rsid w:val="006B30BF"/>
    <w:rsid w:val="006B3710"/>
    <w:rsid w:val="006B3DA9"/>
    <w:rsid w:val="006B4B81"/>
    <w:rsid w:val="006B617A"/>
    <w:rsid w:val="006B6513"/>
    <w:rsid w:val="006B6735"/>
    <w:rsid w:val="006B684D"/>
    <w:rsid w:val="006B68B9"/>
    <w:rsid w:val="006B71B6"/>
    <w:rsid w:val="006B7263"/>
    <w:rsid w:val="006B7C6C"/>
    <w:rsid w:val="006B7D5D"/>
    <w:rsid w:val="006C0170"/>
    <w:rsid w:val="006C01B2"/>
    <w:rsid w:val="006C03D0"/>
    <w:rsid w:val="006C0BFE"/>
    <w:rsid w:val="006C1173"/>
    <w:rsid w:val="006C1299"/>
    <w:rsid w:val="006C19A4"/>
    <w:rsid w:val="006C262D"/>
    <w:rsid w:val="006C3090"/>
    <w:rsid w:val="006C3132"/>
    <w:rsid w:val="006C3496"/>
    <w:rsid w:val="006C34D9"/>
    <w:rsid w:val="006C358D"/>
    <w:rsid w:val="006C35C3"/>
    <w:rsid w:val="006C376B"/>
    <w:rsid w:val="006C38BE"/>
    <w:rsid w:val="006C3C56"/>
    <w:rsid w:val="006C44D4"/>
    <w:rsid w:val="006C4A1C"/>
    <w:rsid w:val="006C4BE5"/>
    <w:rsid w:val="006C50D0"/>
    <w:rsid w:val="006C52D3"/>
    <w:rsid w:val="006C5335"/>
    <w:rsid w:val="006C5707"/>
    <w:rsid w:val="006C5BE1"/>
    <w:rsid w:val="006C5D92"/>
    <w:rsid w:val="006C5F98"/>
    <w:rsid w:val="006C6026"/>
    <w:rsid w:val="006C6831"/>
    <w:rsid w:val="006C73F5"/>
    <w:rsid w:val="006D002F"/>
    <w:rsid w:val="006D025B"/>
    <w:rsid w:val="006D030D"/>
    <w:rsid w:val="006D059C"/>
    <w:rsid w:val="006D0978"/>
    <w:rsid w:val="006D0B30"/>
    <w:rsid w:val="006D0DC0"/>
    <w:rsid w:val="006D0FB4"/>
    <w:rsid w:val="006D10B9"/>
    <w:rsid w:val="006D1915"/>
    <w:rsid w:val="006D1F61"/>
    <w:rsid w:val="006D1F68"/>
    <w:rsid w:val="006D23A7"/>
    <w:rsid w:val="006D343A"/>
    <w:rsid w:val="006D3515"/>
    <w:rsid w:val="006D4576"/>
    <w:rsid w:val="006D46CC"/>
    <w:rsid w:val="006D4AD6"/>
    <w:rsid w:val="006D5023"/>
    <w:rsid w:val="006D53B9"/>
    <w:rsid w:val="006D58D1"/>
    <w:rsid w:val="006D5F1B"/>
    <w:rsid w:val="006D650F"/>
    <w:rsid w:val="006D66C7"/>
    <w:rsid w:val="006D68A0"/>
    <w:rsid w:val="006D726C"/>
    <w:rsid w:val="006D7CED"/>
    <w:rsid w:val="006E02C8"/>
    <w:rsid w:val="006E0909"/>
    <w:rsid w:val="006E0A6E"/>
    <w:rsid w:val="006E0C95"/>
    <w:rsid w:val="006E1166"/>
    <w:rsid w:val="006E17D8"/>
    <w:rsid w:val="006E18B7"/>
    <w:rsid w:val="006E18DC"/>
    <w:rsid w:val="006E1DE0"/>
    <w:rsid w:val="006E2872"/>
    <w:rsid w:val="006E29DC"/>
    <w:rsid w:val="006E2D06"/>
    <w:rsid w:val="006E2FC2"/>
    <w:rsid w:val="006E3064"/>
    <w:rsid w:val="006E30DF"/>
    <w:rsid w:val="006E485E"/>
    <w:rsid w:val="006E4DEB"/>
    <w:rsid w:val="006E508C"/>
    <w:rsid w:val="006E54B7"/>
    <w:rsid w:val="006E5B53"/>
    <w:rsid w:val="006E5D41"/>
    <w:rsid w:val="006E5F4C"/>
    <w:rsid w:val="006E6225"/>
    <w:rsid w:val="006E65FD"/>
    <w:rsid w:val="006E66CD"/>
    <w:rsid w:val="006E6C34"/>
    <w:rsid w:val="006E705A"/>
    <w:rsid w:val="006E71BB"/>
    <w:rsid w:val="006E7EF8"/>
    <w:rsid w:val="006F028D"/>
    <w:rsid w:val="006F0D76"/>
    <w:rsid w:val="006F1650"/>
    <w:rsid w:val="006F172B"/>
    <w:rsid w:val="006F1906"/>
    <w:rsid w:val="006F264E"/>
    <w:rsid w:val="006F34C1"/>
    <w:rsid w:val="006F3882"/>
    <w:rsid w:val="006F3914"/>
    <w:rsid w:val="006F45EE"/>
    <w:rsid w:val="006F4FD9"/>
    <w:rsid w:val="006F52BC"/>
    <w:rsid w:val="006F58B2"/>
    <w:rsid w:val="006F59A9"/>
    <w:rsid w:val="006F5F43"/>
    <w:rsid w:val="006F6483"/>
    <w:rsid w:val="006F69A4"/>
    <w:rsid w:val="006F718D"/>
    <w:rsid w:val="006F7588"/>
    <w:rsid w:val="006F7814"/>
    <w:rsid w:val="006F7B4F"/>
    <w:rsid w:val="00700034"/>
    <w:rsid w:val="00700444"/>
    <w:rsid w:val="0070070C"/>
    <w:rsid w:val="007009B1"/>
    <w:rsid w:val="00700FFA"/>
    <w:rsid w:val="00701064"/>
    <w:rsid w:val="00701121"/>
    <w:rsid w:val="00701182"/>
    <w:rsid w:val="007017A1"/>
    <w:rsid w:val="00701834"/>
    <w:rsid w:val="00701E3E"/>
    <w:rsid w:val="00702270"/>
    <w:rsid w:val="007023E1"/>
    <w:rsid w:val="00702DC7"/>
    <w:rsid w:val="00703949"/>
    <w:rsid w:val="00703B77"/>
    <w:rsid w:val="00704386"/>
    <w:rsid w:val="007043B4"/>
    <w:rsid w:val="00704619"/>
    <w:rsid w:val="0070479A"/>
    <w:rsid w:val="007049FA"/>
    <w:rsid w:val="00704A2D"/>
    <w:rsid w:val="007051DD"/>
    <w:rsid w:val="00705C2E"/>
    <w:rsid w:val="00705D32"/>
    <w:rsid w:val="00705D53"/>
    <w:rsid w:val="00706088"/>
    <w:rsid w:val="007061EB"/>
    <w:rsid w:val="007068F7"/>
    <w:rsid w:val="0070694B"/>
    <w:rsid w:val="00706AAD"/>
    <w:rsid w:val="00706BFA"/>
    <w:rsid w:val="00706FBD"/>
    <w:rsid w:val="00707BCA"/>
    <w:rsid w:val="007100F9"/>
    <w:rsid w:val="0071040F"/>
    <w:rsid w:val="00710D34"/>
    <w:rsid w:val="00711B9F"/>
    <w:rsid w:val="00711E1C"/>
    <w:rsid w:val="00713318"/>
    <w:rsid w:val="0071335F"/>
    <w:rsid w:val="0071350D"/>
    <w:rsid w:val="00713A41"/>
    <w:rsid w:val="0071402B"/>
    <w:rsid w:val="00714D45"/>
    <w:rsid w:val="007150FE"/>
    <w:rsid w:val="00715218"/>
    <w:rsid w:val="00715B73"/>
    <w:rsid w:val="00715C07"/>
    <w:rsid w:val="00715E29"/>
    <w:rsid w:val="00715EBE"/>
    <w:rsid w:val="007160BF"/>
    <w:rsid w:val="00716282"/>
    <w:rsid w:val="00716962"/>
    <w:rsid w:val="00716A25"/>
    <w:rsid w:val="00716C2C"/>
    <w:rsid w:val="00716F34"/>
    <w:rsid w:val="007171DA"/>
    <w:rsid w:val="00717EAB"/>
    <w:rsid w:val="00720150"/>
    <w:rsid w:val="007202BE"/>
    <w:rsid w:val="007203D2"/>
    <w:rsid w:val="00720968"/>
    <w:rsid w:val="00720CA2"/>
    <w:rsid w:val="00720CC5"/>
    <w:rsid w:val="007213EC"/>
    <w:rsid w:val="007218B1"/>
    <w:rsid w:val="00721DCB"/>
    <w:rsid w:val="00722682"/>
    <w:rsid w:val="0072311A"/>
    <w:rsid w:val="0072350E"/>
    <w:rsid w:val="007239B5"/>
    <w:rsid w:val="007240DC"/>
    <w:rsid w:val="007242EC"/>
    <w:rsid w:val="00724512"/>
    <w:rsid w:val="00724634"/>
    <w:rsid w:val="007249A2"/>
    <w:rsid w:val="00724FCA"/>
    <w:rsid w:val="00725352"/>
    <w:rsid w:val="007259F2"/>
    <w:rsid w:val="00726B70"/>
    <w:rsid w:val="00726BD6"/>
    <w:rsid w:val="00727264"/>
    <w:rsid w:val="00727B46"/>
    <w:rsid w:val="00727D7F"/>
    <w:rsid w:val="007305B5"/>
    <w:rsid w:val="007310C8"/>
    <w:rsid w:val="007312D4"/>
    <w:rsid w:val="007313D7"/>
    <w:rsid w:val="007318D6"/>
    <w:rsid w:val="00731FBB"/>
    <w:rsid w:val="00732C85"/>
    <w:rsid w:val="0073316E"/>
    <w:rsid w:val="0073324A"/>
    <w:rsid w:val="007335D7"/>
    <w:rsid w:val="00733965"/>
    <w:rsid w:val="0073433E"/>
    <w:rsid w:val="007350FA"/>
    <w:rsid w:val="007359C5"/>
    <w:rsid w:val="00735A55"/>
    <w:rsid w:val="00736376"/>
    <w:rsid w:val="007363B4"/>
    <w:rsid w:val="0073642D"/>
    <w:rsid w:val="00736837"/>
    <w:rsid w:val="007368D9"/>
    <w:rsid w:val="00736C7C"/>
    <w:rsid w:val="00736CFF"/>
    <w:rsid w:val="007374E9"/>
    <w:rsid w:val="0073751D"/>
    <w:rsid w:val="00737621"/>
    <w:rsid w:val="00737CE0"/>
    <w:rsid w:val="00737FEF"/>
    <w:rsid w:val="00740889"/>
    <w:rsid w:val="00740DD7"/>
    <w:rsid w:val="00740F93"/>
    <w:rsid w:val="00741267"/>
    <w:rsid w:val="007419F9"/>
    <w:rsid w:val="00741F6A"/>
    <w:rsid w:val="00742475"/>
    <w:rsid w:val="0074311E"/>
    <w:rsid w:val="00743328"/>
    <w:rsid w:val="007436BE"/>
    <w:rsid w:val="007437B4"/>
    <w:rsid w:val="00743923"/>
    <w:rsid w:val="00743AEC"/>
    <w:rsid w:val="00743C6D"/>
    <w:rsid w:val="00743E41"/>
    <w:rsid w:val="00744092"/>
    <w:rsid w:val="00744173"/>
    <w:rsid w:val="00744225"/>
    <w:rsid w:val="007443FC"/>
    <w:rsid w:val="0074468A"/>
    <w:rsid w:val="00744956"/>
    <w:rsid w:val="00744B71"/>
    <w:rsid w:val="00745270"/>
    <w:rsid w:val="00745C0F"/>
    <w:rsid w:val="0074622C"/>
    <w:rsid w:val="007462ED"/>
    <w:rsid w:val="0074639E"/>
    <w:rsid w:val="007465C1"/>
    <w:rsid w:val="00746B84"/>
    <w:rsid w:val="00746D85"/>
    <w:rsid w:val="00746E17"/>
    <w:rsid w:val="00746ED2"/>
    <w:rsid w:val="00747845"/>
    <w:rsid w:val="00747CE4"/>
    <w:rsid w:val="00747D0C"/>
    <w:rsid w:val="00747D42"/>
    <w:rsid w:val="00747E3D"/>
    <w:rsid w:val="007501DC"/>
    <w:rsid w:val="007507DE"/>
    <w:rsid w:val="007509B3"/>
    <w:rsid w:val="0075192A"/>
    <w:rsid w:val="0075266C"/>
    <w:rsid w:val="0075298A"/>
    <w:rsid w:val="00752AC8"/>
    <w:rsid w:val="00752B2F"/>
    <w:rsid w:val="0075328D"/>
    <w:rsid w:val="00753528"/>
    <w:rsid w:val="00753591"/>
    <w:rsid w:val="007537E8"/>
    <w:rsid w:val="00753852"/>
    <w:rsid w:val="00753CC2"/>
    <w:rsid w:val="00753EF4"/>
    <w:rsid w:val="007540E3"/>
    <w:rsid w:val="00754290"/>
    <w:rsid w:val="007546AC"/>
    <w:rsid w:val="0075493B"/>
    <w:rsid w:val="00755CD2"/>
    <w:rsid w:val="00756378"/>
    <w:rsid w:val="007567C2"/>
    <w:rsid w:val="00757563"/>
    <w:rsid w:val="007605B6"/>
    <w:rsid w:val="00760FF7"/>
    <w:rsid w:val="00761534"/>
    <w:rsid w:val="00761682"/>
    <w:rsid w:val="00761941"/>
    <w:rsid w:val="00761E17"/>
    <w:rsid w:val="0076224C"/>
    <w:rsid w:val="007622D4"/>
    <w:rsid w:val="00762E0A"/>
    <w:rsid w:val="00763F57"/>
    <w:rsid w:val="007640D1"/>
    <w:rsid w:val="00764321"/>
    <w:rsid w:val="00764842"/>
    <w:rsid w:val="007648BA"/>
    <w:rsid w:val="00764B49"/>
    <w:rsid w:val="00765820"/>
    <w:rsid w:val="007659D4"/>
    <w:rsid w:val="00765BE2"/>
    <w:rsid w:val="00765CC5"/>
    <w:rsid w:val="00766D4E"/>
    <w:rsid w:val="00766F65"/>
    <w:rsid w:val="0076783A"/>
    <w:rsid w:val="00767A0B"/>
    <w:rsid w:val="00767A36"/>
    <w:rsid w:val="00767AC4"/>
    <w:rsid w:val="00767B5E"/>
    <w:rsid w:val="00767BA6"/>
    <w:rsid w:val="00770217"/>
    <w:rsid w:val="007702BB"/>
    <w:rsid w:val="0077069F"/>
    <w:rsid w:val="00770BDE"/>
    <w:rsid w:val="00770D66"/>
    <w:rsid w:val="007717A0"/>
    <w:rsid w:val="00771A9C"/>
    <w:rsid w:val="00771C64"/>
    <w:rsid w:val="00771E34"/>
    <w:rsid w:val="00771F1D"/>
    <w:rsid w:val="007720B9"/>
    <w:rsid w:val="00772342"/>
    <w:rsid w:val="00772413"/>
    <w:rsid w:val="00772F92"/>
    <w:rsid w:val="00772FAF"/>
    <w:rsid w:val="00773F33"/>
    <w:rsid w:val="0077408D"/>
    <w:rsid w:val="00774109"/>
    <w:rsid w:val="00774135"/>
    <w:rsid w:val="00774511"/>
    <w:rsid w:val="007748E2"/>
    <w:rsid w:val="007749D5"/>
    <w:rsid w:val="00774AD8"/>
    <w:rsid w:val="00774C5A"/>
    <w:rsid w:val="00774D01"/>
    <w:rsid w:val="00775193"/>
    <w:rsid w:val="007754C1"/>
    <w:rsid w:val="007756EA"/>
    <w:rsid w:val="00775BF2"/>
    <w:rsid w:val="00775CAD"/>
    <w:rsid w:val="00776329"/>
    <w:rsid w:val="00776362"/>
    <w:rsid w:val="007764E9"/>
    <w:rsid w:val="00776F0B"/>
    <w:rsid w:val="007771E2"/>
    <w:rsid w:val="00777552"/>
    <w:rsid w:val="0077756F"/>
    <w:rsid w:val="0077759A"/>
    <w:rsid w:val="00777942"/>
    <w:rsid w:val="00780002"/>
    <w:rsid w:val="00780095"/>
    <w:rsid w:val="0078063E"/>
    <w:rsid w:val="00780DFC"/>
    <w:rsid w:val="00781108"/>
    <w:rsid w:val="0078138F"/>
    <w:rsid w:val="00781517"/>
    <w:rsid w:val="00781AE6"/>
    <w:rsid w:val="00781B37"/>
    <w:rsid w:val="00781E25"/>
    <w:rsid w:val="00781F1F"/>
    <w:rsid w:val="00782622"/>
    <w:rsid w:val="00782890"/>
    <w:rsid w:val="007828CB"/>
    <w:rsid w:val="00782B6B"/>
    <w:rsid w:val="00783035"/>
    <w:rsid w:val="0078308F"/>
    <w:rsid w:val="007831D3"/>
    <w:rsid w:val="00783280"/>
    <w:rsid w:val="00783BA7"/>
    <w:rsid w:val="00783F9F"/>
    <w:rsid w:val="00784728"/>
    <w:rsid w:val="0078488D"/>
    <w:rsid w:val="00784BCB"/>
    <w:rsid w:val="00784DB3"/>
    <w:rsid w:val="00785276"/>
    <w:rsid w:val="00785311"/>
    <w:rsid w:val="007854B1"/>
    <w:rsid w:val="00785569"/>
    <w:rsid w:val="00785899"/>
    <w:rsid w:val="00785E1C"/>
    <w:rsid w:val="007860F4"/>
    <w:rsid w:val="007862E6"/>
    <w:rsid w:val="00786778"/>
    <w:rsid w:val="00786C26"/>
    <w:rsid w:val="00786F54"/>
    <w:rsid w:val="007873BB"/>
    <w:rsid w:val="007877D3"/>
    <w:rsid w:val="00787943"/>
    <w:rsid w:val="00787A4E"/>
    <w:rsid w:val="00787CDF"/>
    <w:rsid w:val="00787FE6"/>
    <w:rsid w:val="007905BC"/>
    <w:rsid w:val="0079104D"/>
    <w:rsid w:val="0079125B"/>
    <w:rsid w:val="00791266"/>
    <w:rsid w:val="0079159B"/>
    <w:rsid w:val="00791617"/>
    <w:rsid w:val="007917D3"/>
    <w:rsid w:val="00791AD9"/>
    <w:rsid w:val="007921E7"/>
    <w:rsid w:val="0079220B"/>
    <w:rsid w:val="0079227B"/>
    <w:rsid w:val="0079243D"/>
    <w:rsid w:val="00792572"/>
    <w:rsid w:val="007927C5"/>
    <w:rsid w:val="0079284F"/>
    <w:rsid w:val="0079324B"/>
    <w:rsid w:val="00793599"/>
    <w:rsid w:val="00794092"/>
    <w:rsid w:val="0079437E"/>
    <w:rsid w:val="00794899"/>
    <w:rsid w:val="00794A8E"/>
    <w:rsid w:val="00795467"/>
    <w:rsid w:val="007954B2"/>
    <w:rsid w:val="007956DF"/>
    <w:rsid w:val="00795EB7"/>
    <w:rsid w:val="0079699D"/>
    <w:rsid w:val="00796D22"/>
    <w:rsid w:val="00796DAC"/>
    <w:rsid w:val="007972B2"/>
    <w:rsid w:val="00797978"/>
    <w:rsid w:val="007A0022"/>
    <w:rsid w:val="007A0690"/>
    <w:rsid w:val="007A0785"/>
    <w:rsid w:val="007A0924"/>
    <w:rsid w:val="007A0AC3"/>
    <w:rsid w:val="007A0D68"/>
    <w:rsid w:val="007A15F0"/>
    <w:rsid w:val="007A1B81"/>
    <w:rsid w:val="007A2714"/>
    <w:rsid w:val="007A2CF5"/>
    <w:rsid w:val="007A2D18"/>
    <w:rsid w:val="007A3176"/>
    <w:rsid w:val="007A31BD"/>
    <w:rsid w:val="007A31F8"/>
    <w:rsid w:val="007A3298"/>
    <w:rsid w:val="007A3366"/>
    <w:rsid w:val="007A36F0"/>
    <w:rsid w:val="007A37F5"/>
    <w:rsid w:val="007A3845"/>
    <w:rsid w:val="007A389E"/>
    <w:rsid w:val="007A3DAC"/>
    <w:rsid w:val="007A44D9"/>
    <w:rsid w:val="007A494F"/>
    <w:rsid w:val="007A4D91"/>
    <w:rsid w:val="007A5258"/>
    <w:rsid w:val="007A57D4"/>
    <w:rsid w:val="007A588C"/>
    <w:rsid w:val="007A5B93"/>
    <w:rsid w:val="007A64A1"/>
    <w:rsid w:val="007A7C48"/>
    <w:rsid w:val="007B0097"/>
    <w:rsid w:val="007B0915"/>
    <w:rsid w:val="007B121F"/>
    <w:rsid w:val="007B2AAB"/>
    <w:rsid w:val="007B31D9"/>
    <w:rsid w:val="007B3725"/>
    <w:rsid w:val="007B3950"/>
    <w:rsid w:val="007B3BA1"/>
    <w:rsid w:val="007B4AFB"/>
    <w:rsid w:val="007B5906"/>
    <w:rsid w:val="007B5B3F"/>
    <w:rsid w:val="007B5C1B"/>
    <w:rsid w:val="007B6BE2"/>
    <w:rsid w:val="007B760D"/>
    <w:rsid w:val="007B7B09"/>
    <w:rsid w:val="007B7C1C"/>
    <w:rsid w:val="007C0244"/>
    <w:rsid w:val="007C025B"/>
    <w:rsid w:val="007C05E3"/>
    <w:rsid w:val="007C0DFE"/>
    <w:rsid w:val="007C107A"/>
    <w:rsid w:val="007C1168"/>
    <w:rsid w:val="007C1A63"/>
    <w:rsid w:val="007C1AF4"/>
    <w:rsid w:val="007C1BFE"/>
    <w:rsid w:val="007C1C2A"/>
    <w:rsid w:val="007C21CA"/>
    <w:rsid w:val="007C24A4"/>
    <w:rsid w:val="007C27D4"/>
    <w:rsid w:val="007C2CB6"/>
    <w:rsid w:val="007C3093"/>
    <w:rsid w:val="007C32A4"/>
    <w:rsid w:val="007C3340"/>
    <w:rsid w:val="007C37D4"/>
    <w:rsid w:val="007C3B8E"/>
    <w:rsid w:val="007C3CDA"/>
    <w:rsid w:val="007C3F0D"/>
    <w:rsid w:val="007C43B2"/>
    <w:rsid w:val="007C4486"/>
    <w:rsid w:val="007C4524"/>
    <w:rsid w:val="007C464C"/>
    <w:rsid w:val="007C4C9E"/>
    <w:rsid w:val="007C4CED"/>
    <w:rsid w:val="007C4F3F"/>
    <w:rsid w:val="007C53D1"/>
    <w:rsid w:val="007C53EA"/>
    <w:rsid w:val="007C5DB4"/>
    <w:rsid w:val="007C5E1D"/>
    <w:rsid w:val="007C5F2E"/>
    <w:rsid w:val="007C6068"/>
    <w:rsid w:val="007C64FB"/>
    <w:rsid w:val="007C687B"/>
    <w:rsid w:val="007C7015"/>
    <w:rsid w:val="007C707B"/>
    <w:rsid w:val="007C71AD"/>
    <w:rsid w:val="007C7B00"/>
    <w:rsid w:val="007C7E88"/>
    <w:rsid w:val="007D017A"/>
    <w:rsid w:val="007D0400"/>
    <w:rsid w:val="007D091A"/>
    <w:rsid w:val="007D0A76"/>
    <w:rsid w:val="007D11D6"/>
    <w:rsid w:val="007D12B2"/>
    <w:rsid w:val="007D1342"/>
    <w:rsid w:val="007D1ACD"/>
    <w:rsid w:val="007D278E"/>
    <w:rsid w:val="007D2D01"/>
    <w:rsid w:val="007D2D90"/>
    <w:rsid w:val="007D300F"/>
    <w:rsid w:val="007D389E"/>
    <w:rsid w:val="007D395A"/>
    <w:rsid w:val="007D3AF8"/>
    <w:rsid w:val="007D4BBC"/>
    <w:rsid w:val="007D4C2C"/>
    <w:rsid w:val="007D5232"/>
    <w:rsid w:val="007D5447"/>
    <w:rsid w:val="007D5B8D"/>
    <w:rsid w:val="007D5EC2"/>
    <w:rsid w:val="007D6263"/>
    <w:rsid w:val="007D6551"/>
    <w:rsid w:val="007D66C1"/>
    <w:rsid w:val="007D66CD"/>
    <w:rsid w:val="007D6A9E"/>
    <w:rsid w:val="007D6FCB"/>
    <w:rsid w:val="007D7290"/>
    <w:rsid w:val="007D7B24"/>
    <w:rsid w:val="007D7DB2"/>
    <w:rsid w:val="007D7E56"/>
    <w:rsid w:val="007D7FBE"/>
    <w:rsid w:val="007E017B"/>
    <w:rsid w:val="007E04E9"/>
    <w:rsid w:val="007E0811"/>
    <w:rsid w:val="007E0B83"/>
    <w:rsid w:val="007E1A1D"/>
    <w:rsid w:val="007E318D"/>
    <w:rsid w:val="007E3296"/>
    <w:rsid w:val="007E34F9"/>
    <w:rsid w:val="007E3865"/>
    <w:rsid w:val="007E3C2D"/>
    <w:rsid w:val="007E3DEF"/>
    <w:rsid w:val="007E421A"/>
    <w:rsid w:val="007E4303"/>
    <w:rsid w:val="007E5A52"/>
    <w:rsid w:val="007E629F"/>
    <w:rsid w:val="007E6626"/>
    <w:rsid w:val="007E6B63"/>
    <w:rsid w:val="007E6C62"/>
    <w:rsid w:val="007E73D4"/>
    <w:rsid w:val="007E74CE"/>
    <w:rsid w:val="007E7896"/>
    <w:rsid w:val="007E7D3B"/>
    <w:rsid w:val="007E7F75"/>
    <w:rsid w:val="007E7FAC"/>
    <w:rsid w:val="007F0137"/>
    <w:rsid w:val="007F03EF"/>
    <w:rsid w:val="007F0716"/>
    <w:rsid w:val="007F0B1A"/>
    <w:rsid w:val="007F0CCA"/>
    <w:rsid w:val="007F0D16"/>
    <w:rsid w:val="007F12A8"/>
    <w:rsid w:val="007F13E6"/>
    <w:rsid w:val="007F16CC"/>
    <w:rsid w:val="007F20CB"/>
    <w:rsid w:val="007F251C"/>
    <w:rsid w:val="007F282E"/>
    <w:rsid w:val="007F3075"/>
    <w:rsid w:val="007F3145"/>
    <w:rsid w:val="007F38EF"/>
    <w:rsid w:val="007F42CE"/>
    <w:rsid w:val="007F438D"/>
    <w:rsid w:val="007F4776"/>
    <w:rsid w:val="007F486C"/>
    <w:rsid w:val="007F48F7"/>
    <w:rsid w:val="007F4A1E"/>
    <w:rsid w:val="007F4B44"/>
    <w:rsid w:val="007F4C60"/>
    <w:rsid w:val="007F56CD"/>
    <w:rsid w:val="007F5BD6"/>
    <w:rsid w:val="007F5FC9"/>
    <w:rsid w:val="007F60BD"/>
    <w:rsid w:val="007F77AC"/>
    <w:rsid w:val="00800150"/>
    <w:rsid w:val="00800C2E"/>
    <w:rsid w:val="00800CDC"/>
    <w:rsid w:val="00800D08"/>
    <w:rsid w:val="0080128B"/>
    <w:rsid w:val="008017BC"/>
    <w:rsid w:val="00801A57"/>
    <w:rsid w:val="00801A5D"/>
    <w:rsid w:val="00802021"/>
    <w:rsid w:val="00802156"/>
    <w:rsid w:val="00802983"/>
    <w:rsid w:val="00802F41"/>
    <w:rsid w:val="00803361"/>
    <w:rsid w:val="008035A8"/>
    <w:rsid w:val="008036CD"/>
    <w:rsid w:val="00803893"/>
    <w:rsid w:val="00803E9E"/>
    <w:rsid w:val="00803FAE"/>
    <w:rsid w:val="00804180"/>
    <w:rsid w:val="00804507"/>
    <w:rsid w:val="008049AA"/>
    <w:rsid w:val="00804CBA"/>
    <w:rsid w:val="00805038"/>
    <w:rsid w:val="00805216"/>
    <w:rsid w:val="00805414"/>
    <w:rsid w:val="0080547A"/>
    <w:rsid w:val="008054BA"/>
    <w:rsid w:val="008059AD"/>
    <w:rsid w:val="00805A84"/>
    <w:rsid w:val="008061DB"/>
    <w:rsid w:val="008067E7"/>
    <w:rsid w:val="0080693E"/>
    <w:rsid w:val="00806CA0"/>
    <w:rsid w:val="008075EE"/>
    <w:rsid w:val="008078D1"/>
    <w:rsid w:val="0080797F"/>
    <w:rsid w:val="00807A3A"/>
    <w:rsid w:val="00807AF4"/>
    <w:rsid w:val="00807D3C"/>
    <w:rsid w:val="00807E10"/>
    <w:rsid w:val="0081080D"/>
    <w:rsid w:val="008108CC"/>
    <w:rsid w:val="00810C6E"/>
    <w:rsid w:val="00810EF3"/>
    <w:rsid w:val="0081179A"/>
    <w:rsid w:val="00811EFE"/>
    <w:rsid w:val="00812043"/>
    <w:rsid w:val="00812050"/>
    <w:rsid w:val="00812056"/>
    <w:rsid w:val="00812307"/>
    <w:rsid w:val="00812B45"/>
    <w:rsid w:val="008133AF"/>
    <w:rsid w:val="00813AF8"/>
    <w:rsid w:val="00813D87"/>
    <w:rsid w:val="008140D5"/>
    <w:rsid w:val="0081472E"/>
    <w:rsid w:val="00814869"/>
    <w:rsid w:val="00814C1D"/>
    <w:rsid w:val="00814EB8"/>
    <w:rsid w:val="00814F8D"/>
    <w:rsid w:val="00814FA9"/>
    <w:rsid w:val="00815231"/>
    <w:rsid w:val="008158FA"/>
    <w:rsid w:val="00815C6C"/>
    <w:rsid w:val="00816797"/>
    <w:rsid w:val="00817257"/>
    <w:rsid w:val="008174C6"/>
    <w:rsid w:val="008176C6"/>
    <w:rsid w:val="00817FDD"/>
    <w:rsid w:val="00820015"/>
    <w:rsid w:val="0082004D"/>
    <w:rsid w:val="00820368"/>
    <w:rsid w:val="008206B6"/>
    <w:rsid w:val="00820F06"/>
    <w:rsid w:val="00821497"/>
    <w:rsid w:val="008214CC"/>
    <w:rsid w:val="0082167A"/>
    <w:rsid w:val="00822195"/>
    <w:rsid w:val="0082294E"/>
    <w:rsid w:val="00822BDD"/>
    <w:rsid w:val="00822D02"/>
    <w:rsid w:val="00822EEC"/>
    <w:rsid w:val="00822EF4"/>
    <w:rsid w:val="00822F04"/>
    <w:rsid w:val="00823EB9"/>
    <w:rsid w:val="00824070"/>
    <w:rsid w:val="00824191"/>
    <w:rsid w:val="008249D6"/>
    <w:rsid w:val="00824C1D"/>
    <w:rsid w:val="00824D14"/>
    <w:rsid w:val="00824D90"/>
    <w:rsid w:val="008253D6"/>
    <w:rsid w:val="00826583"/>
    <w:rsid w:val="00826870"/>
    <w:rsid w:val="008268D5"/>
    <w:rsid w:val="00826E40"/>
    <w:rsid w:val="0082781C"/>
    <w:rsid w:val="0082781E"/>
    <w:rsid w:val="00827ACA"/>
    <w:rsid w:val="00827EE0"/>
    <w:rsid w:val="00827F2E"/>
    <w:rsid w:val="00830058"/>
    <w:rsid w:val="008300D4"/>
    <w:rsid w:val="00830104"/>
    <w:rsid w:val="00830255"/>
    <w:rsid w:val="00830495"/>
    <w:rsid w:val="0083077C"/>
    <w:rsid w:val="00830CC5"/>
    <w:rsid w:val="00830FBF"/>
    <w:rsid w:val="0083119C"/>
    <w:rsid w:val="00831456"/>
    <w:rsid w:val="00831483"/>
    <w:rsid w:val="0083278E"/>
    <w:rsid w:val="008329F4"/>
    <w:rsid w:val="00832BC9"/>
    <w:rsid w:val="008333AE"/>
    <w:rsid w:val="008338C0"/>
    <w:rsid w:val="0083454E"/>
    <w:rsid w:val="00834737"/>
    <w:rsid w:val="00834754"/>
    <w:rsid w:val="0083475E"/>
    <w:rsid w:val="00836388"/>
    <w:rsid w:val="00836D83"/>
    <w:rsid w:val="00837168"/>
    <w:rsid w:val="0083780B"/>
    <w:rsid w:val="00837863"/>
    <w:rsid w:val="008378AC"/>
    <w:rsid w:val="00837A4C"/>
    <w:rsid w:val="00837B04"/>
    <w:rsid w:val="00837B47"/>
    <w:rsid w:val="00837E83"/>
    <w:rsid w:val="00840557"/>
    <w:rsid w:val="008405CD"/>
    <w:rsid w:val="008410D3"/>
    <w:rsid w:val="00841248"/>
    <w:rsid w:val="008412BF"/>
    <w:rsid w:val="00841803"/>
    <w:rsid w:val="00841E58"/>
    <w:rsid w:val="00841E7E"/>
    <w:rsid w:val="00841FB2"/>
    <w:rsid w:val="008421A9"/>
    <w:rsid w:val="00842FFB"/>
    <w:rsid w:val="00843DCD"/>
    <w:rsid w:val="00844016"/>
    <w:rsid w:val="008441DD"/>
    <w:rsid w:val="00844FBF"/>
    <w:rsid w:val="0084570D"/>
    <w:rsid w:val="0084581A"/>
    <w:rsid w:val="00845AEC"/>
    <w:rsid w:val="00845C0A"/>
    <w:rsid w:val="00846183"/>
    <w:rsid w:val="008462BC"/>
    <w:rsid w:val="00846681"/>
    <w:rsid w:val="008466F6"/>
    <w:rsid w:val="00846AFD"/>
    <w:rsid w:val="00846CF4"/>
    <w:rsid w:val="0084789F"/>
    <w:rsid w:val="008478B2"/>
    <w:rsid w:val="008478CD"/>
    <w:rsid w:val="00847BAC"/>
    <w:rsid w:val="00847D58"/>
    <w:rsid w:val="008502E5"/>
    <w:rsid w:val="0085038C"/>
    <w:rsid w:val="0085039F"/>
    <w:rsid w:val="008508A2"/>
    <w:rsid w:val="00850E11"/>
    <w:rsid w:val="0085121B"/>
    <w:rsid w:val="00851562"/>
    <w:rsid w:val="00852C05"/>
    <w:rsid w:val="00852C38"/>
    <w:rsid w:val="00852CAA"/>
    <w:rsid w:val="00853369"/>
    <w:rsid w:val="00853719"/>
    <w:rsid w:val="008543AB"/>
    <w:rsid w:val="00854721"/>
    <w:rsid w:val="008549F6"/>
    <w:rsid w:val="00854E87"/>
    <w:rsid w:val="008556D1"/>
    <w:rsid w:val="008560EC"/>
    <w:rsid w:val="00856560"/>
    <w:rsid w:val="00856601"/>
    <w:rsid w:val="00857895"/>
    <w:rsid w:val="00860554"/>
    <w:rsid w:val="00860822"/>
    <w:rsid w:val="0086130E"/>
    <w:rsid w:val="00862806"/>
    <w:rsid w:val="0086332C"/>
    <w:rsid w:val="00863B4F"/>
    <w:rsid w:val="00863E75"/>
    <w:rsid w:val="00864140"/>
    <w:rsid w:val="00864162"/>
    <w:rsid w:val="008641C1"/>
    <w:rsid w:val="008643A6"/>
    <w:rsid w:val="0086440D"/>
    <w:rsid w:val="008650E9"/>
    <w:rsid w:val="008653CD"/>
    <w:rsid w:val="00865D3D"/>
    <w:rsid w:val="00866428"/>
    <w:rsid w:val="0086644D"/>
    <w:rsid w:val="00867121"/>
    <w:rsid w:val="008671D4"/>
    <w:rsid w:val="00867434"/>
    <w:rsid w:val="00867665"/>
    <w:rsid w:val="00867FC2"/>
    <w:rsid w:val="008703B9"/>
    <w:rsid w:val="008713D7"/>
    <w:rsid w:val="008717C3"/>
    <w:rsid w:val="00871A24"/>
    <w:rsid w:val="00871C32"/>
    <w:rsid w:val="00871C50"/>
    <w:rsid w:val="00871FEA"/>
    <w:rsid w:val="0087232E"/>
    <w:rsid w:val="008725DC"/>
    <w:rsid w:val="00872BB6"/>
    <w:rsid w:val="00872C22"/>
    <w:rsid w:val="008732D9"/>
    <w:rsid w:val="00873AEB"/>
    <w:rsid w:val="008745E1"/>
    <w:rsid w:val="008746D0"/>
    <w:rsid w:val="008749C0"/>
    <w:rsid w:val="00874B3E"/>
    <w:rsid w:val="00874BA6"/>
    <w:rsid w:val="0087520F"/>
    <w:rsid w:val="008753EB"/>
    <w:rsid w:val="0087547A"/>
    <w:rsid w:val="008766C6"/>
    <w:rsid w:val="00876820"/>
    <w:rsid w:val="00876A1B"/>
    <w:rsid w:val="00876A21"/>
    <w:rsid w:val="00877E7E"/>
    <w:rsid w:val="008803D7"/>
    <w:rsid w:val="008809AE"/>
    <w:rsid w:val="00880AF6"/>
    <w:rsid w:val="00880D23"/>
    <w:rsid w:val="00880DD7"/>
    <w:rsid w:val="0088145E"/>
    <w:rsid w:val="00881C65"/>
    <w:rsid w:val="00881E5F"/>
    <w:rsid w:val="0088221C"/>
    <w:rsid w:val="008828D5"/>
    <w:rsid w:val="008829DC"/>
    <w:rsid w:val="00882E49"/>
    <w:rsid w:val="00883D5A"/>
    <w:rsid w:val="00884046"/>
    <w:rsid w:val="00884474"/>
    <w:rsid w:val="00885119"/>
    <w:rsid w:val="0088564D"/>
    <w:rsid w:val="00885892"/>
    <w:rsid w:val="00885A01"/>
    <w:rsid w:val="00885DA4"/>
    <w:rsid w:val="00885E94"/>
    <w:rsid w:val="00885EB8"/>
    <w:rsid w:val="00885FA1"/>
    <w:rsid w:val="00886017"/>
    <w:rsid w:val="008863B3"/>
    <w:rsid w:val="00887556"/>
    <w:rsid w:val="00887645"/>
    <w:rsid w:val="00887789"/>
    <w:rsid w:val="008878B7"/>
    <w:rsid w:val="00887999"/>
    <w:rsid w:val="00887C9F"/>
    <w:rsid w:val="00887D44"/>
    <w:rsid w:val="00887D96"/>
    <w:rsid w:val="00887F3D"/>
    <w:rsid w:val="0089032A"/>
    <w:rsid w:val="00890950"/>
    <w:rsid w:val="00890C5C"/>
    <w:rsid w:val="008914EF"/>
    <w:rsid w:val="00891613"/>
    <w:rsid w:val="008916F0"/>
    <w:rsid w:val="00891BFC"/>
    <w:rsid w:val="008926DC"/>
    <w:rsid w:val="00892D45"/>
    <w:rsid w:val="00892FBD"/>
    <w:rsid w:val="00893347"/>
    <w:rsid w:val="00893D4E"/>
    <w:rsid w:val="00893FA4"/>
    <w:rsid w:val="0089424C"/>
    <w:rsid w:val="00894870"/>
    <w:rsid w:val="00895076"/>
    <w:rsid w:val="00895223"/>
    <w:rsid w:val="008954C2"/>
    <w:rsid w:val="00895616"/>
    <w:rsid w:val="00895CCD"/>
    <w:rsid w:val="00896071"/>
    <w:rsid w:val="0089646A"/>
    <w:rsid w:val="00896D2C"/>
    <w:rsid w:val="008971B5"/>
    <w:rsid w:val="008972DA"/>
    <w:rsid w:val="0089759A"/>
    <w:rsid w:val="0089766A"/>
    <w:rsid w:val="00897F83"/>
    <w:rsid w:val="008A05F6"/>
    <w:rsid w:val="008A0BD2"/>
    <w:rsid w:val="008A0FDE"/>
    <w:rsid w:val="008A11E3"/>
    <w:rsid w:val="008A1446"/>
    <w:rsid w:val="008A1522"/>
    <w:rsid w:val="008A1C83"/>
    <w:rsid w:val="008A1E8B"/>
    <w:rsid w:val="008A1FC0"/>
    <w:rsid w:val="008A223A"/>
    <w:rsid w:val="008A22B8"/>
    <w:rsid w:val="008A2398"/>
    <w:rsid w:val="008A2484"/>
    <w:rsid w:val="008A24F1"/>
    <w:rsid w:val="008A29AC"/>
    <w:rsid w:val="008A3227"/>
    <w:rsid w:val="008A3302"/>
    <w:rsid w:val="008A3753"/>
    <w:rsid w:val="008A3FEF"/>
    <w:rsid w:val="008A4A7F"/>
    <w:rsid w:val="008A4E52"/>
    <w:rsid w:val="008A503C"/>
    <w:rsid w:val="008A5391"/>
    <w:rsid w:val="008A5573"/>
    <w:rsid w:val="008A62AC"/>
    <w:rsid w:val="008A64CC"/>
    <w:rsid w:val="008A64D8"/>
    <w:rsid w:val="008A6553"/>
    <w:rsid w:val="008A6A2B"/>
    <w:rsid w:val="008A6A71"/>
    <w:rsid w:val="008A6C99"/>
    <w:rsid w:val="008A718D"/>
    <w:rsid w:val="008A71C7"/>
    <w:rsid w:val="008A761A"/>
    <w:rsid w:val="008A7ABD"/>
    <w:rsid w:val="008B0047"/>
    <w:rsid w:val="008B0051"/>
    <w:rsid w:val="008B0139"/>
    <w:rsid w:val="008B0A58"/>
    <w:rsid w:val="008B0A78"/>
    <w:rsid w:val="008B11A2"/>
    <w:rsid w:val="008B1411"/>
    <w:rsid w:val="008B168E"/>
    <w:rsid w:val="008B1DB7"/>
    <w:rsid w:val="008B2036"/>
    <w:rsid w:val="008B2A10"/>
    <w:rsid w:val="008B2AA4"/>
    <w:rsid w:val="008B2CC6"/>
    <w:rsid w:val="008B34DB"/>
    <w:rsid w:val="008B391E"/>
    <w:rsid w:val="008B3B35"/>
    <w:rsid w:val="008B3F7B"/>
    <w:rsid w:val="008B4398"/>
    <w:rsid w:val="008B43C5"/>
    <w:rsid w:val="008B4D35"/>
    <w:rsid w:val="008B4EFA"/>
    <w:rsid w:val="008B5751"/>
    <w:rsid w:val="008B5792"/>
    <w:rsid w:val="008B5DF3"/>
    <w:rsid w:val="008B5E1D"/>
    <w:rsid w:val="008B5E3D"/>
    <w:rsid w:val="008B61C3"/>
    <w:rsid w:val="008B6294"/>
    <w:rsid w:val="008B67BA"/>
    <w:rsid w:val="008B6AD8"/>
    <w:rsid w:val="008B6DE0"/>
    <w:rsid w:val="008B6FEE"/>
    <w:rsid w:val="008B7455"/>
    <w:rsid w:val="008B763D"/>
    <w:rsid w:val="008C007F"/>
    <w:rsid w:val="008C011C"/>
    <w:rsid w:val="008C0402"/>
    <w:rsid w:val="008C04E0"/>
    <w:rsid w:val="008C0551"/>
    <w:rsid w:val="008C0941"/>
    <w:rsid w:val="008C0ED0"/>
    <w:rsid w:val="008C0F08"/>
    <w:rsid w:val="008C10F4"/>
    <w:rsid w:val="008C11CC"/>
    <w:rsid w:val="008C1524"/>
    <w:rsid w:val="008C1956"/>
    <w:rsid w:val="008C1E4B"/>
    <w:rsid w:val="008C1EF6"/>
    <w:rsid w:val="008C2128"/>
    <w:rsid w:val="008C2251"/>
    <w:rsid w:val="008C27C6"/>
    <w:rsid w:val="008C2C03"/>
    <w:rsid w:val="008C2CD0"/>
    <w:rsid w:val="008C3677"/>
    <w:rsid w:val="008C3A84"/>
    <w:rsid w:val="008C41FD"/>
    <w:rsid w:val="008C45F3"/>
    <w:rsid w:val="008C4730"/>
    <w:rsid w:val="008C4EA0"/>
    <w:rsid w:val="008C4F05"/>
    <w:rsid w:val="008C5A6C"/>
    <w:rsid w:val="008C6DF7"/>
    <w:rsid w:val="008C7142"/>
    <w:rsid w:val="008C716A"/>
    <w:rsid w:val="008C71A4"/>
    <w:rsid w:val="008C73FF"/>
    <w:rsid w:val="008C758A"/>
    <w:rsid w:val="008C75A2"/>
    <w:rsid w:val="008C7670"/>
    <w:rsid w:val="008C7EC5"/>
    <w:rsid w:val="008C7EE9"/>
    <w:rsid w:val="008D034D"/>
    <w:rsid w:val="008D08FA"/>
    <w:rsid w:val="008D0F18"/>
    <w:rsid w:val="008D0FFB"/>
    <w:rsid w:val="008D1823"/>
    <w:rsid w:val="008D1861"/>
    <w:rsid w:val="008D19AD"/>
    <w:rsid w:val="008D1A1B"/>
    <w:rsid w:val="008D1C0D"/>
    <w:rsid w:val="008D1ED0"/>
    <w:rsid w:val="008D205E"/>
    <w:rsid w:val="008D240C"/>
    <w:rsid w:val="008D2ADA"/>
    <w:rsid w:val="008D2D41"/>
    <w:rsid w:val="008D2E93"/>
    <w:rsid w:val="008D2FA3"/>
    <w:rsid w:val="008D3494"/>
    <w:rsid w:val="008D356B"/>
    <w:rsid w:val="008D360C"/>
    <w:rsid w:val="008D384A"/>
    <w:rsid w:val="008D387A"/>
    <w:rsid w:val="008D3F67"/>
    <w:rsid w:val="008D424F"/>
    <w:rsid w:val="008D42BF"/>
    <w:rsid w:val="008D4536"/>
    <w:rsid w:val="008D4D76"/>
    <w:rsid w:val="008D4DDA"/>
    <w:rsid w:val="008D4E79"/>
    <w:rsid w:val="008D53F4"/>
    <w:rsid w:val="008D57B2"/>
    <w:rsid w:val="008D5AD9"/>
    <w:rsid w:val="008D5EE3"/>
    <w:rsid w:val="008D5F6F"/>
    <w:rsid w:val="008D5FDC"/>
    <w:rsid w:val="008D636C"/>
    <w:rsid w:val="008D6552"/>
    <w:rsid w:val="008D6640"/>
    <w:rsid w:val="008D67C7"/>
    <w:rsid w:val="008D7107"/>
    <w:rsid w:val="008D717D"/>
    <w:rsid w:val="008D7259"/>
    <w:rsid w:val="008D725C"/>
    <w:rsid w:val="008D747F"/>
    <w:rsid w:val="008D74A6"/>
    <w:rsid w:val="008D7530"/>
    <w:rsid w:val="008D7FCD"/>
    <w:rsid w:val="008E051E"/>
    <w:rsid w:val="008E05A8"/>
    <w:rsid w:val="008E0913"/>
    <w:rsid w:val="008E0AC0"/>
    <w:rsid w:val="008E0DB8"/>
    <w:rsid w:val="008E1256"/>
    <w:rsid w:val="008E130D"/>
    <w:rsid w:val="008E2187"/>
    <w:rsid w:val="008E2556"/>
    <w:rsid w:val="008E299E"/>
    <w:rsid w:val="008E2DD6"/>
    <w:rsid w:val="008E31FF"/>
    <w:rsid w:val="008E3584"/>
    <w:rsid w:val="008E36CF"/>
    <w:rsid w:val="008E3701"/>
    <w:rsid w:val="008E377A"/>
    <w:rsid w:val="008E379B"/>
    <w:rsid w:val="008E39F1"/>
    <w:rsid w:val="008E39F7"/>
    <w:rsid w:val="008E3DD0"/>
    <w:rsid w:val="008E3DF7"/>
    <w:rsid w:val="008E3EAD"/>
    <w:rsid w:val="008E4031"/>
    <w:rsid w:val="008E40F6"/>
    <w:rsid w:val="008E41F7"/>
    <w:rsid w:val="008E43F1"/>
    <w:rsid w:val="008E43F7"/>
    <w:rsid w:val="008E4FB1"/>
    <w:rsid w:val="008E5137"/>
    <w:rsid w:val="008E5A15"/>
    <w:rsid w:val="008E5A80"/>
    <w:rsid w:val="008E6014"/>
    <w:rsid w:val="008E6210"/>
    <w:rsid w:val="008E62EA"/>
    <w:rsid w:val="008E67A2"/>
    <w:rsid w:val="008E6D92"/>
    <w:rsid w:val="008E728B"/>
    <w:rsid w:val="008E73E4"/>
    <w:rsid w:val="008E764F"/>
    <w:rsid w:val="008E76F6"/>
    <w:rsid w:val="008E7763"/>
    <w:rsid w:val="008E7856"/>
    <w:rsid w:val="008F0423"/>
    <w:rsid w:val="008F0545"/>
    <w:rsid w:val="008F0650"/>
    <w:rsid w:val="008F0CB9"/>
    <w:rsid w:val="008F152F"/>
    <w:rsid w:val="008F1645"/>
    <w:rsid w:val="008F1C76"/>
    <w:rsid w:val="008F278B"/>
    <w:rsid w:val="008F28DE"/>
    <w:rsid w:val="008F2954"/>
    <w:rsid w:val="008F2AE5"/>
    <w:rsid w:val="008F3201"/>
    <w:rsid w:val="008F360D"/>
    <w:rsid w:val="008F3861"/>
    <w:rsid w:val="008F3929"/>
    <w:rsid w:val="008F40A2"/>
    <w:rsid w:val="008F4C06"/>
    <w:rsid w:val="008F508A"/>
    <w:rsid w:val="008F54B9"/>
    <w:rsid w:val="008F563C"/>
    <w:rsid w:val="008F5834"/>
    <w:rsid w:val="008F5C94"/>
    <w:rsid w:val="008F5C99"/>
    <w:rsid w:val="008F7807"/>
    <w:rsid w:val="008F79EC"/>
    <w:rsid w:val="009001AF"/>
    <w:rsid w:val="00900495"/>
    <w:rsid w:val="009007DD"/>
    <w:rsid w:val="009009B9"/>
    <w:rsid w:val="00900A09"/>
    <w:rsid w:val="00900CA1"/>
    <w:rsid w:val="00900DAD"/>
    <w:rsid w:val="00900F22"/>
    <w:rsid w:val="00902330"/>
    <w:rsid w:val="0090285F"/>
    <w:rsid w:val="00902967"/>
    <w:rsid w:val="00902E0E"/>
    <w:rsid w:val="00903265"/>
    <w:rsid w:val="00903724"/>
    <w:rsid w:val="00903997"/>
    <w:rsid w:val="00903E9E"/>
    <w:rsid w:val="0090441D"/>
    <w:rsid w:val="00904B0E"/>
    <w:rsid w:val="00904BD0"/>
    <w:rsid w:val="00904D65"/>
    <w:rsid w:val="00904F8E"/>
    <w:rsid w:val="00904F9F"/>
    <w:rsid w:val="009055D7"/>
    <w:rsid w:val="009059F5"/>
    <w:rsid w:val="00905AB8"/>
    <w:rsid w:val="00905B73"/>
    <w:rsid w:val="00905ED6"/>
    <w:rsid w:val="009060AC"/>
    <w:rsid w:val="00906177"/>
    <w:rsid w:val="00906711"/>
    <w:rsid w:val="00906C72"/>
    <w:rsid w:val="009071DA"/>
    <w:rsid w:val="00907840"/>
    <w:rsid w:val="00907A7D"/>
    <w:rsid w:val="009100FC"/>
    <w:rsid w:val="0091021A"/>
    <w:rsid w:val="00910535"/>
    <w:rsid w:val="0091080D"/>
    <w:rsid w:val="00910BD9"/>
    <w:rsid w:val="00910CD9"/>
    <w:rsid w:val="009110C0"/>
    <w:rsid w:val="0091119B"/>
    <w:rsid w:val="0091133D"/>
    <w:rsid w:val="009113D4"/>
    <w:rsid w:val="00911409"/>
    <w:rsid w:val="009115D5"/>
    <w:rsid w:val="0091174C"/>
    <w:rsid w:val="009123A4"/>
    <w:rsid w:val="009125DA"/>
    <w:rsid w:val="0091273C"/>
    <w:rsid w:val="0091279E"/>
    <w:rsid w:val="00912869"/>
    <w:rsid w:val="009129AA"/>
    <w:rsid w:val="00913021"/>
    <w:rsid w:val="0091311E"/>
    <w:rsid w:val="0091323F"/>
    <w:rsid w:val="0091337D"/>
    <w:rsid w:val="0091367C"/>
    <w:rsid w:val="00913970"/>
    <w:rsid w:val="00914116"/>
    <w:rsid w:val="00914117"/>
    <w:rsid w:val="00914498"/>
    <w:rsid w:val="00914895"/>
    <w:rsid w:val="009148CA"/>
    <w:rsid w:val="00914969"/>
    <w:rsid w:val="00914C5F"/>
    <w:rsid w:val="00914F05"/>
    <w:rsid w:val="0091537C"/>
    <w:rsid w:val="009159BD"/>
    <w:rsid w:val="00915F15"/>
    <w:rsid w:val="00915FF8"/>
    <w:rsid w:val="00916C18"/>
    <w:rsid w:val="009173B3"/>
    <w:rsid w:val="00917920"/>
    <w:rsid w:val="00917B5E"/>
    <w:rsid w:val="00917DA6"/>
    <w:rsid w:val="009205B0"/>
    <w:rsid w:val="009207B9"/>
    <w:rsid w:val="009208F1"/>
    <w:rsid w:val="00920987"/>
    <w:rsid w:val="009211A2"/>
    <w:rsid w:val="00921316"/>
    <w:rsid w:val="00921607"/>
    <w:rsid w:val="00921B50"/>
    <w:rsid w:val="0092230E"/>
    <w:rsid w:val="009225DE"/>
    <w:rsid w:val="0092297E"/>
    <w:rsid w:val="00922E4F"/>
    <w:rsid w:val="009230CC"/>
    <w:rsid w:val="00923234"/>
    <w:rsid w:val="00923658"/>
    <w:rsid w:val="00923E83"/>
    <w:rsid w:val="009245C5"/>
    <w:rsid w:val="009247DC"/>
    <w:rsid w:val="00924D20"/>
    <w:rsid w:val="009251F0"/>
    <w:rsid w:val="009253FD"/>
    <w:rsid w:val="00925B5F"/>
    <w:rsid w:val="009260E6"/>
    <w:rsid w:val="009261F4"/>
    <w:rsid w:val="00927323"/>
    <w:rsid w:val="009274F0"/>
    <w:rsid w:val="0092750A"/>
    <w:rsid w:val="00927BA3"/>
    <w:rsid w:val="00930538"/>
    <w:rsid w:val="00930F33"/>
    <w:rsid w:val="009313FB"/>
    <w:rsid w:val="009316FA"/>
    <w:rsid w:val="0093189C"/>
    <w:rsid w:val="00931995"/>
    <w:rsid w:val="00931EBC"/>
    <w:rsid w:val="009323A9"/>
    <w:rsid w:val="00932425"/>
    <w:rsid w:val="0093244B"/>
    <w:rsid w:val="0093274E"/>
    <w:rsid w:val="00932DAB"/>
    <w:rsid w:val="009330D3"/>
    <w:rsid w:val="009331D5"/>
    <w:rsid w:val="0093360E"/>
    <w:rsid w:val="00933923"/>
    <w:rsid w:val="00933F33"/>
    <w:rsid w:val="009341C4"/>
    <w:rsid w:val="0093482A"/>
    <w:rsid w:val="00935324"/>
    <w:rsid w:val="00935626"/>
    <w:rsid w:val="00935B99"/>
    <w:rsid w:val="00935C1D"/>
    <w:rsid w:val="00936057"/>
    <w:rsid w:val="0093676F"/>
    <w:rsid w:val="0093691F"/>
    <w:rsid w:val="00936D4B"/>
    <w:rsid w:val="00936FB7"/>
    <w:rsid w:val="00937AE9"/>
    <w:rsid w:val="00937D78"/>
    <w:rsid w:val="00940522"/>
    <w:rsid w:val="00940A6D"/>
    <w:rsid w:val="00940B48"/>
    <w:rsid w:val="00940B7E"/>
    <w:rsid w:val="00940CA0"/>
    <w:rsid w:val="009412BC"/>
    <w:rsid w:val="00941330"/>
    <w:rsid w:val="00941FCA"/>
    <w:rsid w:val="009424B5"/>
    <w:rsid w:val="00942C15"/>
    <w:rsid w:val="00942FDA"/>
    <w:rsid w:val="009432F6"/>
    <w:rsid w:val="0094359D"/>
    <w:rsid w:val="00943756"/>
    <w:rsid w:val="00943AF0"/>
    <w:rsid w:val="00943DD9"/>
    <w:rsid w:val="00943E67"/>
    <w:rsid w:val="0094418A"/>
    <w:rsid w:val="00944C93"/>
    <w:rsid w:val="00944E7E"/>
    <w:rsid w:val="00944F87"/>
    <w:rsid w:val="00945053"/>
    <w:rsid w:val="0094552D"/>
    <w:rsid w:val="00945974"/>
    <w:rsid w:val="00945DF1"/>
    <w:rsid w:val="00946284"/>
    <w:rsid w:val="009463BB"/>
    <w:rsid w:val="00946511"/>
    <w:rsid w:val="009465AC"/>
    <w:rsid w:val="0094667A"/>
    <w:rsid w:val="00946882"/>
    <w:rsid w:val="00946AC8"/>
    <w:rsid w:val="00946F29"/>
    <w:rsid w:val="00947075"/>
    <w:rsid w:val="0094766F"/>
    <w:rsid w:val="00947DCF"/>
    <w:rsid w:val="00947E59"/>
    <w:rsid w:val="00947F65"/>
    <w:rsid w:val="00947F96"/>
    <w:rsid w:val="00947FF1"/>
    <w:rsid w:val="00950180"/>
    <w:rsid w:val="00950C66"/>
    <w:rsid w:val="00951262"/>
    <w:rsid w:val="00951329"/>
    <w:rsid w:val="0095160D"/>
    <w:rsid w:val="009519DB"/>
    <w:rsid w:val="00951CA8"/>
    <w:rsid w:val="00952C1C"/>
    <w:rsid w:val="009530CC"/>
    <w:rsid w:val="0095318A"/>
    <w:rsid w:val="00953324"/>
    <w:rsid w:val="00953DE0"/>
    <w:rsid w:val="00953F2E"/>
    <w:rsid w:val="00954069"/>
    <w:rsid w:val="009544BE"/>
    <w:rsid w:val="00954E4F"/>
    <w:rsid w:val="00954F94"/>
    <w:rsid w:val="009558B3"/>
    <w:rsid w:val="00955B6F"/>
    <w:rsid w:val="00955BD3"/>
    <w:rsid w:val="00955BDD"/>
    <w:rsid w:val="00955F58"/>
    <w:rsid w:val="00956E17"/>
    <w:rsid w:val="00956FF6"/>
    <w:rsid w:val="009574ED"/>
    <w:rsid w:val="0095779F"/>
    <w:rsid w:val="00957B27"/>
    <w:rsid w:val="00957B51"/>
    <w:rsid w:val="00957EC8"/>
    <w:rsid w:val="00960047"/>
    <w:rsid w:val="00960E6E"/>
    <w:rsid w:val="00960EFD"/>
    <w:rsid w:val="0096116B"/>
    <w:rsid w:val="0096126F"/>
    <w:rsid w:val="009616B5"/>
    <w:rsid w:val="00961A13"/>
    <w:rsid w:val="00961F4D"/>
    <w:rsid w:val="00962BC6"/>
    <w:rsid w:val="00963633"/>
    <w:rsid w:val="009638EF"/>
    <w:rsid w:val="00963C18"/>
    <w:rsid w:val="009642FE"/>
    <w:rsid w:val="009643F1"/>
    <w:rsid w:val="009646CA"/>
    <w:rsid w:val="00964897"/>
    <w:rsid w:val="00964D66"/>
    <w:rsid w:val="009652C5"/>
    <w:rsid w:val="00965331"/>
    <w:rsid w:val="0096557D"/>
    <w:rsid w:val="009662F7"/>
    <w:rsid w:val="0096662F"/>
    <w:rsid w:val="0096679A"/>
    <w:rsid w:val="00966F51"/>
    <w:rsid w:val="009670E1"/>
    <w:rsid w:val="00967419"/>
    <w:rsid w:val="00970333"/>
    <w:rsid w:val="009703D7"/>
    <w:rsid w:val="009705B6"/>
    <w:rsid w:val="00970702"/>
    <w:rsid w:val="00970A9A"/>
    <w:rsid w:val="00970B65"/>
    <w:rsid w:val="00970C55"/>
    <w:rsid w:val="00970C70"/>
    <w:rsid w:val="00971201"/>
    <w:rsid w:val="00971448"/>
    <w:rsid w:val="009716E8"/>
    <w:rsid w:val="00971BEB"/>
    <w:rsid w:val="00971C78"/>
    <w:rsid w:val="00971E89"/>
    <w:rsid w:val="00972094"/>
    <w:rsid w:val="0097233C"/>
    <w:rsid w:val="0097246C"/>
    <w:rsid w:val="009726F3"/>
    <w:rsid w:val="009729A6"/>
    <w:rsid w:val="00973517"/>
    <w:rsid w:val="00973659"/>
    <w:rsid w:val="009738D4"/>
    <w:rsid w:val="009748E4"/>
    <w:rsid w:val="00974FF5"/>
    <w:rsid w:val="0097524E"/>
    <w:rsid w:val="009758DB"/>
    <w:rsid w:val="00975CCA"/>
    <w:rsid w:val="00975FD5"/>
    <w:rsid w:val="009767A2"/>
    <w:rsid w:val="00976FAE"/>
    <w:rsid w:val="009773EC"/>
    <w:rsid w:val="00977467"/>
    <w:rsid w:val="00977F30"/>
    <w:rsid w:val="009801F8"/>
    <w:rsid w:val="00980634"/>
    <w:rsid w:val="0098088F"/>
    <w:rsid w:val="0098159F"/>
    <w:rsid w:val="00981721"/>
    <w:rsid w:val="00981E65"/>
    <w:rsid w:val="00982CDE"/>
    <w:rsid w:val="00983481"/>
    <w:rsid w:val="00983ABE"/>
    <w:rsid w:val="00984202"/>
    <w:rsid w:val="0098428E"/>
    <w:rsid w:val="009846D2"/>
    <w:rsid w:val="009846E9"/>
    <w:rsid w:val="00984FD0"/>
    <w:rsid w:val="009853CC"/>
    <w:rsid w:val="00985428"/>
    <w:rsid w:val="0098548F"/>
    <w:rsid w:val="00985BD9"/>
    <w:rsid w:val="00985DF6"/>
    <w:rsid w:val="00985F03"/>
    <w:rsid w:val="00986651"/>
    <w:rsid w:val="009876D5"/>
    <w:rsid w:val="009878C3"/>
    <w:rsid w:val="00987A0B"/>
    <w:rsid w:val="00987C11"/>
    <w:rsid w:val="00987D66"/>
    <w:rsid w:val="009907A8"/>
    <w:rsid w:val="009907C7"/>
    <w:rsid w:val="00990872"/>
    <w:rsid w:val="009909D7"/>
    <w:rsid w:val="00990A31"/>
    <w:rsid w:val="009914A7"/>
    <w:rsid w:val="009916D3"/>
    <w:rsid w:val="00991D29"/>
    <w:rsid w:val="00991F60"/>
    <w:rsid w:val="00992156"/>
    <w:rsid w:val="00992369"/>
    <w:rsid w:val="009923B1"/>
    <w:rsid w:val="00992531"/>
    <w:rsid w:val="00992542"/>
    <w:rsid w:val="00992699"/>
    <w:rsid w:val="00992885"/>
    <w:rsid w:val="009929D0"/>
    <w:rsid w:val="00992D31"/>
    <w:rsid w:val="00992EC7"/>
    <w:rsid w:val="00992F5A"/>
    <w:rsid w:val="00993091"/>
    <w:rsid w:val="009934EA"/>
    <w:rsid w:val="009935FE"/>
    <w:rsid w:val="00993824"/>
    <w:rsid w:val="00993CF4"/>
    <w:rsid w:val="00993EAD"/>
    <w:rsid w:val="00994146"/>
    <w:rsid w:val="009941A7"/>
    <w:rsid w:val="00994BDF"/>
    <w:rsid w:val="00994BEA"/>
    <w:rsid w:val="009954B9"/>
    <w:rsid w:val="00995CD3"/>
    <w:rsid w:val="00995D40"/>
    <w:rsid w:val="00995EC0"/>
    <w:rsid w:val="0099600D"/>
    <w:rsid w:val="00996045"/>
    <w:rsid w:val="0099604E"/>
    <w:rsid w:val="0099620D"/>
    <w:rsid w:val="00996536"/>
    <w:rsid w:val="00996591"/>
    <w:rsid w:val="00997032"/>
    <w:rsid w:val="00997244"/>
    <w:rsid w:val="00997ECC"/>
    <w:rsid w:val="00997F99"/>
    <w:rsid w:val="009A011F"/>
    <w:rsid w:val="009A09BE"/>
    <w:rsid w:val="009A0E2C"/>
    <w:rsid w:val="009A113F"/>
    <w:rsid w:val="009A13B8"/>
    <w:rsid w:val="009A170E"/>
    <w:rsid w:val="009A1CE9"/>
    <w:rsid w:val="009A1DF9"/>
    <w:rsid w:val="009A1F91"/>
    <w:rsid w:val="009A21FC"/>
    <w:rsid w:val="009A2276"/>
    <w:rsid w:val="009A2601"/>
    <w:rsid w:val="009A2AEA"/>
    <w:rsid w:val="009A2B68"/>
    <w:rsid w:val="009A2D49"/>
    <w:rsid w:val="009A3665"/>
    <w:rsid w:val="009A36E9"/>
    <w:rsid w:val="009A3999"/>
    <w:rsid w:val="009A4975"/>
    <w:rsid w:val="009A4C35"/>
    <w:rsid w:val="009A4F97"/>
    <w:rsid w:val="009A5808"/>
    <w:rsid w:val="009A5BE0"/>
    <w:rsid w:val="009A5D73"/>
    <w:rsid w:val="009A5F5B"/>
    <w:rsid w:val="009A6BD8"/>
    <w:rsid w:val="009A6F7C"/>
    <w:rsid w:val="009A73C3"/>
    <w:rsid w:val="009A74AE"/>
    <w:rsid w:val="009A793D"/>
    <w:rsid w:val="009B0135"/>
    <w:rsid w:val="009B030D"/>
    <w:rsid w:val="009B0338"/>
    <w:rsid w:val="009B119F"/>
    <w:rsid w:val="009B1C2E"/>
    <w:rsid w:val="009B22DC"/>
    <w:rsid w:val="009B2932"/>
    <w:rsid w:val="009B2B25"/>
    <w:rsid w:val="009B2DE3"/>
    <w:rsid w:val="009B2EEC"/>
    <w:rsid w:val="009B2FA6"/>
    <w:rsid w:val="009B2FFC"/>
    <w:rsid w:val="009B33D3"/>
    <w:rsid w:val="009B3987"/>
    <w:rsid w:val="009B3C7A"/>
    <w:rsid w:val="009B4237"/>
    <w:rsid w:val="009B435D"/>
    <w:rsid w:val="009B576B"/>
    <w:rsid w:val="009B5BC4"/>
    <w:rsid w:val="009B5D2F"/>
    <w:rsid w:val="009B6017"/>
    <w:rsid w:val="009B74D3"/>
    <w:rsid w:val="009B7B75"/>
    <w:rsid w:val="009B7ECA"/>
    <w:rsid w:val="009C0003"/>
    <w:rsid w:val="009C0703"/>
    <w:rsid w:val="009C081C"/>
    <w:rsid w:val="009C1107"/>
    <w:rsid w:val="009C17A0"/>
    <w:rsid w:val="009C17E5"/>
    <w:rsid w:val="009C1A32"/>
    <w:rsid w:val="009C1C25"/>
    <w:rsid w:val="009C2787"/>
    <w:rsid w:val="009C2906"/>
    <w:rsid w:val="009C302E"/>
    <w:rsid w:val="009C367A"/>
    <w:rsid w:val="009C39A5"/>
    <w:rsid w:val="009C3B64"/>
    <w:rsid w:val="009C3CEA"/>
    <w:rsid w:val="009C3FB4"/>
    <w:rsid w:val="009C4045"/>
    <w:rsid w:val="009C40B8"/>
    <w:rsid w:val="009C43F0"/>
    <w:rsid w:val="009C4AD3"/>
    <w:rsid w:val="009C4BF6"/>
    <w:rsid w:val="009C4E5A"/>
    <w:rsid w:val="009C50BC"/>
    <w:rsid w:val="009C5789"/>
    <w:rsid w:val="009C5EA7"/>
    <w:rsid w:val="009C5EF6"/>
    <w:rsid w:val="009C6026"/>
    <w:rsid w:val="009C608C"/>
    <w:rsid w:val="009C6D11"/>
    <w:rsid w:val="009C6E1A"/>
    <w:rsid w:val="009C75F5"/>
    <w:rsid w:val="009C7622"/>
    <w:rsid w:val="009C7851"/>
    <w:rsid w:val="009C79F2"/>
    <w:rsid w:val="009C7ACC"/>
    <w:rsid w:val="009D0106"/>
    <w:rsid w:val="009D02FF"/>
    <w:rsid w:val="009D0722"/>
    <w:rsid w:val="009D1284"/>
    <w:rsid w:val="009D12D2"/>
    <w:rsid w:val="009D1432"/>
    <w:rsid w:val="009D153D"/>
    <w:rsid w:val="009D1672"/>
    <w:rsid w:val="009D17C9"/>
    <w:rsid w:val="009D191A"/>
    <w:rsid w:val="009D1939"/>
    <w:rsid w:val="009D1A30"/>
    <w:rsid w:val="009D1CB7"/>
    <w:rsid w:val="009D1F67"/>
    <w:rsid w:val="009D204A"/>
    <w:rsid w:val="009D2367"/>
    <w:rsid w:val="009D30EE"/>
    <w:rsid w:val="009D374F"/>
    <w:rsid w:val="009D3B80"/>
    <w:rsid w:val="009D400A"/>
    <w:rsid w:val="009D41A2"/>
    <w:rsid w:val="009D46CB"/>
    <w:rsid w:val="009D49B1"/>
    <w:rsid w:val="009D5245"/>
    <w:rsid w:val="009D56BE"/>
    <w:rsid w:val="009D5A9D"/>
    <w:rsid w:val="009D5EA6"/>
    <w:rsid w:val="009D5F9F"/>
    <w:rsid w:val="009D5FCF"/>
    <w:rsid w:val="009D6083"/>
    <w:rsid w:val="009D6266"/>
    <w:rsid w:val="009D6303"/>
    <w:rsid w:val="009D6B6A"/>
    <w:rsid w:val="009D70E9"/>
    <w:rsid w:val="009D7379"/>
    <w:rsid w:val="009D775A"/>
    <w:rsid w:val="009D7799"/>
    <w:rsid w:val="009D7B50"/>
    <w:rsid w:val="009D7BCA"/>
    <w:rsid w:val="009E0027"/>
    <w:rsid w:val="009E0213"/>
    <w:rsid w:val="009E02A7"/>
    <w:rsid w:val="009E0811"/>
    <w:rsid w:val="009E0BC4"/>
    <w:rsid w:val="009E105E"/>
    <w:rsid w:val="009E1103"/>
    <w:rsid w:val="009E1562"/>
    <w:rsid w:val="009E159A"/>
    <w:rsid w:val="009E18C5"/>
    <w:rsid w:val="009E1988"/>
    <w:rsid w:val="009E19BA"/>
    <w:rsid w:val="009E1A12"/>
    <w:rsid w:val="009E20FE"/>
    <w:rsid w:val="009E2439"/>
    <w:rsid w:val="009E2F39"/>
    <w:rsid w:val="009E3A10"/>
    <w:rsid w:val="009E3D55"/>
    <w:rsid w:val="009E4377"/>
    <w:rsid w:val="009E4378"/>
    <w:rsid w:val="009E44BF"/>
    <w:rsid w:val="009E4D5D"/>
    <w:rsid w:val="009E581F"/>
    <w:rsid w:val="009E5B53"/>
    <w:rsid w:val="009E5BE4"/>
    <w:rsid w:val="009E5CA5"/>
    <w:rsid w:val="009E6F69"/>
    <w:rsid w:val="009E7306"/>
    <w:rsid w:val="009E74AA"/>
    <w:rsid w:val="009E74CE"/>
    <w:rsid w:val="009E78B9"/>
    <w:rsid w:val="009E7C50"/>
    <w:rsid w:val="009E7D46"/>
    <w:rsid w:val="009F024F"/>
    <w:rsid w:val="009F0948"/>
    <w:rsid w:val="009F0A22"/>
    <w:rsid w:val="009F0BAF"/>
    <w:rsid w:val="009F0C41"/>
    <w:rsid w:val="009F0DB4"/>
    <w:rsid w:val="009F0FE0"/>
    <w:rsid w:val="009F1903"/>
    <w:rsid w:val="009F1BDF"/>
    <w:rsid w:val="009F1C0E"/>
    <w:rsid w:val="009F2111"/>
    <w:rsid w:val="009F2439"/>
    <w:rsid w:val="009F2937"/>
    <w:rsid w:val="009F2AA2"/>
    <w:rsid w:val="009F2E59"/>
    <w:rsid w:val="009F35BB"/>
    <w:rsid w:val="009F3E1D"/>
    <w:rsid w:val="009F3F63"/>
    <w:rsid w:val="009F4109"/>
    <w:rsid w:val="009F437A"/>
    <w:rsid w:val="009F4A4C"/>
    <w:rsid w:val="009F4D62"/>
    <w:rsid w:val="009F64C2"/>
    <w:rsid w:val="009F7366"/>
    <w:rsid w:val="009F757C"/>
    <w:rsid w:val="009F7E3E"/>
    <w:rsid w:val="00A0038F"/>
    <w:rsid w:val="00A0042B"/>
    <w:rsid w:val="00A00BEA"/>
    <w:rsid w:val="00A00E91"/>
    <w:rsid w:val="00A00F8F"/>
    <w:rsid w:val="00A012B3"/>
    <w:rsid w:val="00A0134D"/>
    <w:rsid w:val="00A016D9"/>
    <w:rsid w:val="00A01747"/>
    <w:rsid w:val="00A020C2"/>
    <w:rsid w:val="00A020C6"/>
    <w:rsid w:val="00A0269A"/>
    <w:rsid w:val="00A02F8D"/>
    <w:rsid w:val="00A03366"/>
    <w:rsid w:val="00A038A9"/>
    <w:rsid w:val="00A039E1"/>
    <w:rsid w:val="00A03B52"/>
    <w:rsid w:val="00A041D3"/>
    <w:rsid w:val="00A04CB3"/>
    <w:rsid w:val="00A055B0"/>
    <w:rsid w:val="00A05864"/>
    <w:rsid w:val="00A05969"/>
    <w:rsid w:val="00A05F14"/>
    <w:rsid w:val="00A0644B"/>
    <w:rsid w:val="00A06644"/>
    <w:rsid w:val="00A06817"/>
    <w:rsid w:val="00A06AB6"/>
    <w:rsid w:val="00A06B3A"/>
    <w:rsid w:val="00A06B8D"/>
    <w:rsid w:val="00A06FEC"/>
    <w:rsid w:val="00A07E69"/>
    <w:rsid w:val="00A07EA9"/>
    <w:rsid w:val="00A07F7C"/>
    <w:rsid w:val="00A10091"/>
    <w:rsid w:val="00A1023D"/>
    <w:rsid w:val="00A106DA"/>
    <w:rsid w:val="00A10FF4"/>
    <w:rsid w:val="00A114B4"/>
    <w:rsid w:val="00A1161D"/>
    <w:rsid w:val="00A11685"/>
    <w:rsid w:val="00A117F2"/>
    <w:rsid w:val="00A11900"/>
    <w:rsid w:val="00A11A14"/>
    <w:rsid w:val="00A11B35"/>
    <w:rsid w:val="00A1285A"/>
    <w:rsid w:val="00A13621"/>
    <w:rsid w:val="00A13923"/>
    <w:rsid w:val="00A13AEC"/>
    <w:rsid w:val="00A13EA9"/>
    <w:rsid w:val="00A13F74"/>
    <w:rsid w:val="00A144C5"/>
    <w:rsid w:val="00A144E3"/>
    <w:rsid w:val="00A14B31"/>
    <w:rsid w:val="00A15AA9"/>
    <w:rsid w:val="00A164CB"/>
    <w:rsid w:val="00A169AE"/>
    <w:rsid w:val="00A1716B"/>
    <w:rsid w:val="00A17C66"/>
    <w:rsid w:val="00A17DE4"/>
    <w:rsid w:val="00A20328"/>
    <w:rsid w:val="00A203AD"/>
    <w:rsid w:val="00A20BDD"/>
    <w:rsid w:val="00A20DAD"/>
    <w:rsid w:val="00A20EEE"/>
    <w:rsid w:val="00A20F9F"/>
    <w:rsid w:val="00A21415"/>
    <w:rsid w:val="00A21979"/>
    <w:rsid w:val="00A219BD"/>
    <w:rsid w:val="00A22137"/>
    <w:rsid w:val="00A22722"/>
    <w:rsid w:val="00A22780"/>
    <w:rsid w:val="00A22EBE"/>
    <w:rsid w:val="00A23DB8"/>
    <w:rsid w:val="00A240F3"/>
    <w:rsid w:val="00A24428"/>
    <w:rsid w:val="00A24861"/>
    <w:rsid w:val="00A24B00"/>
    <w:rsid w:val="00A25194"/>
    <w:rsid w:val="00A25376"/>
    <w:rsid w:val="00A257A9"/>
    <w:rsid w:val="00A25D60"/>
    <w:rsid w:val="00A26088"/>
    <w:rsid w:val="00A26223"/>
    <w:rsid w:val="00A26472"/>
    <w:rsid w:val="00A2658B"/>
    <w:rsid w:val="00A2666F"/>
    <w:rsid w:val="00A267E6"/>
    <w:rsid w:val="00A26B56"/>
    <w:rsid w:val="00A270F2"/>
    <w:rsid w:val="00A275F5"/>
    <w:rsid w:val="00A305F6"/>
    <w:rsid w:val="00A3256B"/>
    <w:rsid w:val="00A3348D"/>
    <w:rsid w:val="00A33B03"/>
    <w:rsid w:val="00A33F1C"/>
    <w:rsid w:val="00A34905"/>
    <w:rsid w:val="00A34B34"/>
    <w:rsid w:val="00A34B45"/>
    <w:rsid w:val="00A34B4E"/>
    <w:rsid w:val="00A34BDA"/>
    <w:rsid w:val="00A3592D"/>
    <w:rsid w:val="00A35B6B"/>
    <w:rsid w:val="00A36119"/>
    <w:rsid w:val="00A362D9"/>
    <w:rsid w:val="00A36845"/>
    <w:rsid w:val="00A36849"/>
    <w:rsid w:val="00A369D1"/>
    <w:rsid w:val="00A37607"/>
    <w:rsid w:val="00A4038C"/>
    <w:rsid w:val="00A40888"/>
    <w:rsid w:val="00A413BA"/>
    <w:rsid w:val="00A41A9D"/>
    <w:rsid w:val="00A41BF5"/>
    <w:rsid w:val="00A41D5E"/>
    <w:rsid w:val="00A41D77"/>
    <w:rsid w:val="00A41DC3"/>
    <w:rsid w:val="00A41DCA"/>
    <w:rsid w:val="00A42093"/>
    <w:rsid w:val="00A422AC"/>
    <w:rsid w:val="00A42520"/>
    <w:rsid w:val="00A42713"/>
    <w:rsid w:val="00A42AB7"/>
    <w:rsid w:val="00A42AC3"/>
    <w:rsid w:val="00A42D96"/>
    <w:rsid w:val="00A434E9"/>
    <w:rsid w:val="00A43781"/>
    <w:rsid w:val="00A43D47"/>
    <w:rsid w:val="00A43EAB"/>
    <w:rsid w:val="00A4437D"/>
    <w:rsid w:val="00A44A30"/>
    <w:rsid w:val="00A44C38"/>
    <w:rsid w:val="00A45067"/>
    <w:rsid w:val="00A45147"/>
    <w:rsid w:val="00A46076"/>
    <w:rsid w:val="00A46979"/>
    <w:rsid w:val="00A46A7C"/>
    <w:rsid w:val="00A46CCE"/>
    <w:rsid w:val="00A46EDB"/>
    <w:rsid w:val="00A46F30"/>
    <w:rsid w:val="00A4721A"/>
    <w:rsid w:val="00A47387"/>
    <w:rsid w:val="00A4768B"/>
    <w:rsid w:val="00A476CE"/>
    <w:rsid w:val="00A47B81"/>
    <w:rsid w:val="00A47C88"/>
    <w:rsid w:val="00A47D6A"/>
    <w:rsid w:val="00A505A9"/>
    <w:rsid w:val="00A50611"/>
    <w:rsid w:val="00A50ADC"/>
    <w:rsid w:val="00A50DA5"/>
    <w:rsid w:val="00A51059"/>
    <w:rsid w:val="00A513E9"/>
    <w:rsid w:val="00A5178D"/>
    <w:rsid w:val="00A51810"/>
    <w:rsid w:val="00A51991"/>
    <w:rsid w:val="00A51CDB"/>
    <w:rsid w:val="00A51D6C"/>
    <w:rsid w:val="00A51E1A"/>
    <w:rsid w:val="00A52137"/>
    <w:rsid w:val="00A52853"/>
    <w:rsid w:val="00A52866"/>
    <w:rsid w:val="00A529BC"/>
    <w:rsid w:val="00A52CFF"/>
    <w:rsid w:val="00A532F0"/>
    <w:rsid w:val="00A534F8"/>
    <w:rsid w:val="00A53A99"/>
    <w:rsid w:val="00A53C6C"/>
    <w:rsid w:val="00A54049"/>
    <w:rsid w:val="00A5421A"/>
    <w:rsid w:val="00A54415"/>
    <w:rsid w:val="00A5455C"/>
    <w:rsid w:val="00A546A4"/>
    <w:rsid w:val="00A5482F"/>
    <w:rsid w:val="00A54F8C"/>
    <w:rsid w:val="00A55BBB"/>
    <w:rsid w:val="00A55BE1"/>
    <w:rsid w:val="00A5619B"/>
    <w:rsid w:val="00A56359"/>
    <w:rsid w:val="00A5690D"/>
    <w:rsid w:val="00A56E5C"/>
    <w:rsid w:val="00A56F3C"/>
    <w:rsid w:val="00A571D2"/>
    <w:rsid w:val="00A57F47"/>
    <w:rsid w:val="00A601DD"/>
    <w:rsid w:val="00A605A4"/>
    <w:rsid w:val="00A60ACE"/>
    <w:rsid w:val="00A60DEE"/>
    <w:rsid w:val="00A60EF6"/>
    <w:rsid w:val="00A611D7"/>
    <w:rsid w:val="00A6170C"/>
    <w:rsid w:val="00A6177D"/>
    <w:rsid w:val="00A617D3"/>
    <w:rsid w:val="00A62163"/>
    <w:rsid w:val="00A622FA"/>
    <w:rsid w:val="00A6267E"/>
    <w:rsid w:val="00A626CC"/>
    <w:rsid w:val="00A62991"/>
    <w:rsid w:val="00A62D1A"/>
    <w:rsid w:val="00A62DE8"/>
    <w:rsid w:val="00A62E5A"/>
    <w:rsid w:val="00A62EB3"/>
    <w:rsid w:val="00A62EEA"/>
    <w:rsid w:val="00A6358D"/>
    <w:rsid w:val="00A6367D"/>
    <w:rsid w:val="00A63F85"/>
    <w:rsid w:val="00A64262"/>
    <w:rsid w:val="00A65491"/>
    <w:rsid w:val="00A656DF"/>
    <w:rsid w:val="00A65850"/>
    <w:rsid w:val="00A65C8B"/>
    <w:rsid w:val="00A66853"/>
    <w:rsid w:val="00A6687A"/>
    <w:rsid w:val="00A67460"/>
    <w:rsid w:val="00A6752C"/>
    <w:rsid w:val="00A6792E"/>
    <w:rsid w:val="00A70620"/>
    <w:rsid w:val="00A70EAF"/>
    <w:rsid w:val="00A715A4"/>
    <w:rsid w:val="00A715F4"/>
    <w:rsid w:val="00A717FB"/>
    <w:rsid w:val="00A71B1C"/>
    <w:rsid w:val="00A71DA3"/>
    <w:rsid w:val="00A7211E"/>
    <w:rsid w:val="00A72123"/>
    <w:rsid w:val="00A7349E"/>
    <w:rsid w:val="00A73560"/>
    <w:rsid w:val="00A73987"/>
    <w:rsid w:val="00A741B3"/>
    <w:rsid w:val="00A74610"/>
    <w:rsid w:val="00A74666"/>
    <w:rsid w:val="00A74876"/>
    <w:rsid w:val="00A74C98"/>
    <w:rsid w:val="00A74D6D"/>
    <w:rsid w:val="00A74DFA"/>
    <w:rsid w:val="00A756F5"/>
    <w:rsid w:val="00A75A1C"/>
    <w:rsid w:val="00A763DC"/>
    <w:rsid w:val="00A76E55"/>
    <w:rsid w:val="00A774CE"/>
    <w:rsid w:val="00A802C3"/>
    <w:rsid w:val="00A804FA"/>
    <w:rsid w:val="00A80702"/>
    <w:rsid w:val="00A8097B"/>
    <w:rsid w:val="00A80AE1"/>
    <w:rsid w:val="00A80B96"/>
    <w:rsid w:val="00A8146D"/>
    <w:rsid w:val="00A8152B"/>
    <w:rsid w:val="00A8165D"/>
    <w:rsid w:val="00A81E7F"/>
    <w:rsid w:val="00A81F41"/>
    <w:rsid w:val="00A821FC"/>
    <w:rsid w:val="00A822B3"/>
    <w:rsid w:val="00A82314"/>
    <w:rsid w:val="00A82386"/>
    <w:rsid w:val="00A8253E"/>
    <w:rsid w:val="00A82A8F"/>
    <w:rsid w:val="00A82CB2"/>
    <w:rsid w:val="00A8327D"/>
    <w:rsid w:val="00A839D5"/>
    <w:rsid w:val="00A842A8"/>
    <w:rsid w:val="00A84871"/>
    <w:rsid w:val="00A848C4"/>
    <w:rsid w:val="00A84D7A"/>
    <w:rsid w:val="00A84F65"/>
    <w:rsid w:val="00A84FF4"/>
    <w:rsid w:val="00A85181"/>
    <w:rsid w:val="00A85254"/>
    <w:rsid w:val="00A8586C"/>
    <w:rsid w:val="00A86630"/>
    <w:rsid w:val="00A86F54"/>
    <w:rsid w:val="00A86F8E"/>
    <w:rsid w:val="00A87032"/>
    <w:rsid w:val="00A87390"/>
    <w:rsid w:val="00A874A9"/>
    <w:rsid w:val="00A87AFB"/>
    <w:rsid w:val="00A87B03"/>
    <w:rsid w:val="00A904B8"/>
    <w:rsid w:val="00A90BB0"/>
    <w:rsid w:val="00A90F09"/>
    <w:rsid w:val="00A90F4F"/>
    <w:rsid w:val="00A91389"/>
    <w:rsid w:val="00A91681"/>
    <w:rsid w:val="00A91760"/>
    <w:rsid w:val="00A91785"/>
    <w:rsid w:val="00A91AEC"/>
    <w:rsid w:val="00A91C54"/>
    <w:rsid w:val="00A91E11"/>
    <w:rsid w:val="00A9227A"/>
    <w:rsid w:val="00A92623"/>
    <w:rsid w:val="00A92969"/>
    <w:rsid w:val="00A929CC"/>
    <w:rsid w:val="00A92FB3"/>
    <w:rsid w:val="00A93179"/>
    <w:rsid w:val="00A9343E"/>
    <w:rsid w:val="00A937CD"/>
    <w:rsid w:val="00A93D78"/>
    <w:rsid w:val="00A93DFD"/>
    <w:rsid w:val="00A9414D"/>
    <w:rsid w:val="00A945EB"/>
    <w:rsid w:val="00A9460F"/>
    <w:rsid w:val="00A949B1"/>
    <w:rsid w:val="00A94A52"/>
    <w:rsid w:val="00A94D15"/>
    <w:rsid w:val="00A94D61"/>
    <w:rsid w:val="00A94FFD"/>
    <w:rsid w:val="00A9509F"/>
    <w:rsid w:val="00A95509"/>
    <w:rsid w:val="00A955CE"/>
    <w:rsid w:val="00A95954"/>
    <w:rsid w:val="00A95A88"/>
    <w:rsid w:val="00A95CAB"/>
    <w:rsid w:val="00A960D7"/>
    <w:rsid w:val="00A960DD"/>
    <w:rsid w:val="00A9641C"/>
    <w:rsid w:val="00A964A9"/>
    <w:rsid w:val="00A964DD"/>
    <w:rsid w:val="00A969E4"/>
    <w:rsid w:val="00A96E28"/>
    <w:rsid w:val="00A96E89"/>
    <w:rsid w:val="00A970BD"/>
    <w:rsid w:val="00A971D7"/>
    <w:rsid w:val="00A97206"/>
    <w:rsid w:val="00A97403"/>
    <w:rsid w:val="00A97BE0"/>
    <w:rsid w:val="00A97C21"/>
    <w:rsid w:val="00A97ED3"/>
    <w:rsid w:val="00A97EEB"/>
    <w:rsid w:val="00AA0075"/>
    <w:rsid w:val="00AA00B1"/>
    <w:rsid w:val="00AA010E"/>
    <w:rsid w:val="00AA02C4"/>
    <w:rsid w:val="00AA0700"/>
    <w:rsid w:val="00AA0BF9"/>
    <w:rsid w:val="00AA0E78"/>
    <w:rsid w:val="00AA0F5E"/>
    <w:rsid w:val="00AA1335"/>
    <w:rsid w:val="00AA1440"/>
    <w:rsid w:val="00AA16DA"/>
    <w:rsid w:val="00AA1B84"/>
    <w:rsid w:val="00AA1C7A"/>
    <w:rsid w:val="00AA259B"/>
    <w:rsid w:val="00AA2A9A"/>
    <w:rsid w:val="00AA2C9C"/>
    <w:rsid w:val="00AA2DD5"/>
    <w:rsid w:val="00AA2F17"/>
    <w:rsid w:val="00AA3B0C"/>
    <w:rsid w:val="00AA3CE4"/>
    <w:rsid w:val="00AA3E59"/>
    <w:rsid w:val="00AA403A"/>
    <w:rsid w:val="00AA479A"/>
    <w:rsid w:val="00AA4D6C"/>
    <w:rsid w:val="00AA4D8A"/>
    <w:rsid w:val="00AA4DB0"/>
    <w:rsid w:val="00AA577E"/>
    <w:rsid w:val="00AA5B69"/>
    <w:rsid w:val="00AA7482"/>
    <w:rsid w:val="00AA792B"/>
    <w:rsid w:val="00AB0154"/>
    <w:rsid w:val="00AB01CB"/>
    <w:rsid w:val="00AB0957"/>
    <w:rsid w:val="00AB0A78"/>
    <w:rsid w:val="00AB0F16"/>
    <w:rsid w:val="00AB14FB"/>
    <w:rsid w:val="00AB1C36"/>
    <w:rsid w:val="00AB212C"/>
    <w:rsid w:val="00AB23E7"/>
    <w:rsid w:val="00AB297F"/>
    <w:rsid w:val="00AB2BB7"/>
    <w:rsid w:val="00AB3A96"/>
    <w:rsid w:val="00AB3C9E"/>
    <w:rsid w:val="00AB4488"/>
    <w:rsid w:val="00AB45F3"/>
    <w:rsid w:val="00AB46F5"/>
    <w:rsid w:val="00AB47AC"/>
    <w:rsid w:val="00AB47D2"/>
    <w:rsid w:val="00AB487C"/>
    <w:rsid w:val="00AB4A2E"/>
    <w:rsid w:val="00AB4D61"/>
    <w:rsid w:val="00AB5112"/>
    <w:rsid w:val="00AB5583"/>
    <w:rsid w:val="00AB5B85"/>
    <w:rsid w:val="00AB62A5"/>
    <w:rsid w:val="00AB6923"/>
    <w:rsid w:val="00AB6F2E"/>
    <w:rsid w:val="00AB6F47"/>
    <w:rsid w:val="00AB6F5F"/>
    <w:rsid w:val="00AB7140"/>
    <w:rsid w:val="00AB7A34"/>
    <w:rsid w:val="00AB7C4A"/>
    <w:rsid w:val="00AC0CDD"/>
    <w:rsid w:val="00AC1558"/>
    <w:rsid w:val="00AC15EB"/>
    <w:rsid w:val="00AC1A41"/>
    <w:rsid w:val="00AC1F22"/>
    <w:rsid w:val="00AC2518"/>
    <w:rsid w:val="00AC25F2"/>
    <w:rsid w:val="00AC33A1"/>
    <w:rsid w:val="00AC34DE"/>
    <w:rsid w:val="00AC351D"/>
    <w:rsid w:val="00AC38F7"/>
    <w:rsid w:val="00AC3CD2"/>
    <w:rsid w:val="00AC3FDA"/>
    <w:rsid w:val="00AC41BA"/>
    <w:rsid w:val="00AC49E4"/>
    <w:rsid w:val="00AC4EED"/>
    <w:rsid w:val="00AC5050"/>
    <w:rsid w:val="00AC5423"/>
    <w:rsid w:val="00AC5ABC"/>
    <w:rsid w:val="00AC61D9"/>
    <w:rsid w:val="00AC6651"/>
    <w:rsid w:val="00AC665A"/>
    <w:rsid w:val="00AC6907"/>
    <w:rsid w:val="00AC6950"/>
    <w:rsid w:val="00AC69D7"/>
    <w:rsid w:val="00AC6FBE"/>
    <w:rsid w:val="00AD044D"/>
    <w:rsid w:val="00AD04DD"/>
    <w:rsid w:val="00AD04FD"/>
    <w:rsid w:val="00AD1636"/>
    <w:rsid w:val="00AD2276"/>
    <w:rsid w:val="00AD232A"/>
    <w:rsid w:val="00AD266F"/>
    <w:rsid w:val="00AD274B"/>
    <w:rsid w:val="00AD278E"/>
    <w:rsid w:val="00AD28D3"/>
    <w:rsid w:val="00AD3536"/>
    <w:rsid w:val="00AD362E"/>
    <w:rsid w:val="00AD37EC"/>
    <w:rsid w:val="00AD38F5"/>
    <w:rsid w:val="00AD397B"/>
    <w:rsid w:val="00AD3CF7"/>
    <w:rsid w:val="00AD3DB5"/>
    <w:rsid w:val="00AD41E0"/>
    <w:rsid w:val="00AD42B5"/>
    <w:rsid w:val="00AD450F"/>
    <w:rsid w:val="00AD473A"/>
    <w:rsid w:val="00AD4767"/>
    <w:rsid w:val="00AD47C5"/>
    <w:rsid w:val="00AD4AC5"/>
    <w:rsid w:val="00AD4D87"/>
    <w:rsid w:val="00AD4D9C"/>
    <w:rsid w:val="00AD4F8D"/>
    <w:rsid w:val="00AD508D"/>
    <w:rsid w:val="00AD578B"/>
    <w:rsid w:val="00AD5BA2"/>
    <w:rsid w:val="00AD5BC0"/>
    <w:rsid w:val="00AD6617"/>
    <w:rsid w:val="00AD6BCA"/>
    <w:rsid w:val="00AD6C1C"/>
    <w:rsid w:val="00AD754B"/>
    <w:rsid w:val="00AD75A0"/>
    <w:rsid w:val="00AD7682"/>
    <w:rsid w:val="00AD76F5"/>
    <w:rsid w:val="00AD7A83"/>
    <w:rsid w:val="00AD7E80"/>
    <w:rsid w:val="00AE0132"/>
    <w:rsid w:val="00AE0144"/>
    <w:rsid w:val="00AE066D"/>
    <w:rsid w:val="00AE0C38"/>
    <w:rsid w:val="00AE0E32"/>
    <w:rsid w:val="00AE0EA7"/>
    <w:rsid w:val="00AE145C"/>
    <w:rsid w:val="00AE180B"/>
    <w:rsid w:val="00AE1901"/>
    <w:rsid w:val="00AE1F22"/>
    <w:rsid w:val="00AE1F59"/>
    <w:rsid w:val="00AE334E"/>
    <w:rsid w:val="00AE3775"/>
    <w:rsid w:val="00AE37C2"/>
    <w:rsid w:val="00AE3913"/>
    <w:rsid w:val="00AE3BF7"/>
    <w:rsid w:val="00AE4483"/>
    <w:rsid w:val="00AE4F67"/>
    <w:rsid w:val="00AE508C"/>
    <w:rsid w:val="00AE5514"/>
    <w:rsid w:val="00AE582E"/>
    <w:rsid w:val="00AE6433"/>
    <w:rsid w:val="00AE66F5"/>
    <w:rsid w:val="00AF0856"/>
    <w:rsid w:val="00AF0880"/>
    <w:rsid w:val="00AF0B09"/>
    <w:rsid w:val="00AF0B57"/>
    <w:rsid w:val="00AF2241"/>
    <w:rsid w:val="00AF2376"/>
    <w:rsid w:val="00AF2577"/>
    <w:rsid w:val="00AF26CF"/>
    <w:rsid w:val="00AF29AF"/>
    <w:rsid w:val="00AF29F2"/>
    <w:rsid w:val="00AF2B7F"/>
    <w:rsid w:val="00AF2D4B"/>
    <w:rsid w:val="00AF3722"/>
    <w:rsid w:val="00AF3F22"/>
    <w:rsid w:val="00AF41FB"/>
    <w:rsid w:val="00AF4284"/>
    <w:rsid w:val="00AF42BA"/>
    <w:rsid w:val="00AF65C1"/>
    <w:rsid w:val="00AF6AC2"/>
    <w:rsid w:val="00AF7244"/>
    <w:rsid w:val="00AF7317"/>
    <w:rsid w:val="00AF780A"/>
    <w:rsid w:val="00AF7BA6"/>
    <w:rsid w:val="00AF7CFC"/>
    <w:rsid w:val="00B005EF"/>
    <w:rsid w:val="00B00A1F"/>
    <w:rsid w:val="00B01268"/>
    <w:rsid w:val="00B0145F"/>
    <w:rsid w:val="00B01E3C"/>
    <w:rsid w:val="00B023C7"/>
    <w:rsid w:val="00B03405"/>
    <w:rsid w:val="00B03469"/>
    <w:rsid w:val="00B0416B"/>
    <w:rsid w:val="00B04715"/>
    <w:rsid w:val="00B0575C"/>
    <w:rsid w:val="00B05C98"/>
    <w:rsid w:val="00B05E67"/>
    <w:rsid w:val="00B06322"/>
    <w:rsid w:val="00B06720"/>
    <w:rsid w:val="00B0695C"/>
    <w:rsid w:val="00B0742D"/>
    <w:rsid w:val="00B074D1"/>
    <w:rsid w:val="00B077DA"/>
    <w:rsid w:val="00B07B70"/>
    <w:rsid w:val="00B07BEC"/>
    <w:rsid w:val="00B07D46"/>
    <w:rsid w:val="00B10462"/>
    <w:rsid w:val="00B104D1"/>
    <w:rsid w:val="00B105C1"/>
    <w:rsid w:val="00B10EA3"/>
    <w:rsid w:val="00B10EE2"/>
    <w:rsid w:val="00B11CC5"/>
    <w:rsid w:val="00B1242C"/>
    <w:rsid w:val="00B12571"/>
    <w:rsid w:val="00B12761"/>
    <w:rsid w:val="00B12B25"/>
    <w:rsid w:val="00B12D58"/>
    <w:rsid w:val="00B12EC4"/>
    <w:rsid w:val="00B13412"/>
    <w:rsid w:val="00B1414D"/>
    <w:rsid w:val="00B14214"/>
    <w:rsid w:val="00B1421E"/>
    <w:rsid w:val="00B143F1"/>
    <w:rsid w:val="00B14BCA"/>
    <w:rsid w:val="00B14FAD"/>
    <w:rsid w:val="00B15487"/>
    <w:rsid w:val="00B158A5"/>
    <w:rsid w:val="00B15907"/>
    <w:rsid w:val="00B15AC5"/>
    <w:rsid w:val="00B15BF8"/>
    <w:rsid w:val="00B1605D"/>
    <w:rsid w:val="00B161DB"/>
    <w:rsid w:val="00B165F2"/>
    <w:rsid w:val="00B16B3A"/>
    <w:rsid w:val="00B16F48"/>
    <w:rsid w:val="00B179F8"/>
    <w:rsid w:val="00B17B90"/>
    <w:rsid w:val="00B17C6F"/>
    <w:rsid w:val="00B2023A"/>
    <w:rsid w:val="00B2029C"/>
    <w:rsid w:val="00B202B4"/>
    <w:rsid w:val="00B205DF"/>
    <w:rsid w:val="00B2064C"/>
    <w:rsid w:val="00B2092E"/>
    <w:rsid w:val="00B20ABA"/>
    <w:rsid w:val="00B210E4"/>
    <w:rsid w:val="00B2153B"/>
    <w:rsid w:val="00B219E0"/>
    <w:rsid w:val="00B21BF9"/>
    <w:rsid w:val="00B21D65"/>
    <w:rsid w:val="00B22259"/>
    <w:rsid w:val="00B227C5"/>
    <w:rsid w:val="00B22ADA"/>
    <w:rsid w:val="00B230B6"/>
    <w:rsid w:val="00B23249"/>
    <w:rsid w:val="00B23BDC"/>
    <w:rsid w:val="00B23CC7"/>
    <w:rsid w:val="00B23D83"/>
    <w:rsid w:val="00B2407D"/>
    <w:rsid w:val="00B241A3"/>
    <w:rsid w:val="00B24895"/>
    <w:rsid w:val="00B24AAA"/>
    <w:rsid w:val="00B24BDD"/>
    <w:rsid w:val="00B24DE4"/>
    <w:rsid w:val="00B255C6"/>
    <w:rsid w:val="00B25B38"/>
    <w:rsid w:val="00B25DD7"/>
    <w:rsid w:val="00B25F07"/>
    <w:rsid w:val="00B26C7C"/>
    <w:rsid w:val="00B26D73"/>
    <w:rsid w:val="00B27202"/>
    <w:rsid w:val="00B27250"/>
    <w:rsid w:val="00B27426"/>
    <w:rsid w:val="00B274F0"/>
    <w:rsid w:val="00B27E42"/>
    <w:rsid w:val="00B301FD"/>
    <w:rsid w:val="00B30208"/>
    <w:rsid w:val="00B315BB"/>
    <w:rsid w:val="00B31E7E"/>
    <w:rsid w:val="00B3219C"/>
    <w:rsid w:val="00B32229"/>
    <w:rsid w:val="00B326D2"/>
    <w:rsid w:val="00B32E06"/>
    <w:rsid w:val="00B32ECC"/>
    <w:rsid w:val="00B33C90"/>
    <w:rsid w:val="00B33F2D"/>
    <w:rsid w:val="00B340D5"/>
    <w:rsid w:val="00B34C67"/>
    <w:rsid w:val="00B35624"/>
    <w:rsid w:val="00B3620D"/>
    <w:rsid w:val="00B3657C"/>
    <w:rsid w:val="00B36661"/>
    <w:rsid w:val="00B368B9"/>
    <w:rsid w:val="00B36BF4"/>
    <w:rsid w:val="00B36EB2"/>
    <w:rsid w:val="00B3731E"/>
    <w:rsid w:val="00B37B42"/>
    <w:rsid w:val="00B37E2C"/>
    <w:rsid w:val="00B40395"/>
    <w:rsid w:val="00B40802"/>
    <w:rsid w:val="00B40880"/>
    <w:rsid w:val="00B40D1A"/>
    <w:rsid w:val="00B40D90"/>
    <w:rsid w:val="00B40E59"/>
    <w:rsid w:val="00B414E9"/>
    <w:rsid w:val="00B41BCA"/>
    <w:rsid w:val="00B41C8D"/>
    <w:rsid w:val="00B42363"/>
    <w:rsid w:val="00B426E5"/>
    <w:rsid w:val="00B4317C"/>
    <w:rsid w:val="00B431F2"/>
    <w:rsid w:val="00B434D7"/>
    <w:rsid w:val="00B43750"/>
    <w:rsid w:val="00B43932"/>
    <w:rsid w:val="00B439ED"/>
    <w:rsid w:val="00B43C88"/>
    <w:rsid w:val="00B43D4E"/>
    <w:rsid w:val="00B43F2F"/>
    <w:rsid w:val="00B4427D"/>
    <w:rsid w:val="00B44571"/>
    <w:rsid w:val="00B44B00"/>
    <w:rsid w:val="00B44C4C"/>
    <w:rsid w:val="00B45106"/>
    <w:rsid w:val="00B4522E"/>
    <w:rsid w:val="00B453C7"/>
    <w:rsid w:val="00B460A4"/>
    <w:rsid w:val="00B46361"/>
    <w:rsid w:val="00B467B0"/>
    <w:rsid w:val="00B467BB"/>
    <w:rsid w:val="00B46CF9"/>
    <w:rsid w:val="00B470BC"/>
    <w:rsid w:val="00B47178"/>
    <w:rsid w:val="00B472BF"/>
    <w:rsid w:val="00B477C2"/>
    <w:rsid w:val="00B477C3"/>
    <w:rsid w:val="00B5054E"/>
    <w:rsid w:val="00B50ADB"/>
    <w:rsid w:val="00B50E9C"/>
    <w:rsid w:val="00B512E0"/>
    <w:rsid w:val="00B518FF"/>
    <w:rsid w:val="00B5212C"/>
    <w:rsid w:val="00B5225D"/>
    <w:rsid w:val="00B52588"/>
    <w:rsid w:val="00B525F4"/>
    <w:rsid w:val="00B52658"/>
    <w:rsid w:val="00B52746"/>
    <w:rsid w:val="00B52C8A"/>
    <w:rsid w:val="00B53957"/>
    <w:rsid w:val="00B53DDD"/>
    <w:rsid w:val="00B54C42"/>
    <w:rsid w:val="00B54F74"/>
    <w:rsid w:val="00B5500B"/>
    <w:rsid w:val="00B5505F"/>
    <w:rsid w:val="00B559E6"/>
    <w:rsid w:val="00B55A7A"/>
    <w:rsid w:val="00B560F1"/>
    <w:rsid w:val="00B56129"/>
    <w:rsid w:val="00B56F41"/>
    <w:rsid w:val="00B57150"/>
    <w:rsid w:val="00B575F8"/>
    <w:rsid w:val="00B602B3"/>
    <w:rsid w:val="00B607E5"/>
    <w:rsid w:val="00B60D4F"/>
    <w:rsid w:val="00B616D3"/>
    <w:rsid w:val="00B61C6D"/>
    <w:rsid w:val="00B61D65"/>
    <w:rsid w:val="00B62133"/>
    <w:rsid w:val="00B6399B"/>
    <w:rsid w:val="00B6474E"/>
    <w:rsid w:val="00B6481E"/>
    <w:rsid w:val="00B6483F"/>
    <w:rsid w:val="00B65019"/>
    <w:rsid w:val="00B6533C"/>
    <w:rsid w:val="00B65834"/>
    <w:rsid w:val="00B658BB"/>
    <w:rsid w:val="00B6590E"/>
    <w:rsid w:val="00B65F37"/>
    <w:rsid w:val="00B6637E"/>
    <w:rsid w:val="00B668A4"/>
    <w:rsid w:val="00B668D0"/>
    <w:rsid w:val="00B66E06"/>
    <w:rsid w:val="00B66E81"/>
    <w:rsid w:val="00B677CE"/>
    <w:rsid w:val="00B67991"/>
    <w:rsid w:val="00B67D2D"/>
    <w:rsid w:val="00B67E22"/>
    <w:rsid w:val="00B700D2"/>
    <w:rsid w:val="00B701B7"/>
    <w:rsid w:val="00B705F3"/>
    <w:rsid w:val="00B706A5"/>
    <w:rsid w:val="00B706D0"/>
    <w:rsid w:val="00B709C7"/>
    <w:rsid w:val="00B70D2A"/>
    <w:rsid w:val="00B70F65"/>
    <w:rsid w:val="00B71C68"/>
    <w:rsid w:val="00B72228"/>
    <w:rsid w:val="00B72A8C"/>
    <w:rsid w:val="00B72BDB"/>
    <w:rsid w:val="00B736C0"/>
    <w:rsid w:val="00B73895"/>
    <w:rsid w:val="00B73CA7"/>
    <w:rsid w:val="00B74550"/>
    <w:rsid w:val="00B74572"/>
    <w:rsid w:val="00B74C63"/>
    <w:rsid w:val="00B74CE3"/>
    <w:rsid w:val="00B74ED6"/>
    <w:rsid w:val="00B74F69"/>
    <w:rsid w:val="00B752DE"/>
    <w:rsid w:val="00B75799"/>
    <w:rsid w:val="00B7579B"/>
    <w:rsid w:val="00B75CD7"/>
    <w:rsid w:val="00B75EA5"/>
    <w:rsid w:val="00B75ECC"/>
    <w:rsid w:val="00B760C1"/>
    <w:rsid w:val="00B767DF"/>
    <w:rsid w:val="00B7682B"/>
    <w:rsid w:val="00B76A15"/>
    <w:rsid w:val="00B776BD"/>
    <w:rsid w:val="00B779B6"/>
    <w:rsid w:val="00B77F9B"/>
    <w:rsid w:val="00B80CA7"/>
    <w:rsid w:val="00B81387"/>
    <w:rsid w:val="00B8140F"/>
    <w:rsid w:val="00B814DF"/>
    <w:rsid w:val="00B81554"/>
    <w:rsid w:val="00B81BDB"/>
    <w:rsid w:val="00B81DCF"/>
    <w:rsid w:val="00B8217B"/>
    <w:rsid w:val="00B82B13"/>
    <w:rsid w:val="00B82EA5"/>
    <w:rsid w:val="00B83692"/>
    <w:rsid w:val="00B836CD"/>
    <w:rsid w:val="00B8414A"/>
    <w:rsid w:val="00B842BB"/>
    <w:rsid w:val="00B84EBC"/>
    <w:rsid w:val="00B851C3"/>
    <w:rsid w:val="00B851DF"/>
    <w:rsid w:val="00B85258"/>
    <w:rsid w:val="00B8537B"/>
    <w:rsid w:val="00B8572E"/>
    <w:rsid w:val="00B85A0E"/>
    <w:rsid w:val="00B85B7E"/>
    <w:rsid w:val="00B85FD2"/>
    <w:rsid w:val="00B861E6"/>
    <w:rsid w:val="00B87E1A"/>
    <w:rsid w:val="00B905E9"/>
    <w:rsid w:val="00B908A0"/>
    <w:rsid w:val="00B90947"/>
    <w:rsid w:val="00B90B75"/>
    <w:rsid w:val="00B910CA"/>
    <w:rsid w:val="00B91E1B"/>
    <w:rsid w:val="00B920AD"/>
    <w:rsid w:val="00B92125"/>
    <w:rsid w:val="00B92686"/>
    <w:rsid w:val="00B92D17"/>
    <w:rsid w:val="00B92E81"/>
    <w:rsid w:val="00B93626"/>
    <w:rsid w:val="00B93869"/>
    <w:rsid w:val="00B93D96"/>
    <w:rsid w:val="00B93FF0"/>
    <w:rsid w:val="00B94063"/>
    <w:rsid w:val="00B944CF"/>
    <w:rsid w:val="00B94FE5"/>
    <w:rsid w:val="00B95090"/>
    <w:rsid w:val="00B95630"/>
    <w:rsid w:val="00B9573D"/>
    <w:rsid w:val="00B95BB1"/>
    <w:rsid w:val="00B9730F"/>
    <w:rsid w:val="00B97554"/>
    <w:rsid w:val="00B975A2"/>
    <w:rsid w:val="00B97646"/>
    <w:rsid w:val="00B976E9"/>
    <w:rsid w:val="00B97DF7"/>
    <w:rsid w:val="00BA08D9"/>
    <w:rsid w:val="00BA0A27"/>
    <w:rsid w:val="00BA0D56"/>
    <w:rsid w:val="00BA0F54"/>
    <w:rsid w:val="00BA197B"/>
    <w:rsid w:val="00BA1E3A"/>
    <w:rsid w:val="00BA2182"/>
    <w:rsid w:val="00BA2365"/>
    <w:rsid w:val="00BA29AD"/>
    <w:rsid w:val="00BA2D4C"/>
    <w:rsid w:val="00BA36E5"/>
    <w:rsid w:val="00BA3AAF"/>
    <w:rsid w:val="00BA46C0"/>
    <w:rsid w:val="00BA46F6"/>
    <w:rsid w:val="00BA4F45"/>
    <w:rsid w:val="00BA5ABA"/>
    <w:rsid w:val="00BA5B36"/>
    <w:rsid w:val="00BA5EDA"/>
    <w:rsid w:val="00BA620C"/>
    <w:rsid w:val="00BA62E0"/>
    <w:rsid w:val="00BA6396"/>
    <w:rsid w:val="00BA69AB"/>
    <w:rsid w:val="00BA6AC6"/>
    <w:rsid w:val="00BA7010"/>
    <w:rsid w:val="00BA70E6"/>
    <w:rsid w:val="00BA7913"/>
    <w:rsid w:val="00BA7DC4"/>
    <w:rsid w:val="00BA7F16"/>
    <w:rsid w:val="00BB040E"/>
    <w:rsid w:val="00BB1364"/>
    <w:rsid w:val="00BB1750"/>
    <w:rsid w:val="00BB1A31"/>
    <w:rsid w:val="00BB1BB4"/>
    <w:rsid w:val="00BB1DEB"/>
    <w:rsid w:val="00BB20F2"/>
    <w:rsid w:val="00BB2244"/>
    <w:rsid w:val="00BB27C4"/>
    <w:rsid w:val="00BB2E5D"/>
    <w:rsid w:val="00BB2F92"/>
    <w:rsid w:val="00BB2FBA"/>
    <w:rsid w:val="00BB3109"/>
    <w:rsid w:val="00BB36C9"/>
    <w:rsid w:val="00BB3955"/>
    <w:rsid w:val="00BB3B47"/>
    <w:rsid w:val="00BB3E39"/>
    <w:rsid w:val="00BB44DA"/>
    <w:rsid w:val="00BB4824"/>
    <w:rsid w:val="00BB4AB6"/>
    <w:rsid w:val="00BB50C7"/>
    <w:rsid w:val="00BB564E"/>
    <w:rsid w:val="00BB5BEC"/>
    <w:rsid w:val="00BB5C8C"/>
    <w:rsid w:val="00BB6061"/>
    <w:rsid w:val="00BB6445"/>
    <w:rsid w:val="00BB68F9"/>
    <w:rsid w:val="00BB6B29"/>
    <w:rsid w:val="00BB6B8E"/>
    <w:rsid w:val="00BB71C3"/>
    <w:rsid w:val="00BB73F0"/>
    <w:rsid w:val="00BB742A"/>
    <w:rsid w:val="00BB742E"/>
    <w:rsid w:val="00BB7489"/>
    <w:rsid w:val="00BB7656"/>
    <w:rsid w:val="00BB7758"/>
    <w:rsid w:val="00BB7776"/>
    <w:rsid w:val="00BB7AF4"/>
    <w:rsid w:val="00BC031F"/>
    <w:rsid w:val="00BC0499"/>
    <w:rsid w:val="00BC0879"/>
    <w:rsid w:val="00BC1786"/>
    <w:rsid w:val="00BC17D8"/>
    <w:rsid w:val="00BC2B26"/>
    <w:rsid w:val="00BC2BE3"/>
    <w:rsid w:val="00BC2DC6"/>
    <w:rsid w:val="00BC356A"/>
    <w:rsid w:val="00BC3857"/>
    <w:rsid w:val="00BC47B2"/>
    <w:rsid w:val="00BC4B87"/>
    <w:rsid w:val="00BC4D1F"/>
    <w:rsid w:val="00BC4EC7"/>
    <w:rsid w:val="00BC5748"/>
    <w:rsid w:val="00BC5A75"/>
    <w:rsid w:val="00BC5C9A"/>
    <w:rsid w:val="00BC5D4F"/>
    <w:rsid w:val="00BC5DF9"/>
    <w:rsid w:val="00BC5F8D"/>
    <w:rsid w:val="00BC618E"/>
    <w:rsid w:val="00BC61DA"/>
    <w:rsid w:val="00BC6BEF"/>
    <w:rsid w:val="00BC7290"/>
    <w:rsid w:val="00BC74A5"/>
    <w:rsid w:val="00BD01A7"/>
    <w:rsid w:val="00BD07B4"/>
    <w:rsid w:val="00BD0B39"/>
    <w:rsid w:val="00BD0D14"/>
    <w:rsid w:val="00BD15D6"/>
    <w:rsid w:val="00BD16BA"/>
    <w:rsid w:val="00BD16F1"/>
    <w:rsid w:val="00BD1956"/>
    <w:rsid w:val="00BD1F07"/>
    <w:rsid w:val="00BD2027"/>
    <w:rsid w:val="00BD24BB"/>
    <w:rsid w:val="00BD36FF"/>
    <w:rsid w:val="00BD3829"/>
    <w:rsid w:val="00BD3C86"/>
    <w:rsid w:val="00BD3DE7"/>
    <w:rsid w:val="00BD41A0"/>
    <w:rsid w:val="00BD41A2"/>
    <w:rsid w:val="00BD43A9"/>
    <w:rsid w:val="00BD43BD"/>
    <w:rsid w:val="00BD4520"/>
    <w:rsid w:val="00BD4F06"/>
    <w:rsid w:val="00BD50AB"/>
    <w:rsid w:val="00BD53E8"/>
    <w:rsid w:val="00BD5EEF"/>
    <w:rsid w:val="00BD64CA"/>
    <w:rsid w:val="00BD6508"/>
    <w:rsid w:val="00BD6782"/>
    <w:rsid w:val="00BD69FE"/>
    <w:rsid w:val="00BD6C1C"/>
    <w:rsid w:val="00BD6C4F"/>
    <w:rsid w:val="00BD6CED"/>
    <w:rsid w:val="00BD6D7E"/>
    <w:rsid w:val="00BD7026"/>
    <w:rsid w:val="00BD717C"/>
    <w:rsid w:val="00BD7324"/>
    <w:rsid w:val="00BD7658"/>
    <w:rsid w:val="00BE01D2"/>
    <w:rsid w:val="00BE0A1F"/>
    <w:rsid w:val="00BE1CB7"/>
    <w:rsid w:val="00BE2411"/>
    <w:rsid w:val="00BE2503"/>
    <w:rsid w:val="00BE250C"/>
    <w:rsid w:val="00BE2BEC"/>
    <w:rsid w:val="00BE2FC6"/>
    <w:rsid w:val="00BE332E"/>
    <w:rsid w:val="00BE3476"/>
    <w:rsid w:val="00BE35E2"/>
    <w:rsid w:val="00BE3668"/>
    <w:rsid w:val="00BE388A"/>
    <w:rsid w:val="00BE5204"/>
    <w:rsid w:val="00BE5386"/>
    <w:rsid w:val="00BE5484"/>
    <w:rsid w:val="00BE57F3"/>
    <w:rsid w:val="00BE5BF2"/>
    <w:rsid w:val="00BE5D56"/>
    <w:rsid w:val="00BE5D5B"/>
    <w:rsid w:val="00BE6021"/>
    <w:rsid w:val="00BE64C7"/>
    <w:rsid w:val="00BE6737"/>
    <w:rsid w:val="00BE68D2"/>
    <w:rsid w:val="00BE6A77"/>
    <w:rsid w:val="00BE70AC"/>
    <w:rsid w:val="00BE744C"/>
    <w:rsid w:val="00BE768C"/>
    <w:rsid w:val="00BE7DBE"/>
    <w:rsid w:val="00BE7EE5"/>
    <w:rsid w:val="00BF0253"/>
    <w:rsid w:val="00BF0542"/>
    <w:rsid w:val="00BF0691"/>
    <w:rsid w:val="00BF07F1"/>
    <w:rsid w:val="00BF0834"/>
    <w:rsid w:val="00BF0AFD"/>
    <w:rsid w:val="00BF122A"/>
    <w:rsid w:val="00BF16BA"/>
    <w:rsid w:val="00BF1747"/>
    <w:rsid w:val="00BF19E9"/>
    <w:rsid w:val="00BF1BC2"/>
    <w:rsid w:val="00BF1E43"/>
    <w:rsid w:val="00BF1FD9"/>
    <w:rsid w:val="00BF29D4"/>
    <w:rsid w:val="00BF32BA"/>
    <w:rsid w:val="00BF33A6"/>
    <w:rsid w:val="00BF36F6"/>
    <w:rsid w:val="00BF3E11"/>
    <w:rsid w:val="00BF3F01"/>
    <w:rsid w:val="00BF4DA5"/>
    <w:rsid w:val="00BF50A8"/>
    <w:rsid w:val="00BF6B9E"/>
    <w:rsid w:val="00BF7503"/>
    <w:rsid w:val="00BF7A43"/>
    <w:rsid w:val="00C00E0D"/>
    <w:rsid w:val="00C0141F"/>
    <w:rsid w:val="00C01E12"/>
    <w:rsid w:val="00C02131"/>
    <w:rsid w:val="00C02A4F"/>
    <w:rsid w:val="00C02A5D"/>
    <w:rsid w:val="00C02F7B"/>
    <w:rsid w:val="00C037CC"/>
    <w:rsid w:val="00C03F8C"/>
    <w:rsid w:val="00C04286"/>
    <w:rsid w:val="00C04571"/>
    <w:rsid w:val="00C04742"/>
    <w:rsid w:val="00C04AC3"/>
    <w:rsid w:val="00C04C38"/>
    <w:rsid w:val="00C05297"/>
    <w:rsid w:val="00C0585A"/>
    <w:rsid w:val="00C05E71"/>
    <w:rsid w:val="00C0603E"/>
    <w:rsid w:val="00C06761"/>
    <w:rsid w:val="00C06DCF"/>
    <w:rsid w:val="00C06EB3"/>
    <w:rsid w:val="00C06FA7"/>
    <w:rsid w:val="00C07758"/>
    <w:rsid w:val="00C10551"/>
    <w:rsid w:val="00C10552"/>
    <w:rsid w:val="00C106CD"/>
    <w:rsid w:val="00C10876"/>
    <w:rsid w:val="00C10AE6"/>
    <w:rsid w:val="00C110D1"/>
    <w:rsid w:val="00C111E0"/>
    <w:rsid w:val="00C11556"/>
    <w:rsid w:val="00C115EA"/>
    <w:rsid w:val="00C1176C"/>
    <w:rsid w:val="00C11822"/>
    <w:rsid w:val="00C11830"/>
    <w:rsid w:val="00C11C1C"/>
    <w:rsid w:val="00C11D9D"/>
    <w:rsid w:val="00C11DAC"/>
    <w:rsid w:val="00C1206D"/>
    <w:rsid w:val="00C126AC"/>
    <w:rsid w:val="00C12830"/>
    <w:rsid w:val="00C129AD"/>
    <w:rsid w:val="00C12C52"/>
    <w:rsid w:val="00C12FEF"/>
    <w:rsid w:val="00C1300B"/>
    <w:rsid w:val="00C13096"/>
    <w:rsid w:val="00C137C4"/>
    <w:rsid w:val="00C1452A"/>
    <w:rsid w:val="00C14DCF"/>
    <w:rsid w:val="00C14DD9"/>
    <w:rsid w:val="00C15040"/>
    <w:rsid w:val="00C15733"/>
    <w:rsid w:val="00C159EC"/>
    <w:rsid w:val="00C1631F"/>
    <w:rsid w:val="00C1646E"/>
    <w:rsid w:val="00C16608"/>
    <w:rsid w:val="00C1669E"/>
    <w:rsid w:val="00C16AE1"/>
    <w:rsid w:val="00C16BAA"/>
    <w:rsid w:val="00C16C6B"/>
    <w:rsid w:val="00C16D64"/>
    <w:rsid w:val="00C17689"/>
    <w:rsid w:val="00C17C78"/>
    <w:rsid w:val="00C17CCA"/>
    <w:rsid w:val="00C20AA9"/>
    <w:rsid w:val="00C20CB7"/>
    <w:rsid w:val="00C21845"/>
    <w:rsid w:val="00C218BC"/>
    <w:rsid w:val="00C219F0"/>
    <w:rsid w:val="00C21C29"/>
    <w:rsid w:val="00C21EFF"/>
    <w:rsid w:val="00C22026"/>
    <w:rsid w:val="00C2243B"/>
    <w:rsid w:val="00C22570"/>
    <w:rsid w:val="00C22885"/>
    <w:rsid w:val="00C22F16"/>
    <w:rsid w:val="00C23947"/>
    <w:rsid w:val="00C23BB2"/>
    <w:rsid w:val="00C2451C"/>
    <w:rsid w:val="00C248DF"/>
    <w:rsid w:val="00C25217"/>
    <w:rsid w:val="00C2524F"/>
    <w:rsid w:val="00C2584C"/>
    <w:rsid w:val="00C2671F"/>
    <w:rsid w:val="00C267D1"/>
    <w:rsid w:val="00C26909"/>
    <w:rsid w:val="00C26AEF"/>
    <w:rsid w:val="00C26FAF"/>
    <w:rsid w:val="00C271CB"/>
    <w:rsid w:val="00C275A3"/>
    <w:rsid w:val="00C27661"/>
    <w:rsid w:val="00C27E90"/>
    <w:rsid w:val="00C307D9"/>
    <w:rsid w:val="00C30934"/>
    <w:rsid w:val="00C309C3"/>
    <w:rsid w:val="00C30DB5"/>
    <w:rsid w:val="00C30DFB"/>
    <w:rsid w:val="00C317A8"/>
    <w:rsid w:val="00C3180A"/>
    <w:rsid w:val="00C32205"/>
    <w:rsid w:val="00C3224E"/>
    <w:rsid w:val="00C3237A"/>
    <w:rsid w:val="00C3278C"/>
    <w:rsid w:val="00C32A05"/>
    <w:rsid w:val="00C32F41"/>
    <w:rsid w:val="00C332A9"/>
    <w:rsid w:val="00C338C0"/>
    <w:rsid w:val="00C33F75"/>
    <w:rsid w:val="00C34548"/>
    <w:rsid w:val="00C34596"/>
    <w:rsid w:val="00C347E4"/>
    <w:rsid w:val="00C34C14"/>
    <w:rsid w:val="00C34F6A"/>
    <w:rsid w:val="00C35105"/>
    <w:rsid w:val="00C35314"/>
    <w:rsid w:val="00C35326"/>
    <w:rsid w:val="00C35986"/>
    <w:rsid w:val="00C364BF"/>
    <w:rsid w:val="00C3674B"/>
    <w:rsid w:val="00C3692B"/>
    <w:rsid w:val="00C36D18"/>
    <w:rsid w:val="00C373D3"/>
    <w:rsid w:val="00C377DE"/>
    <w:rsid w:val="00C3789D"/>
    <w:rsid w:val="00C37B55"/>
    <w:rsid w:val="00C37C68"/>
    <w:rsid w:val="00C40535"/>
    <w:rsid w:val="00C4058D"/>
    <w:rsid w:val="00C406D4"/>
    <w:rsid w:val="00C40C9C"/>
    <w:rsid w:val="00C41769"/>
    <w:rsid w:val="00C418B0"/>
    <w:rsid w:val="00C423FC"/>
    <w:rsid w:val="00C4288E"/>
    <w:rsid w:val="00C42986"/>
    <w:rsid w:val="00C42C6A"/>
    <w:rsid w:val="00C42D5A"/>
    <w:rsid w:val="00C42E81"/>
    <w:rsid w:val="00C42EA6"/>
    <w:rsid w:val="00C433DC"/>
    <w:rsid w:val="00C435BB"/>
    <w:rsid w:val="00C43843"/>
    <w:rsid w:val="00C43916"/>
    <w:rsid w:val="00C4395B"/>
    <w:rsid w:val="00C43B35"/>
    <w:rsid w:val="00C43C04"/>
    <w:rsid w:val="00C43F1C"/>
    <w:rsid w:val="00C440E8"/>
    <w:rsid w:val="00C441B3"/>
    <w:rsid w:val="00C447E1"/>
    <w:rsid w:val="00C44CAC"/>
    <w:rsid w:val="00C4545E"/>
    <w:rsid w:val="00C454AB"/>
    <w:rsid w:val="00C459B0"/>
    <w:rsid w:val="00C45AB9"/>
    <w:rsid w:val="00C45CF4"/>
    <w:rsid w:val="00C46104"/>
    <w:rsid w:val="00C465AB"/>
    <w:rsid w:val="00C4690B"/>
    <w:rsid w:val="00C46E81"/>
    <w:rsid w:val="00C46F52"/>
    <w:rsid w:val="00C47742"/>
    <w:rsid w:val="00C47CFC"/>
    <w:rsid w:val="00C502E5"/>
    <w:rsid w:val="00C50C76"/>
    <w:rsid w:val="00C5134B"/>
    <w:rsid w:val="00C518E0"/>
    <w:rsid w:val="00C51BA8"/>
    <w:rsid w:val="00C51D0F"/>
    <w:rsid w:val="00C521EF"/>
    <w:rsid w:val="00C52B80"/>
    <w:rsid w:val="00C52D2F"/>
    <w:rsid w:val="00C52F74"/>
    <w:rsid w:val="00C531AE"/>
    <w:rsid w:val="00C53924"/>
    <w:rsid w:val="00C539A2"/>
    <w:rsid w:val="00C5406F"/>
    <w:rsid w:val="00C54194"/>
    <w:rsid w:val="00C541C1"/>
    <w:rsid w:val="00C54246"/>
    <w:rsid w:val="00C54750"/>
    <w:rsid w:val="00C54751"/>
    <w:rsid w:val="00C548FB"/>
    <w:rsid w:val="00C54C67"/>
    <w:rsid w:val="00C54FFA"/>
    <w:rsid w:val="00C554D2"/>
    <w:rsid w:val="00C5565A"/>
    <w:rsid w:val="00C556EF"/>
    <w:rsid w:val="00C5571C"/>
    <w:rsid w:val="00C55CCA"/>
    <w:rsid w:val="00C55DB4"/>
    <w:rsid w:val="00C5625E"/>
    <w:rsid w:val="00C56316"/>
    <w:rsid w:val="00C563E5"/>
    <w:rsid w:val="00C565D4"/>
    <w:rsid w:val="00C5748B"/>
    <w:rsid w:val="00C57582"/>
    <w:rsid w:val="00C575D2"/>
    <w:rsid w:val="00C57AC6"/>
    <w:rsid w:val="00C57CE5"/>
    <w:rsid w:val="00C60005"/>
    <w:rsid w:val="00C600B5"/>
    <w:rsid w:val="00C61302"/>
    <w:rsid w:val="00C61562"/>
    <w:rsid w:val="00C61D96"/>
    <w:rsid w:val="00C61E7B"/>
    <w:rsid w:val="00C620BC"/>
    <w:rsid w:val="00C62286"/>
    <w:rsid w:val="00C62494"/>
    <w:rsid w:val="00C62918"/>
    <w:rsid w:val="00C63066"/>
    <w:rsid w:val="00C63096"/>
    <w:rsid w:val="00C636F7"/>
    <w:rsid w:val="00C638D5"/>
    <w:rsid w:val="00C64083"/>
    <w:rsid w:val="00C6453E"/>
    <w:rsid w:val="00C64628"/>
    <w:rsid w:val="00C65108"/>
    <w:rsid w:val="00C659C3"/>
    <w:rsid w:val="00C65B05"/>
    <w:rsid w:val="00C65C8F"/>
    <w:rsid w:val="00C66223"/>
    <w:rsid w:val="00C663A0"/>
    <w:rsid w:val="00C663A2"/>
    <w:rsid w:val="00C6670D"/>
    <w:rsid w:val="00C66A4E"/>
    <w:rsid w:val="00C66C6D"/>
    <w:rsid w:val="00C66EF1"/>
    <w:rsid w:val="00C675AB"/>
    <w:rsid w:val="00C67D41"/>
    <w:rsid w:val="00C70F64"/>
    <w:rsid w:val="00C710D0"/>
    <w:rsid w:val="00C71968"/>
    <w:rsid w:val="00C72584"/>
    <w:rsid w:val="00C73404"/>
    <w:rsid w:val="00C7376E"/>
    <w:rsid w:val="00C738F7"/>
    <w:rsid w:val="00C73B95"/>
    <w:rsid w:val="00C746FB"/>
    <w:rsid w:val="00C747A7"/>
    <w:rsid w:val="00C74C9F"/>
    <w:rsid w:val="00C74D51"/>
    <w:rsid w:val="00C751E2"/>
    <w:rsid w:val="00C7542F"/>
    <w:rsid w:val="00C7558D"/>
    <w:rsid w:val="00C755D3"/>
    <w:rsid w:val="00C75D0C"/>
    <w:rsid w:val="00C7653D"/>
    <w:rsid w:val="00C766D6"/>
    <w:rsid w:val="00C76724"/>
    <w:rsid w:val="00C76B84"/>
    <w:rsid w:val="00C7761B"/>
    <w:rsid w:val="00C7772C"/>
    <w:rsid w:val="00C77C9D"/>
    <w:rsid w:val="00C77EC1"/>
    <w:rsid w:val="00C77FBA"/>
    <w:rsid w:val="00C8002F"/>
    <w:rsid w:val="00C80216"/>
    <w:rsid w:val="00C808DF"/>
    <w:rsid w:val="00C80A98"/>
    <w:rsid w:val="00C816AB"/>
    <w:rsid w:val="00C81F4E"/>
    <w:rsid w:val="00C82900"/>
    <w:rsid w:val="00C834D9"/>
    <w:rsid w:val="00C83628"/>
    <w:rsid w:val="00C8383B"/>
    <w:rsid w:val="00C83B14"/>
    <w:rsid w:val="00C84362"/>
    <w:rsid w:val="00C844FB"/>
    <w:rsid w:val="00C8453C"/>
    <w:rsid w:val="00C8457A"/>
    <w:rsid w:val="00C84C9B"/>
    <w:rsid w:val="00C85009"/>
    <w:rsid w:val="00C85172"/>
    <w:rsid w:val="00C8533D"/>
    <w:rsid w:val="00C858EF"/>
    <w:rsid w:val="00C85C23"/>
    <w:rsid w:val="00C85CD6"/>
    <w:rsid w:val="00C85D81"/>
    <w:rsid w:val="00C8608D"/>
    <w:rsid w:val="00C86670"/>
    <w:rsid w:val="00C86796"/>
    <w:rsid w:val="00C869F7"/>
    <w:rsid w:val="00C877FC"/>
    <w:rsid w:val="00C87994"/>
    <w:rsid w:val="00C87B30"/>
    <w:rsid w:val="00C87B63"/>
    <w:rsid w:val="00C87F3E"/>
    <w:rsid w:val="00C902EE"/>
    <w:rsid w:val="00C90390"/>
    <w:rsid w:val="00C905C6"/>
    <w:rsid w:val="00C908A0"/>
    <w:rsid w:val="00C90A9A"/>
    <w:rsid w:val="00C90D8D"/>
    <w:rsid w:val="00C90ED7"/>
    <w:rsid w:val="00C91490"/>
    <w:rsid w:val="00C91ADC"/>
    <w:rsid w:val="00C91AE6"/>
    <w:rsid w:val="00C91B9D"/>
    <w:rsid w:val="00C91FE6"/>
    <w:rsid w:val="00C92537"/>
    <w:rsid w:val="00C93AA3"/>
    <w:rsid w:val="00C9417B"/>
    <w:rsid w:val="00C94C1F"/>
    <w:rsid w:val="00C94D0F"/>
    <w:rsid w:val="00C94EB7"/>
    <w:rsid w:val="00C95524"/>
    <w:rsid w:val="00C95604"/>
    <w:rsid w:val="00C956F4"/>
    <w:rsid w:val="00C95A11"/>
    <w:rsid w:val="00C9664A"/>
    <w:rsid w:val="00C971A2"/>
    <w:rsid w:val="00C973AD"/>
    <w:rsid w:val="00C978BE"/>
    <w:rsid w:val="00C97A69"/>
    <w:rsid w:val="00C97AC0"/>
    <w:rsid w:val="00C97BB9"/>
    <w:rsid w:val="00C97E09"/>
    <w:rsid w:val="00C97FDC"/>
    <w:rsid w:val="00CA09FE"/>
    <w:rsid w:val="00CA0AF6"/>
    <w:rsid w:val="00CA0B21"/>
    <w:rsid w:val="00CA11FA"/>
    <w:rsid w:val="00CA17A9"/>
    <w:rsid w:val="00CA18F2"/>
    <w:rsid w:val="00CA1D1B"/>
    <w:rsid w:val="00CA2025"/>
    <w:rsid w:val="00CA23AD"/>
    <w:rsid w:val="00CA2466"/>
    <w:rsid w:val="00CA29E8"/>
    <w:rsid w:val="00CA32C0"/>
    <w:rsid w:val="00CA339D"/>
    <w:rsid w:val="00CA3709"/>
    <w:rsid w:val="00CA3A30"/>
    <w:rsid w:val="00CA41A4"/>
    <w:rsid w:val="00CA43C6"/>
    <w:rsid w:val="00CA4B1D"/>
    <w:rsid w:val="00CA4DB7"/>
    <w:rsid w:val="00CA504C"/>
    <w:rsid w:val="00CA519A"/>
    <w:rsid w:val="00CA53ED"/>
    <w:rsid w:val="00CA5760"/>
    <w:rsid w:val="00CA5D30"/>
    <w:rsid w:val="00CA5E17"/>
    <w:rsid w:val="00CA5E47"/>
    <w:rsid w:val="00CA62CF"/>
    <w:rsid w:val="00CA6354"/>
    <w:rsid w:val="00CA677F"/>
    <w:rsid w:val="00CA6A19"/>
    <w:rsid w:val="00CA76AB"/>
    <w:rsid w:val="00CA7E44"/>
    <w:rsid w:val="00CA7EFC"/>
    <w:rsid w:val="00CB012D"/>
    <w:rsid w:val="00CB04E4"/>
    <w:rsid w:val="00CB05E5"/>
    <w:rsid w:val="00CB09B4"/>
    <w:rsid w:val="00CB0A27"/>
    <w:rsid w:val="00CB151E"/>
    <w:rsid w:val="00CB1B07"/>
    <w:rsid w:val="00CB1FB8"/>
    <w:rsid w:val="00CB201F"/>
    <w:rsid w:val="00CB2067"/>
    <w:rsid w:val="00CB238B"/>
    <w:rsid w:val="00CB2568"/>
    <w:rsid w:val="00CB2604"/>
    <w:rsid w:val="00CB2C80"/>
    <w:rsid w:val="00CB4C20"/>
    <w:rsid w:val="00CB5CC6"/>
    <w:rsid w:val="00CB6043"/>
    <w:rsid w:val="00CB60F4"/>
    <w:rsid w:val="00CB6667"/>
    <w:rsid w:val="00CB6A1B"/>
    <w:rsid w:val="00CB6F16"/>
    <w:rsid w:val="00CB6F58"/>
    <w:rsid w:val="00CB71CC"/>
    <w:rsid w:val="00CB7673"/>
    <w:rsid w:val="00CB76F8"/>
    <w:rsid w:val="00CB774C"/>
    <w:rsid w:val="00CB77F4"/>
    <w:rsid w:val="00CB79C3"/>
    <w:rsid w:val="00CC038B"/>
    <w:rsid w:val="00CC06FB"/>
    <w:rsid w:val="00CC078F"/>
    <w:rsid w:val="00CC07A7"/>
    <w:rsid w:val="00CC07F9"/>
    <w:rsid w:val="00CC0877"/>
    <w:rsid w:val="00CC08D3"/>
    <w:rsid w:val="00CC0925"/>
    <w:rsid w:val="00CC0D48"/>
    <w:rsid w:val="00CC13C7"/>
    <w:rsid w:val="00CC1E83"/>
    <w:rsid w:val="00CC22A1"/>
    <w:rsid w:val="00CC23F3"/>
    <w:rsid w:val="00CC29AA"/>
    <w:rsid w:val="00CC2EB4"/>
    <w:rsid w:val="00CC3015"/>
    <w:rsid w:val="00CC313F"/>
    <w:rsid w:val="00CC3849"/>
    <w:rsid w:val="00CC3859"/>
    <w:rsid w:val="00CC38C0"/>
    <w:rsid w:val="00CC3A8E"/>
    <w:rsid w:val="00CC3EF9"/>
    <w:rsid w:val="00CC4676"/>
    <w:rsid w:val="00CC4AB3"/>
    <w:rsid w:val="00CC4F6F"/>
    <w:rsid w:val="00CC547F"/>
    <w:rsid w:val="00CC5827"/>
    <w:rsid w:val="00CC591D"/>
    <w:rsid w:val="00CC5DC4"/>
    <w:rsid w:val="00CC6523"/>
    <w:rsid w:val="00CC6BF7"/>
    <w:rsid w:val="00CC7391"/>
    <w:rsid w:val="00CC74EC"/>
    <w:rsid w:val="00CC7819"/>
    <w:rsid w:val="00CC7C39"/>
    <w:rsid w:val="00CD0731"/>
    <w:rsid w:val="00CD0C73"/>
    <w:rsid w:val="00CD109A"/>
    <w:rsid w:val="00CD1373"/>
    <w:rsid w:val="00CD1631"/>
    <w:rsid w:val="00CD172A"/>
    <w:rsid w:val="00CD1940"/>
    <w:rsid w:val="00CD1CD0"/>
    <w:rsid w:val="00CD1F9D"/>
    <w:rsid w:val="00CD2102"/>
    <w:rsid w:val="00CD223A"/>
    <w:rsid w:val="00CD2387"/>
    <w:rsid w:val="00CD25BC"/>
    <w:rsid w:val="00CD27E9"/>
    <w:rsid w:val="00CD2805"/>
    <w:rsid w:val="00CD2DE0"/>
    <w:rsid w:val="00CD32E7"/>
    <w:rsid w:val="00CD3722"/>
    <w:rsid w:val="00CD3B4A"/>
    <w:rsid w:val="00CD40AF"/>
    <w:rsid w:val="00CD4A42"/>
    <w:rsid w:val="00CD50EA"/>
    <w:rsid w:val="00CD56BE"/>
    <w:rsid w:val="00CD5FFF"/>
    <w:rsid w:val="00CD6193"/>
    <w:rsid w:val="00CD62C6"/>
    <w:rsid w:val="00CD6B56"/>
    <w:rsid w:val="00CD6F38"/>
    <w:rsid w:val="00CD71CB"/>
    <w:rsid w:val="00CD788E"/>
    <w:rsid w:val="00CD789A"/>
    <w:rsid w:val="00CD7AC8"/>
    <w:rsid w:val="00CD7B76"/>
    <w:rsid w:val="00CD7F43"/>
    <w:rsid w:val="00CE01D0"/>
    <w:rsid w:val="00CE03BE"/>
    <w:rsid w:val="00CE1527"/>
    <w:rsid w:val="00CE172B"/>
    <w:rsid w:val="00CE179C"/>
    <w:rsid w:val="00CE1CAE"/>
    <w:rsid w:val="00CE1ED5"/>
    <w:rsid w:val="00CE230F"/>
    <w:rsid w:val="00CE2356"/>
    <w:rsid w:val="00CE2AE2"/>
    <w:rsid w:val="00CE334D"/>
    <w:rsid w:val="00CE3689"/>
    <w:rsid w:val="00CE3CC6"/>
    <w:rsid w:val="00CE4112"/>
    <w:rsid w:val="00CE4433"/>
    <w:rsid w:val="00CE4ED8"/>
    <w:rsid w:val="00CE5332"/>
    <w:rsid w:val="00CE565F"/>
    <w:rsid w:val="00CE5CBD"/>
    <w:rsid w:val="00CE6045"/>
    <w:rsid w:val="00CE6692"/>
    <w:rsid w:val="00CE68ED"/>
    <w:rsid w:val="00CE6FBE"/>
    <w:rsid w:val="00CE70DA"/>
    <w:rsid w:val="00CE7304"/>
    <w:rsid w:val="00CE76DC"/>
    <w:rsid w:val="00CE7B09"/>
    <w:rsid w:val="00CE7E94"/>
    <w:rsid w:val="00CF0140"/>
    <w:rsid w:val="00CF165F"/>
    <w:rsid w:val="00CF17CE"/>
    <w:rsid w:val="00CF189C"/>
    <w:rsid w:val="00CF1920"/>
    <w:rsid w:val="00CF21E2"/>
    <w:rsid w:val="00CF2676"/>
    <w:rsid w:val="00CF2810"/>
    <w:rsid w:val="00CF2A4A"/>
    <w:rsid w:val="00CF2C4B"/>
    <w:rsid w:val="00CF2D0B"/>
    <w:rsid w:val="00CF3471"/>
    <w:rsid w:val="00CF358F"/>
    <w:rsid w:val="00CF3E32"/>
    <w:rsid w:val="00CF4099"/>
    <w:rsid w:val="00CF4245"/>
    <w:rsid w:val="00CF4D0D"/>
    <w:rsid w:val="00CF5292"/>
    <w:rsid w:val="00CF53CF"/>
    <w:rsid w:val="00CF5773"/>
    <w:rsid w:val="00CF587F"/>
    <w:rsid w:val="00CF621D"/>
    <w:rsid w:val="00CF7420"/>
    <w:rsid w:val="00CF7F9F"/>
    <w:rsid w:val="00D003B2"/>
    <w:rsid w:val="00D006BB"/>
    <w:rsid w:val="00D00988"/>
    <w:rsid w:val="00D01029"/>
    <w:rsid w:val="00D014AF"/>
    <w:rsid w:val="00D015B1"/>
    <w:rsid w:val="00D01996"/>
    <w:rsid w:val="00D01B6F"/>
    <w:rsid w:val="00D01E79"/>
    <w:rsid w:val="00D0230D"/>
    <w:rsid w:val="00D02423"/>
    <w:rsid w:val="00D02485"/>
    <w:rsid w:val="00D02684"/>
    <w:rsid w:val="00D02DBC"/>
    <w:rsid w:val="00D02F0C"/>
    <w:rsid w:val="00D03598"/>
    <w:rsid w:val="00D03974"/>
    <w:rsid w:val="00D0398C"/>
    <w:rsid w:val="00D03B2D"/>
    <w:rsid w:val="00D03CAE"/>
    <w:rsid w:val="00D03E13"/>
    <w:rsid w:val="00D04196"/>
    <w:rsid w:val="00D04271"/>
    <w:rsid w:val="00D043F7"/>
    <w:rsid w:val="00D0466B"/>
    <w:rsid w:val="00D04B51"/>
    <w:rsid w:val="00D04C4A"/>
    <w:rsid w:val="00D05BF9"/>
    <w:rsid w:val="00D05E6F"/>
    <w:rsid w:val="00D06376"/>
    <w:rsid w:val="00D06B7C"/>
    <w:rsid w:val="00D07255"/>
    <w:rsid w:val="00D07AD6"/>
    <w:rsid w:val="00D07BE9"/>
    <w:rsid w:val="00D10895"/>
    <w:rsid w:val="00D10DA9"/>
    <w:rsid w:val="00D10FF6"/>
    <w:rsid w:val="00D11388"/>
    <w:rsid w:val="00D114A7"/>
    <w:rsid w:val="00D1174B"/>
    <w:rsid w:val="00D11B14"/>
    <w:rsid w:val="00D11EC2"/>
    <w:rsid w:val="00D12239"/>
    <w:rsid w:val="00D12484"/>
    <w:rsid w:val="00D1271A"/>
    <w:rsid w:val="00D129E7"/>
    <w:rsid w:val="00D13196"/>
    <w:rsid w:val="00D1366B"/>
    <w:rsid w:val="00D136A4"/>
    <w:rsid w:val="00D136D3"/>
    <w:rsid w:val="00D13AC7"/>
    <w:rsid w:val="00D13DDD"/>
    <w:rsid w:val="00D1401D"/>
    <w:rsid w:val="00D14D24"/>
    <w:rsid w:val="00D151D0"/>
    <w:rsid w:val="00D152C8"/>
    <w:rsid w:val="00D15342"/>
    <w:rsid w:val="00D1542F"/>
    <w:rsid w:val="00D154DA"/>
    <w:rsid w:val="00D15C89"/>
    <w:rsid w:val="00D16699"/>
    <w:rsid w:val="00D16BD4"/>
    <w:rsid w:val="00D1738F"/>
    <w:rsid w:val="00D17397"/>
    <w:rsid w:val="00D1768B"/>
    <w:rsid w:val="00D17B53"/>
    <w:rsid w:val="00D17D2E"/>
    <w:rsid w:val="00D17DAF"/>
    <w:rsid w:val="00D17EF0"/>
    <w:rsid w:val="00D2066A"/>
    <w:rsid w:val="00D20845"/>
    <w:rsid w:val="00D20D28"/>
    <w:rsid w:val="00D211FA"/>
    <w:rsid w:val="00D21E2A"/>
    <w:rsid w:val="00D220F3"/>
    <w:rsid w:val="00D22455"/>
    <w:rsid w:val="00D22639"/>
    <w:rsid w:val="00D22E18"/>
    <w:rsid w:val="00D23603"/>
    <w:rsid w:val="00D23766"/>
    <w:rsid w:val="00D23903"/>
    <w:rsid w:val="00D24651"/>
    <w:rsid w:val="00D24872"/>
    <w:rsid w:val="00D24A4A"/>
    <w:rsid w:val="00D24CD9"/>
    <w:rsid w:val="00D24D27"/>
    <w:rsid w:val="00D24DBD"/>
    <w:rsid w:val="00D25083"/>
    <w:rsid w:val="00D250BA"/>
    <w:rsid w:val="00D25BFC"/>
    <w:rsid w:val="00D2605D"/>
    <w:rsid w:val="00D26EBD"/>
    <w:rsid w:val="00D2710A"/>
    <w:rsid w:val="00D272CD"/>
    <w:rsid w:val="00D2759B"/>
    <w:rsid w:val="00D27A1E"/>
    <w:rsid w:val="00D27A1F"/>
    <w:rsid w:val="00D27DA1"/>
    <w:rsid w:val="00D27F80"/>
    <w:rsid w:val="00D30572"/>
    <w:rsid w:val="00D3071A"/>
    <w:rsid w:val="00D30766"/>
    <w:rsid w:val="00D30AB9"/>
    <w:rsid w:val="00D310B2"/>
    <w:rsid w:val="00D314BF"/>
    <w:rsid w:val="00D318AE"/>
    <w:rsid w:val="00D3191A"/>
    <w:rsid w:val="00D31C93"/>
    <w:rsid w:val="00D31D2D"/>
    <w:rsid w:val="00D3230C"/>
    <w:rsid w:val="00D32872"/>
    <w:rsid w:val="00D32A46"/>
    <w:rsid w:val="00D33238"/>
    <w:rsid w:val="00D333EB"/>
    <w:rsid w:val="00D335BD"/>
    <w:rsid w:val="00D336EE"/>
    <w:rsid w:val="00D33824"/>
    <w:rsid w:val="00D33892"/>
    <w:rsid w:val="00D33D60"/>
    <w:rsid w:val="00D33E63"/>
    <w:rsid w:val="00D34873"/>
    <w:rsid w:val="00D34D6F"/>
    <w:rsid w:val="00D35AEB"/>
    <w:rsid w:val="00D35B1F"/>
    <w:rsid w:val="00D35BF9"/>
    <w:rsid w:val="00D36221"/>
    <w:rsid w:val="00D36D5F"/>
    <w:rsid w:val="00D36F54"/>
    <w:rsid w:val="00D37003"/>
    <w:rsid w:val="00D37492"/>
    <w:rsid w:val="00D37539"/>
    <w:rsid w:val="00D37D38"/>
    <w:rsid w:val="00D37DE9"/>
    <w:rsid w:val="00D406CD"/>
    <w:rsid w:val="00D40B2C"/>
    <w:rsid w:val="00D40CB1"/>
    <w:rsid w:val="00D40D20"/>
    <w:rsid w:val="00D41115"/>
    <w:rsid w:val="00D4153E"/>
    <w:rsid w:val="00D418B9"/>
    <w:rsid w:val="00D41AF0"/>
    <w:rsid w:val="00D41EED"/>
    <w:rsid w:val="00D421C9"/>
    <w:rsid w:val="00D423F8"/>
    <w:rsid w:val="00D426F1"/>
    <w:rsid w:val="00D42A19"/>
    <w:rsid w:val="00D42C00"/>
    <w:rsid w:val="00D42C18"/>
    <w:rsid w:val="00D4314A"/>
    <w:rsid w:val="00D434B6"/>
    <w:rsid w:val="00D4392E"/>
    <w:rsid w:val="00D43B70"/>
    <w:rsid w:val="00D43E13"/>
    <w:rsid w:val="00D4418A"/>
    <w:rsid w:val="00D44335"/>
    <w:rsid w:val="00D44392"/>
    <w:rsid w:val="00D4471D"/>
    <w:rsid w:val="00D457A5"/>
    <w:rsid w:val="00D45998"/>
    <w:rsid w:val="00D45F83"/>
    <w:rsid w:val="00D46030"/>
    <w:rsid w:val="00D462E9"/>
    <w:rsid w:val="00D468EB"/>
    <w:rsid w:val="00D46DB9"/>
    <w:rsid w:val="00D46EB7"/>
    <w:rsid w:val="00D47599"/>
    <w:rsid w:val="00D47910"/>
    <w:rsid w:val="00D47949"/>
    <w:rsid w:val="00D47B38"/>
    <w:rsid w:val="00D47B55"/>
    <w:rsid w:val="00D500E6"/>
    <w:rsid w:val="00D50546"/>
    <w:rsid w:val="00D50797"/>
    <w:rsid w:val="00D52CFF"/>
    <w:rsid w:val="00D53277"/>
    <w:rsid w:val="00D533CB"/>
    <w:rsid w:val="00D53A37"/>
    <w:rsid w:val="00D53D9F"/>
    <w:rsid w:val="00D541A1"/>
    <w:rsid w:val="00D542D8"/>
    <w:rsid w:val="00D549B6"/>
    <w:rsid w:val="00D54BCC"/>
    <w:rsid w:val="00D54DFE"/>
    <w:rsid w:val="00D552B8"/>
    <w:rsid w:val="00D55792"/>
    <w:rsid w:val="00D55864"/>
    <w:rsid w:val="00D55B8C"/>
    <w:rsid w:val="00D5696C"/>
    <w:rsid w:val="00D569FB"/>
    <w:rsid w:val="00D57063"/>
    <w:rsid w:val="00D573B6"/>
    <w:rsid w:val="00D573D8"/>
    <w:rsid w:val="00D577ED"/>
    <w:rsid w:val="00D57DF3"/>
    <w:rsid w:val="00D57F01"/>
    <w:rsid w:val="00D6032C"/>
    <w:rsid w:val="00D605AC"/>
    <w:rsid w:val="00D605BF"/>
    <w:rsid w:val="00D60CE6"/>
    <w:rsid w:val="00D619C0"/>
    <w:rsid w:val="00D620F5"/>
    <w:rsid w:val="00D6283C"/>
    <w:rsid w:val="00D62A24"/>
    <w:rsid w:val="00D62DAB"/>
    <w:rsid w:val="00D62E29"/>
    <w:rsid w:val="00D633BB"/>
    <w:rsid w:val="00D634BA"/>
    <w:rsid w:val="00D6360C"/>
    <w:rsid w:val="00D64116"/>
    <w:rsid w:val="00D64B31"/>
    <w:rsid w:val="00D65200"/>
    <w:rsid w:val="00D654F4"/>
    <w:rsid w:val="00D6605F"/>
    <w:rsid w:val="00D66798"/>
    <w:rsid w:val="00D66E68"/>
    <w:rsid w:val="00D670E6"/>
    <w:rsid w:val="00D670F6"/>
    <w:rsid w:val="00D6791E"/>
    <w:rsid w:val="00D67936"/>
    <w:rsid w:val="00D67D7D"/>
    <w:rsid w:val="00D67DB1"/>
    <w:rsid w:val="00D67FDC"/>
    <w:rsid w:val="00D7000D"/>
    <w:rsid w:val="00D70274"/>
    <w:rsid w:val="00D7090D"/>
    <w:rsid w:val="00D70B51"/>
    <w:rsid w:val="00D70BC0"/>
    <w:rsid w:val="00D7102A"/>
    <w:rsid w:val="00D71340"/>
    <w:rsid w:val="00D7140C"/>
    <w:rsid w:val="00D71B28"/>
    <w:rsid w:val="00D71B47"/>
    <w:rsid w:val="00D721D0"/>
    <w:rsid w:val="00D7281A"/>
    <w:rsid w:val="00D729AC"/>
    <w:rsid w:val="00D730B8"/>
    <w:rsid w:val="00D73178"/>
    <w:rsid w:val="00D7329A"/>
    <w:rsid w:val="00D738B1"/>
    <w:rsid w:val="00D73AAA"/>
    <w:rsid w:val="00D7420C"/>
    <w:rsid w:val="00D74232"/>
    <w:rsid w:val="00D74B32"/>
    <w:rsid w:val="00D7555A"/>
    <w:rsid w:val="00D7556E"/>
    <w:rsid w:val="00D756A4"/>
    <w:rsid w:val="00D75933"/>
    <w:rsid w:val="00D75A54"/>
    <w:rsid w:val="00D760EA"/>
    <w:rsid w:val="00D76578"/>
    <w:rsid w:val="00D7683E"/>
    <w:rsid w:val="00D76C0A"/>
    <w:rsid w:val="00D76C3A"/>
    <w:rsid w:val="00D774A3"/>
    <w:rsid w:val="00D77EC0"/>
    <w:rsid w:val="00D80125"/>
    <w:rsid w:val="00D804FA"/>
    <w:rsid w:val="00D80548"/>
    <w:rsid w:val="00D80566"/>
    <w:rsid w:val="00D8089B"/>
    <w:rsid w:val="00D80ABA"/>
    <w:rsid w:val="00D80B9D"/>
    <w:rsid w:val="00D81427"/>
    <w:rsid w:val="00D8177B"/>
    <w:rsid w:val="00D81B5E"/>
    <w:rsid w:val="00D81CAC"/>
    <w:rsid w:val="00D829F9"/>
    <w:rsid w:val="00D82BBE"/>
    <w:rsid w:val="00D82EC8"/>
    <w:rsid w:val="00D830A1"/>
    <w:rsid w:val="00D83331"/>
    <w:rsid w:val="00D8363D"/>
    <w:rsid w:val="00D838C7"/>
    <w:rsid w:val="00D84350"/>
    <w:rsid w:val="00D847AD"/>
    <w:rsid w:val="00D84B3E"/>
    <w:rsid w:val="00D84BAB"/>
    <w:rsid w:val="00D85011"/>
    <w:rsid w:val="00D85511"/>
    <w:rsid w:val="00D858F2"/>
    <w:rsid w:val="00D85A1C"/>
    <w:rsid w:val="00D85C3D"/>
    <w:rsid w:val="00D86174"/>
    <w:rsid w:val="00D86450"/>
    <w:rsid w:val="00D865E3"/>
    <w:rsid w:val="00D86C08"/>
    <w:rsid w:val="00D870BD"/>
    <w:rsid w:val="00D871CD"/>
    <w:rsid w:val="00D873B1"/>
    <w:rsid w:val="00D876D7"/>
    <w:rsid w:val="00D87A24"/>
    <w:rsid w:val="00D87DAB"/>
    <w:rsid w:val="00D87DFC"/>
    <w:rsid w:val="00D87E41"/>
    <w:rsid w:val="00D90784"/>
    <w:rsid w:val="00D910D7"/>
    <w:rsid w:val="00D91178"/>
    <w:rsid w:val="00D91475"/>
    <w:rsid w:val="00D91B8F"/>
    <w:rsid w:val="00D91D32"/>
    <w:rsid w:val="00D9208E"/>
    <w:rsid w:val="00D9257B"/>
    <w:rsid w:val="00D9265B"/>
    <w:rsid w:val="00D92723"/>
    <w:rsid w:val="00D92912"/>
    <w:rsid w:val="00D92A36"/>
    <w:rsid w:val="00D92E78"/>
    <w:rsid w:val="00D931DB"/>
    <w:rsid w:val="00D937E3"/>
    <w:rsid w:val="00D93939"/>
    <w:rsid w:val="00D93A3B"/>
    <w:rsid w:val="00D93D4A"/>
    <w:rsid w:val="00D94A7E"/>
    <w:rsid w:val="00D95E1E"/>
    <w:rsid w:val="00D963B0"/>
    <w:rsid w:val="00D96ED5"/>
    <w:rsid w:val="00D974BA"/>
    <w:rsid w:val="00D975DE"/>
    <w:rsid w:val="00D976FF"/>
    <w:rsid w:val="00D97773"/>
    <w:rsid w:val="00D979DE"/>
    <w:rsid w:val="00D97AB1"/>
    <w:rsid w:val="00D97BF3"/>
    <w:rsid w:val="00D97E9B"/>
    <w:rsid w:val="00DA0247"/>
    <w:rsid w:val="00DA08FD"/>
    <w:rsid w:val="00DA11F4"/>
    <w:rsid w:val="00DA17C0"/>
    <w:rsid w:val="00DA19C1"/>
    <w:rsid w:val="00DA19FF"/>
    <w:rsid w:val="00DA1A7A"/>
    <w:rsid w:val="00DA2095"/>
    <w:rsid w:val="00DA21B9"/>
    <w:rsid w:val="00DA24A5"/>
    <w:rsid w:val="00DA2A9D"/>
    <w:rsid w:val="00DA3091"/>
    <w:rsid w:val="00DA330D"/>
    <w:rsid w:val="00DA3457"/>
    <w:rsid w:val="00DA3873"/>
    <w:rsid w:val="00DA38BF"/>
    <w:rsid w:val="00DA3E54"/>
    <w:rsid w:val="00DA3F33"/>
    <w:rsid w:val="00DA4615"/>
    <w:rsid w:val="00DA4DA2"/>
    <w:rsid w:val="00DA5649"/>
    <w:rsid w:val="00DA6733"/>
    <w:rsid w:val="00DA6812"/>
    <w:rsid w:val="00DA6F50"/>
    <w:rsid w:val="00DA733F"/>
    <w:rsid w:val="00DA77FF"/>
    <w:rsid w:val="00DA790C"/>
    <w:rsid w:val="00DA7ECD"/>
    <w:rsid w:val="00DB04E3"/>
    <w:rsid w:val="00DB0A2E"/>
    <w:rsid w:val="00DB0B3E"/>
    <w:rsid w:val="00DB0F17"/>
    <w:rsid w:val="00DB2057"/>
    <w:rsid w:val="00DB3DD8"/>
    <w:rsid w:val="00DB46A4"/>
    <w:rsid w:val="00DB4B59"/>
    <w:rsid w:val="00DB58C0"/>
    <w:rsid w:val="00DB5A35"/>
    <w:rsid w:val="00DB5B9C"/>
    <w:rsid w:val="00DB5C7C"/>
    <w:rsid w:val="00DB5EB4"/>
    <w:rsid w:val="00DB6515"/>
    <w:rsid w:val="00DB6633"/>
    <w:rsid w:val="00DB717A"/>
    <w:rsid w:val="00DB732E"/>
    <w:rsid w:val="00DB76BA"/>
    <w:rsid w:val="00DC0C97"/>
    <w:rsid w:val="00DC0E00"/>
    <w:rsid w:val="00DC1B10"/>
    <w:rsid w:val="00DC211B"/>
    <w:rsid w:val="00DC2722"/>
    <w:rsid w:val="00DC29A5"/>
    <w:rsid w:val="00DC2B86"/>
    <w:rsid w:val="00DC2DE0"/>
    <w:rsid w:val="00DC2E3B"/>
    <w:rsid w:val="00DC2F7E"/>
    <w:rsid w:val="00DC3134"/>
    <w:rsid w:val="00DC32B0"/>
    <w:rsid w:val="00DC3BC2"/>
    <w:rsid w:val="00DC3DB7"/>
    <w:rsid w:val="00DC432A"/>
    <w:rsid w:val="00DC43CF"/>
    <w:rsid w:val="00DC4A31"/>
    <w:rsid w:val="00DC5DE9"/>
    <w:rsid w:val="00DC5ECE"/>
    <w:rsid w:val="00DC6313"/>
    <w:rsid w:val="00DC654B"/>
    <w:rsid w:val="00DC664B"/>
    <w:rsid w:val="00DC6846"/>
    <w:rsid w:val="00DC6A76"/>
    <w:rsid w:val="00DC6B17"/>
    <w:rsid w:val="00DC6C9F"/>
    <w:rsid w:val="00DC77EC"/>
    <w:rsid w:val="00DC7A1E"/>
    <w:rsid w:val="00DC7D0F"/>
    <w:rsid w:val="00DC7FED"/>
    <w:rsid w:val="00DD01E6"/>
    <w:rsid w:val="00DD0697"/>
    <w:rsid w:val="00DD0E2E"/>
    <w:rsid w:val="00DD12E7"/>
    <w:rsid w:val="00DD140F"/>
    <w:rsid w:val="00DD1802"/>
    <w:rsid w:val="00DD1A20"/>
    <w:rsid w:val="00DD1A72"/>
    <w:rsid w:val="00DD1DD0"/>
    <w:rsid w:val="00DD2007"/>
    <w:rsid w:val="00DD20C0"/>
    <w:rsid w:val="00DD20E5"/>
    <w:rsid w:val="00DD2101"/>
    <w:rsid w:val="00DD2AE7"/>
    <w:rsid w:val="00DD2D65"/>
    <w:rsid w:val="00DD3BA2"/>
    <w:rsid w:val="00DD3CA7"/>
    <w:rsid w:val="00DD4142"/>
    <w:rsid w:val="00DD4513"/>
    <w:rsid w:val="00DD4BE1"/>
    <w:rsid w:val="00DD4C54"/>
    <w:rsid w:val="00DD4DEA"/>
    <w:rsid w:val="00DD5113"/>
    <w:rsid w:val="00DD5318"/>
    <w:rsid w:val="00DD5973"/>
    <w:rsid w:val="00DD645B"/>
    <w:rsid w:val="00DD666E"/>
    <w:rsid w:val="00DD671A"/>
    <w:rsid w:val="00DD6D76"/>
    <w:rsid w:val="00DD6F12"/>
    <w:rsid w:val="00DD6F97"/>
    <w:rsid w:val="00DD7039"/>
    <w:rsid w:val="00DD7272"/>
    <w:rsid w:val="00DD7390"/>
    <w:rsid w:val="00DD7399"/>
    <w:rsid w:val="00DD746B"/>
    <w:rsid w:val="00DD75DB"/>
    <w:rsid w:val="00DD75EF"/>
    <w:rsid w:val="00DD7694"/>
    <w:rsid w:val="00DD7CF1"/>
    <w:rsid w:val="00DE034D"/>
    <w:rsid w:val="00DE0359"/>
    <w:rsid w:val="00DE053E"/>
    <w:rsid w:val="00DE0CAE"/>
    <w:rsid w:val="00DE1103"/>
    <w:rsid w:val="00DE126B"/>
    <w:rsid w:val="00DE13B5"/>
    <w:rsid w:val="00DE1541"/>
    <w:rsid w:val="00DE16F1"/>
    <w:rsid w:val="00DE1D75"/>
    <w:rsid w:val="00DE27FE"/>
    <w:rsid w:val="00DE2B07"/>
    <w:rsid w:val="00DE3004"/>
    <w:rsid w:val="00DE3112"/>
    <w:rsid w:val="00DE325C"/>
    <w:rsid w:val="00DE3F46"/>
    <w:rsid w:val="00DE46B4"/>
    <w:rsid w:val="00DE46C3"/>
    <w:rsid w:val="00DE49A1"/>
    <w:rsid w:val="00DE4CD9"/>
    <w:rsid w:val="00DE51AE"/>
    <w:rsid w:val="00DE52A3"/>
    <w:rsid w:val="00DE5865"/>
    <w:rsid w:val="00DE5A3C"/>
    <w:rsid w:val="00DE5B6B"/>
    <w:rsid w:val="00DE5C14"/>
    <w:rsid w:val="00DE666B"/>
    <w:rsid w:val="00DE78D2"/>
    <w:rsid w:val="00DE7B63"/>
    <w:rsid w:val="00DE7D5C"/>
    <w:rsid w:val="00DF07C0"/>
    <w:rsid w:val="00DF0B94"/>
    <w:rsid w:val="00DF1BAC"/>
    <w:rsid w:val="00DF1F62"/>
    <w:rsid w:val="00DF2387"/>
    <w:rsid w:val="00DF2CDF"/>
    <w:rsid w:val="00DF2D76"/>
    <w:rsid w:val="00DF393F"/>
    <w:rsid w:val="00DF3B35"/>
    <w:rsid w:val="00DF3E73"/>
    <w:rsid w:val="00DF4110"/>
    <w:rsid w:val="00DF42FF"/>
    <w:rsid w:val="00DF45CA"/>
    <w:rsid w:val="00DF56F2"/>
    <w:rsid w:val="00DF5D3D"/>
    <w:rsid w:val="00DF6983"/>
    <w:rsid w:val="00DF6E9B"/>
    <w:rsid w:val="00DF711C"/>
    <w:rsid w:val="00DF746F"/>
    <w:rsid w:val="00DF793B"/>
    <w:rsid w:val="00DF7AED"/>
    <w:rsid w:val="00DF7C19"/>
    <w:rsid w:val="00E002A2"/>
    <w:rsid w:val="00E0034A"/>
    <w:rsid w:val="00E004A2"/>
    <w:rsid w:val="00E00725"/>
    <w:rsid w:val="00E009FC"/>
    <w:rsid w:val="00E00FFE"/>
    <w:rsid w:val="00E011FC"/>
    <w:rsid w:val="00E01473"/>
    <w:rsid w:val="00E01B7D"/>
    <w:rsid w:val="00E01CC7"/>
    <w:rsid w:val="00E021EE"/>
    <w:rsid w:val="00E02809"/>
    <w:rsid w:val="00E02A06"/>
    <w:rsid w:val="00E03190"/>
    <w:rsid w:val="00E031E6"/>
    <w:rsid w:val="00E03B7D"/>
    <w:rsid w:val="00E03BD9"/>
    <w:rsid w:val="00E045E3"/>
    <w:rsid w:val="00E0461D"/>
    <w:rsid w:val="00E04B7C"/>
    <w:rsid w:val="00E04E2E"/>
    <w:rsid w:val="00E05057"/>
    <w:rsid w:val="00E051A1"/>
    <w:rsid w:val="00E052A0"/>
    <w:rsid w:val="00E06130"/>
    <w:rsid w:val="00E06776"/>
    <w:rsid w:val="00E067FA"/>
    <w:rsid w:val="00E06A21"/>
    <w:rsid w:val="00E06AEA"/>
    <w:rsid w:val="00E06B6C"/>
    <w:rsid w:val="00E070AE"/>
    <w:rsid w:val="00E07166"/>
    <w:rsid w:val="00E072C4"/>
    <w:rsid w:val="00E077B4"/>
    <w:rsid w:val="00E07C07"/>
    <w:rsid w:val="00E07C7F"/>
    <w:rsid w:val="00E07D01"/>
    <w:rsid w:val="00E07F93"/>
    <w:rsid w:val="00E07FAC"/>
    <w:rsid w:val="00E1091F"/>
    <w:rsid w:val="00E111DE"/>
    <w:rsid w:val="00E112D2"/>
    <w:rsid w:val="00E11BAC"/>
    <w:rsid w:val="00E11E4D"/>
    <w:rsid w:val="00E1205C"/>
    <w:rsid w:val="00E12146"/>
    <w:rsid w:val="00E12314"/>
    <w:rsid w:val="00E1244E"/>
    <w:rsid w:val="00E12C35"/>
    <w:rsid w:val="00E13083"/>
    <w:rsid w:val="00E130BC"/>
    <w:rsid w:val="00E13305"/>
    <w:rsid w:val="00E13610"/>
    <w:rsid w:val="00E13776"/>
    <w:rsid w:val="00E13C1B"/>
    <w:rsid w:val="00E13EA2"/>
    <w:rsid w:val="00E13F04"/>
    <w:rsid w:val="00E1407F"/>
    <w:rsid w:val="00E14CB3"/>
    <w:rsid w:val="00E15530"/>
    <w:rsid w:val="00E1603F"/>
    <w:rsid w:val="00E16627"/>
    <w:rsid w:val="00E16667"/>
    <w:rsid w:val="00E16864"/>
    <w:rsid w:val="00E169C3"/>
    <w:rsid w:val="00E17D29"/>
    <w:rsid w:val="00E2017E"/>
    <w:rsid w:val="00E20863"/>
    <w:rsid w:val="00E208A7"/>
    <w:rsid w:val="00E21410"/>
    <w:rsid w:val="00E21936"/>
    <w:rsid w:val="00E21AD0"/>
    <w:rsid w:val="00E21B19"/>
    <w:rsid w:val="00E220AE"/>
    <w:rsid w:val="00E225EF"/>
    <w:rsid w:val="00E22A3D"/>
    <w:rsid w:val="00E22CBD"/>
    <w:rsid w:val="00E22E0F"/>
    <w:rsid w:val="00E237C9"/>
    <w:rsid w:val="00E23C50"/>
    <w:rsid w:val="00E24029"/>
    <w:rsid w:val="00E24077"/>
    <w:rsid w:val="00E24443"/>
    <w:rsid w:val="00E244C2"/>
    <w:rsid w:val="00E2465B"/>
    <w:rsid w:val="00E24A2C"/>
    <w:rsid w:val="00E24CFA"/>
    <w:rsid w:val="00E257E3"/>
    <w:rsid w:val="00E258E2"/>
    <w:rsid w:val="00E259F8"/>
    <w:rsid w:val="00E25CF6"/>
    <w:rsid w:val="00E26693"/>
    <w:rsid w:val="00E26715"/>
    <w:rsid w:val="00E26997"/>
    <w:rsid w:val="00E270DA"/>
    <w:rsid w:val="00E278CF"/>
    <w:rsid w:val="00E30066"/>
    <w:rsid w:val="00E30299"/>
    <w:rsid w:val="00E305C6"/>
    <w:rsid w:val="00E3069D"/>
    <w:rsid w:val="00E30B9E"/>
    <w:rsid w:val="00E30DBA"/>
    <w:rsid w:val="00E31193"/>
    <w:rsid w:val="00E31540"/>
    <w:rsid w:val="00E31737"/>
    <w:rsid w:val="00E318C8"/>
    <w:rsid w:val="00E31B6E"/>
    <w:rsid w:val="00E31DF9"/>
    <w:rsid w:val="00E321B3"/>
    <w:rsid w:val="00E3222D"/>
    <w:rsid w:val="00E32731"/>
    <w:rsid w:val="00E32CFA"/>
    <w:rsid w:val="00E33676"/>
    <w:rsid w:val="00E33745"/>
    <w:rsid w:val="00E33776"/>
    <w:rsid w:val="00E34CCF"/>
    <w:rsid w:val="00E355BA"/>
    <w:rsid w:val="00E3578A"/>
    <w:rsid w:val="00E35892"/>
    <w:rsid w:val="00E36386"/>
    <w:rsid w:val="00E363F5"/>
    <w:rsid w:val="00E36856"/>
    <w:rsid w:val="00E36B87"/>
    <w:rsid w:val="00E372F3"/>
    <w:rsid w:val="00E3738C"/>
    <w:rsid w:val="00E373A6"/>
    <w:rsid w:val="00E3744E"/>
    <w:rsid w:val="00E40118"/>
    <w:rsid w:val="00E40182"/>
    <w:rsid w:val="00E403F5"/>
    <w:rsid w:val="00E4098A"/>
    <w:rsid w:val="00E40D7B"/>
    <w:rsid w:val="00E4142C"/>
    <w:rsid w:val="00E41633"/>
    <w:rsid w:val="00E41C5E"/>
    <w:rsid w:val="00E41D7F"/>
    <w:rsid w:val="00E42389"/>
    <w:rsid w:val="00E4262C"/>
    <w:rsid w:val="00E4262E"/>
    <w:rsid w:val="00E42943"/>
    <w:rsid w:val="00E42ABD"/>
    <w:rsid w:val="00E43057"/>
    <w:rsid w:val="00E43328"/>
    <w:rsid w:val="00E433C0"/>
    <w:rsid w:val="00E43964"/>
    <w:rsid w:val="00E43BEB"/>
    <w:rsid w:val="00E43C0C"/>
    <w:rsid w:val="00E43F8E"/>
    <w:rsid w:val="00E44513"/>
    <w:rsid w:val="00E445DD"/>
    <w:rsid w:val="00E44811"/>
    <w:rsid w:val="00E44A0A"/>
    <w:rsid w:val="00E44ADC"/>
    <w:rsid w:val="00E44E0A"/>
    <w:rsid w:val="00E453AD"/>
    <w:rsid w:val="00E453FD"/>
    <w:rsid w:val="00E454D2"/>
    <w:rsid w:val="00E4679D"/>
    <w:rsid w:val="00E47075"/>
    <w:rsid w:val="00E473CA"/>
    <w:rsid w:val="00E47909"/>
    <w:rsid w:val="00E4792D"/>
    <w:rsid w:val="00E47BD6"/>
    <w:rsid w:val="00E47C3B"/>
    <w:rsid w:val="00E50176"/>
    <w:rsid w:val="00E50640"/>
    <w:rsid w:val="00E5145A"/>
    <w:rsid w:val="00E51DF2"/>
    <w:rsid w:val="00E52061"/>
    <w:rsid w:val="00E52409"/>
    <w:rsid w:val="00E52F65"/>
    <w:rsid w:val="00E53235"/>
    <w:rsid w:val="00E532A0"/>
    <w:rsid w:val="00E53361"/>
    <w:rsid w:val="00E53454"/>
    <w:rsid w:val="00E53B42"/>
    <w:rsid w:val="00E53D93"/>
    <w:rsid w:val="00E5440D"/>
    <w:rsid w:val="00E55363"/>
    <w:rsid w:val="00E55F67"/>
    <w:rsid w:val="00E5710D"/>
    <w:rsid w:val="00E5752B"/>
    <w:rsid w:val="00E57DBA"/>
    <w:rsid w:val="00E60A28"/>
    <w:rsid w:val="00E60CC9"/>
    <w:rsid w:val="00E60CE0"/>
    <w:rsid w:val="00E611EB"/>
    <w:rsid w:val="00E612BA"/>
    <w:rsid w:val="00E61D05"/>
    <w:rsid w:val="00E61D5C"/>
    <w:rsid w:val="00E624E4"/>
    <w:rsid w:val="00E62D01"/>
    <w:rsid w:val="00E631C5"/>
    <w:rsid w:val="00E63464"/>
    <w:rsid w:val="00E63BA8"/>
    <w:rsid w:val="00E63CE8"/>
    <w:rsid w:val="00E64F27"/>
    <w:rsid w:val="00E6509D"/>
    <w:rsid w:val="00E65401"/>
    <w:rsid w:val="00E6569C"/>
    <w:rsid w:val="00E665AE"/>
    <w:rsid w:val="00E6682D"/>
    <w:rsid w:val="00E66981"/>
    <w:rsid w:val="00E66E97"/>
    <w:rsid w:val="00E6704F"/>
    <w:rsid w:val="00E670B8"/>
    <w:rsid w:val="00E6783D"/>
    <w:rsid w:val="00E67878"/>
    <w:rsid w:val="00E6791E"/>
    <w:rsid w:val="00E67986"/>
    <w:rsid w:val="00E67DE7"/>
    <w:rsid w:val="00E706CB"/>
    <w:rsid w:val="00E7099E"/>
    <w:rsid w:val="00E70F37"/>
    <w:rsid w:val="00E7108C"/>
    <w:rsid w:val="00E71752"/>
    <w:rsid w:val="00E71B23"/>
    <w:rsid w:val="00E71C1B"/>
    <w:rsid w:val="00E71FBC"/>
    <w:rsid w:val="00E7238E"/>
    <w:rsid w:val="00E72D02"/>
    <w:rsid w:val="00E73244"/>
    <w:rsid w:val="00E7353B"/>
    <w:rsid w:val="00E737D8"/>
    <w:rsid w:val="00E73B6C"/>
    <w:rsid w:val="00E73C00"/>
    <w:rsid w:val="00E74B5D"/>
    <w:rsid w:val="00E74B61"/>
    <w:rsid w:val="00E74C03"/>
    <w:rsid w:val="00E74C6C"/>
    <w:rsid w:val="00E756C3"/>
    <w:rsid w:val="00E7574E"/>
    <w:rsid w:val="00E75780"/>
    <w:rsid w:val="00E75831"/>
    <w:rsid w:val="00E75938"/>
    <w:rsid w:val="00E75A41"/>
    <w:rsid w:val="00E75C54"/>
    <w:rsid w:val="00E7603A"/>
    <w:rsid w:val="00E76C3B"/>
    <w:rsid w:val="00E7704B"/>
    <w:rsid w:val="00E77D88"/>
    <w:rsid w:val="00E8071F"/>
    <w:rsid w:val="00E8081B"/>
    <w:rsid w:val="00E80C7D"/>
    <w:rsid w:val="00E81499"/>
    <w:rsid w:val="00E8160F"/>
    <w:rsid w:val="00E81C1D"/>
    <w:rsid w:val="00E81D85"/>
    <w:rsid w:val="00E824F8"/>
    <w:rsid w:val="00E826D4"/>
    <w:rsid w:val="00E8296D"/>
    <w:rsid w:val="00E830F7"/>
    <w:rsid w:val="00E83696"/>
    <w:rsid w:val="00E84527"/>
    <w:rsid w:val="00E84822"/>
    <w:rsid w:val="00E84C20"/>
    <w:rsid w:val="00E84CBA"/>
    <w:rsid w:val="00E851D2"/>
    <w:rsid w:val="00E85B7D"/>
    <w:rsid w:val="00E85D81"/>
    <w:rsid w:val="00E864A9"/>
    <w:rsid w:val="00E868BC"/>
    <w:rsid w:val="00E86ADF"/>
    <w:rsid w:val="00E86D8D"/>
    <w:rsid w:val="00E87012"/>
    <w:rsid w:val="00E8776C"/>
    <w:rsid w:val="00E877AA"/>
    <w:rsid w:val="00E90051"/>
    <w:rsid w:val="00E901D4"/>
    <w:rsid w:val="00E90512"/>
    <w:rsid w:val="00E906A2"/>
    <w:rsid w:val="00E906C8"/>
    <w:rsid w:val="00E90A7F"/>
    <w:rsid w:val="00E90BBE"/>
    <w:rsid w:val="00E90D21"/>
    <w:rsid w:val="00E90F40"/>
    <w:rsid w:val="00E91380"/>
    <w:rsid w:val="00E91575"/>
    <w:rsid w:val="00E91872"/>
    <w:rsid w:val="00E9206A"/>
    <w:rsid w:val="00E929AD"/>
    <w:rsid w:val="00E92B18"/>
    <w:rsid w:val="00E92EB6"/>
    <w:rsid w:val="00E930B6"/>
    <w:rsid w:val="00E9372F"/>
    <w:rsid w:val="00E93D6D"/>
    <w:rsid w:val="00E94025"/>
    <w:rsid w:val="00E94135"/>
    <w:rsid w:val="00E94463"/>
    <w:rsid w:val="00E944A1"/>
    <w:rsid w:val="00E945D3"/>
    <w:rsid w:val="00E94D4C"/>
    <w:rsid w:val="00E95064"/>
    <w:rsid w:val="00E952C4"/>
    <w:rsid w:val="00E95ECD"/>
    <w:rsid w:val="00E9664D"/>
    <w:rsid w:val="00E96A65"/>
    <w:rsid w:val="00E972F4"/>
    <w:rsid w:val="00E97D55"/>
    <w:rsid w:val="00EA0090"/>
    <w:rsid w:val="00EA0972"/>
    <w:rsid w:val="00EA0A2A"/>
    <w:rsid w:val="00EA15FD"/>
    <w:rsid w:val="00EA1838"/>
    <w:rsid w:val="00EA1970"/>
    <w:rsid w:val="00EA1F41"/>
    <w:rsid w:val="00EA2147"/>
    <w:rsid w:val="00EA22AD"/>
    <w:rsid w:val="00EA2A33"/>
    <w:rsid w:val="00EA2CBB"/>
    <w:rsid w:val="00EA42D6"/>
    <w:rsid w:val="00EA44B4"/>
    <w:rsid w:val="00EA4722"/>
    <w:rsid w:val="00EA4768"/>
    <w:rsid w:val="00EA4D0E"/>
    <w:rsid w:val="00EA52D4"/>
    <w:rsid w:val="00EA55A4"/>
    <w:rsid w:val="00EA564D"/>
    <w:rsid w:val="00EA57EE"/>
    <w:rsid w:val="00EA5B03"/>
    <w:rsid w:val="00EA610D"/>
    <w:rsid w:val="00EA64C8"/>
    <w:rsid w:val="00EA73A2"/>
    <w:rsid w:val="00EA761C"/>
    <w:rsid w:val="00EA7620"/>
    <w:rsid w:val="00EA77CF"/>
    <w:rsid w:val="00EB0045"/>
    <w:rsid w:val="00EB0818"/>
    <w:rsid w:val="00EB114C"/>
    <w:rsid w:val="00EB140A"/>
    <w:rsid w:val="00EB1493"/>
    <w:rsid w:val="00EB17B5"/>
    <w:rsid w:val="00EB1BCC"/>
    <w:rsid w:val="00EB1CF1"/>
    <w:rsid w:val="00EB1D58"/>
    <w:rsid w:val="00EB25EE"/>
    <w:rsid w:val="00EB26FE"/>
    <w:rsid w:val="00EB27FE"/>
    <w:rsid w:val="00EB2C09"/>
    <w:rsid w:val="00EB3250"/>
    <w:rsid w:val="00EB32C0"/>
    <w:rsid w:val="00EB426E"/>
    <w:rsid w:val="00EB432E"/>
    <w:rsid w:val="00EB4B58"/>
    <w:rsid w:val="00EB4C06"/>
    <w:rsid w:val="00EB4E90"/>
    <w:rsid w:val="00EB4F24"/>
    <w:rsid w:val="00EB5218"/>
    <w:rsid w:val="00EB57BD"/>
    <w:rsid w:val="00EB5BFD"/>
    <w:rsid w:val="00EB5DBA"/>
    <w:rsid w:val="00EB5F5B"/>
    <w:rsid w:val="00EB61D8"/>
    <w:rsid w:val="00EB6CFB"/>
    <w:rsid w:val="00EB71CC"/>
    <w:rsid w:val="00EB75C4"/>
    <w:rsid w:val="00EB782D"/>
    <w:rsid w:val="00EC0020"/>
    <w:rsid w:val="00EC04D2"/>
    <w:rsid w:val="00EC074A"/>
    <w:rsid w:val="00EC0AA7"/>
    <w:rsid w:val="00EC12F0"/>
    <w:rsid w:val="00EC1621"/>
    <w:rsid w:val="00EC1C29"/>
    <w:rsid w:val="00EC2307"/>
    <w:rsid w:val="00EC2405"/>
    <w:rsid w:val="00EC28D2"/>
    <w:rsid w:val="00EC2C6B"/>
    <w:rsid w:val="00EC31BB"/>
    <w:rsid w:val="00EC34FF"/>
    <w:rsid w:val="00EC406E"/>
    <w:rsid w:val="00EC40B7"/>
    <w:rsid w:val="00EC444B"/>
    <w:rsid w:val="00EC4A71"/>
    <w:rsid w:val="00EC4B84"/>
    <w:rsid w:val="00EC53D5"/>
    <w:rsid w:val="00EC5813"/>
    <w:rsid w:val="00EC59DC"/>
    <w:rsid w:val="00EC5FCF"/>
    <w:rsid w:val="00EC6115"/>
    <w:rsid w:val="00EC680E"/>
    <w:rsid w:val="00EC6A19"/>
    <w:rsid w:val="00EC6F9F"/>
    <w:rsid w:val="00EC712A"/>
    <w:rsid w:val="00EC7377"/>
    <w:rsid w:val="00EC759F"/>
    <w:rsid w:val="00EC7910"/>
    <w:rsid w:val="00EC7AD5"/>
    <w:rsid w:val="00EC7B98"/>
    <w:rsid w:val="00EC7E3E"/>
    <w:rsid w:val="00ED0289"/>
    <w:rsid w:val="00ED08F2"/>
    <w:rsid w:val="00ED09A5"/>
    <w:rsid w:val="00ED0A12"/>
    <w:rsid w:val="00ED0C12"/>
    <w:rsid w:val="00ED0CEF"/>
    <w:rsid w:val="00ED0D05"/>
    <w:rsid w:val="00ED0EFF"/>
    <w:rsid w:val="00ED0FB8"/>
    <w:rsid w:val="00ED1987"/>
    <w:rsid w:val="00ED1D81"/>
    <w:rsid w:val="00ED1FEF"/>
    <w:rsid w:val="00ED2067"/>
    <w:rsid w:val="00ED23C9"/>
    <w:rsid w:val="00ED278D"/>
    <w:rsid w:val="00ED2DCC"/>
    <w:rsid w:val="00ED30C8"/>
    <w:rsid w:val="00ED31A1"/>
    <w:rsid w:val="00ED32C8"/>
    <w:rsid w:val="00ED4C5F"/>
    <w:rsid w:val="00ED50E4"/>
    <w:rsid w:val="00ED5F45"/>
    <w:rsid w:val="00ED62A9"/>
    <w:rsid w:val="00ED6363"/>
    <w:rsid w:val="00ED6E24"/>
    <w:rsid w:val="00ED6E4B"/>
    <w:rsid w:val="00ED6FE9"/>
    <w:rsid w:val="00ED7038"/>
    <w:rsid w:val="00ED73D2"/>
    <w:rsid w:val="00ED762A"/>
    <w:rsid w:val="00ED7B00"/>
    <w:rsid w:val="00ED7FA4"/>
    <w:rsid w:val="00ED7FF5"/>
    <w:rsid w:val="00EE0998"/>
    <w:rsid w:val="00EE0CA1"/>
    <w:rsid w:val="00EE10EA"/>
    <w:rsid w:val="00EE18D3"/>
    <w:rsid w:val="00EE2391"/>
    <w:rsid w:val="00EE2DDD"/>
    <w:rsid w:val="00EE42DA"/>
    <w:rsid w:val="00EE4412"/>
    <w:rsid w:val="00EE46E1"/>
    <w:rsid w:val="00EE49D1"/>
    <w:rsid w:val="00EE4E6E"/>
    <w:rsid w:val="00EE4F35"/>
    <w:rsid w:val="00EE54DD"/>
    <w:rsid w:val="00EE5735"/>
    <w:rsid w:val="00EE655D"/>
    <w:rsid w:val="00EE6C82"/>
    <w:rsid w:val="00EE7BEE"/>
    <w:rsid w:val="00EE7C65"/>
    <w:rsid w:val="00EF05B9"/>
    <w:rsid w:val="00EF07F2"/>
    <w:rsid w:val="00EF0CEF"/>
    <w:rsid w:val="00EF147B"/>
    <w:rsid w:val="00EF1684"/>
    <w:rsid w:val="00EF1703"/>
    <w:rsid w:val="00EF1922"/>
    <w:rsid w:val="00EF19E8"/>
    <w:rsid w:val="00EF221F"/>
    <w:rsid w:val="00EF23DB"/>
    <w:rsid w:val="00EF24EB"/>
    <w:rsid w:val="00EF25A9"/>
    <w:rsid w:val="00EF2760"/>
    <w:rsid w:val="00EF2841"/>
    <w:rsid w:val="00EF296A"/>
    <w:rsid w:val="00EF2BAA"/>
    <w:rsid w:val="00EF3262"/>
    <w:rsid w:val="00EF3462"/>
    <w:rsid w:val="00EF36A1"/>
    <w:rsid w:val="00EF372F"/>
    <w:rsid w:val="00EF39AD"/>
    <w:rsid w:val="00EF43B8"/>
    <w:rsid w:val="00EF4534"/>
    <w:rsid w:val="00EF4564"/>
    <w:rsid w:val="00EF4622"/>
    <w:rsid w:val="00EF4AE0"/>
    <w:rsid w:val="00EF4BC5"/>
    <w:rsid w:val="00EF5E9C"/>
    <w:rsid w:val="00EF60A6"/>
    <w:rsid w:val="00EF6CE6"/>
    <w:rsid w:val="00EF703A"/>
    <w:rsid w:val="00EF71FE"/>
    <w:rsid w:val="00EF78D4"/>
    <w:rsid w:val="00EF78E5"/>
    <w:rsid w:val="00EF7C5A"/>
    <w:rsid w:val="00EF7F63"/>
    <w:rsid w:val="00F000BE"/>
    <w:rsid w:val="00F00236"/>
    <w:rsid w:val="00F003E1"/>
    <w:rsid w:val="00F005B9"/>
    <w:rsid w:val="00F007E0"/>
    <w:rsid w:val="00F00837"/>
    <w:rsid w:val="00F01002"/>
    <w:rsid w:val="00F0189F"/>
    <w:rsid w:val="00F01A81"/>
    <w:rsid w:val="00F01DD7"/>
    <w:rsid w:val="00F02310"/>
    <w:rsid w:val="00F0246C"/>
    <w:rsid w:val="00F029AA"/>
    <w:rsid w:val="00F03015"/>
    <w:rsid w:val="00F03322"/>
    <w:rsid w:val="00F0332E"/>
    <w:rsid w:val="00F0345C"/>
    <w:rsid w:val="00F0358F"/>
    <w:rsid w:val="00F03A4D"/>
    <w:rsid w:val="00F03F33"/>
    <w:rsid w:val="00F0429D"/>
    <w:rsid w:val="00F052AD"/>
    <w:rsid w:val="00F05319"/>
    <w:rsid w:val="00F05663"/>
    <w:rsid w:val="00F058BB"/>
    <w:rsid w:val="00F05951"/>
    <w:rsid w:val="00F06A2E"/>
    <w:rsid w:val="00F06B36"/>
    <w:rsid w:val="00F06E53"/>
    <w:rsid w:val="00F0758C"/>
    <w:rsid w:val="00F076C7"/>
    <w:rsid w:val="00F07790"/>
    <w:rsid w:val="00F07AC0"/>
    <w:rsid w:val="00F1080C"/>
    <w:rsid w:val="00F1085A"/>
    <w:rsid w:val="00F108B9"/>
    <w:rsid w:val="00F10AFD"/>
    <w:rsid w:val="00F11405"/>
    <w:rsid w:val="00F11463"/>
    <w:rsid w:val="00F11C21"/>
    <w:rsid w:val="00F129FD"/>
    <w:rsid w:val="00F12AF4"/>
    <w:rsid w:val="00F1334A"/>
    <w:rsid w:val="00F13489"/>
    <w:rsid w:val="00F13949"/>
    <w:rsid w:val="00F13C84"/>
    <w:rsid w:val="00F13D3A"/>
    <w:rsid w:val="00F13ECA"/>
    <w:rsid w:val="00F1402E"/>
    <w:rsid w:val="00F1439B"/>
    <w:rsid w:val="00F1446A"/>
    <w:rsid w:val="00F14474"/>
    <w:rsid w:val="00F14749"/>
    <w:rsid w:val="00F14F26"/>
    <w:rsid w:val="00F1509A"/>
    <w:rsid w:val="00F15180"/>
    <w:rsid w:val="00F15573"/>
    <w:rsid w:val="00F156B3"/>
    <w:rsid w:val="00F15832"/>
    <w:rsid w:val="00F15ABE"/>
    <w:rsid w:val="00F15CDC"/>
    <w:rsid w:val="00F15E19"/>
    <w:rsid w:val="00F16513"/>
    <w:rsid w:val="00F16657"/>
    <w:rsid w:val="00F16D82"/>
    <w:rsid w:val="00F17157"/>
    <w:rsid w:val="00F1747B"/>
    <w:rsid w:val="00F17BBC"/>
    <w:rsid w:val="00F17F1B"/>
    <w:rsid w:val="00F17FB2"/>
    <w:rsid w:val="00F20867"/>
    <w:rsid w:val="00F2109B"/>
    <w:rsid w:val="00F21305"/>
    <w:rsid w:val="00F21B53"/>
    <w:rsid w:val="00F225E9"/>
    <w:rsid w:val="00F228B2"/>
    <w:rsid w:val="00F2296E"/>
    <w:rsid w:val="00F22C78"/>
    <w:rsid w:val="00F22EE3"/>
    <w:rsid w:val="00F230B0"/>
    <w:rsid w:val="00F2322B"/>
    <w:rsid w:val="00F23696"/>
    <w:rsid w:val="00F237E4"/>
    <w:rsid w:val="00F239FC"/>
    <w:rsid w:val="00F245CB"/>
    <w:rsid w:val="00F2498E"/>
    <w:rsid w:val="00F24D63"/>
    <w:rsid w:val="00F24ED6"/>
    <w:rsid w:val="00F251B3"/>
    <w:rsid w:val="00F251BB"/>
    <w:rsid w:val="00F25890"/>
    <w:rsid w:val="00F2665C"/>
    <w:rsid w:val="00F26841"/>
    <w:rsid w:val="00F26B4E"/>
    <w:rsid w:val="00F272BB"/>
    <w:rsid w:val="00F2764E"/>
    <w:rsid w:val="00F27CB6"/>
    <w:rsid w:val="00F27F23"/>
    <w:rsid w:val="00F300B4"/>
    <w:rsid w:val="00F30104"/>
    <w:rsid w:val="00F3082F"/>
    <w:rsid w:val="00F30B09"/>
    <w:rsid w:val="00F31B5B"/>
    <w:rsid w:val="00F3229F"/>
    <w:rsid w:val="00F3240B"/>
    <w:rsid w:val="00F3298A"/>
    <w:rsid w:val="00F32E08"/>
    <w:rsid w:val="00F3389C"/>
    <w:rsid w:val="00F33BA9"/>
    <w:rsid w:val="00F33D68"/>
    <w:rsid w:val="00F33DC7"/>
    <w:rsid w:val="00F33E95"/>
    <w:rsid w:val="00F341FE"/>
    <w:rsid w:val="00F342A0"/>
    <w:rsid w:val="00F34844"/>
    <w:rsid w:val="00F34D04"/>
    <w:rsid w:val="00F34E11"/>
    <w:rsid w:val="00F34FE5"/>
    <w:rsid w:val="00F35DAA"/>
    <w:rsid w:val="00F36105"/>
    <w:rsid w:val="00F36285"/>
    <w:rsid w:val="00F3642A"/>
    <w:rsid w:val="00F36820"/>
    <w:rsid w:val="00F36CC7"/>
    <w:rsid w:val="00F37BE0"/>
    <w:rsid w:val="00F37F40"/>
    <w:rsid w:val="00F37FB1"/>
    <w:rsid w:val="00F4011F"/>
    <w:rsid w:val="00F40737"/>
    <w:rsid w:val="00F4075D"/>
    <w:rsid w:val="00F40B69"/>
    <w:rsid w:val="00F40F10"/>
    <w:rsid w:val="00F4105E"/>
    <w:rsid w:val="00F41237"/>
    <w:rsid w:val="00F4155C"/>
    <w:rsid w:val="00F41FDC"/>
    <w:rsid w:val="00F42CDD"/>
    <w:rsid w:val="00F42CF5"/>
    <w:rsid w:val="00F42EBD"/>
    <w:rsid w:val="00F42FE1"/>
    <w:rsid w:val="00F43109"/>
    <w:rsid w:val="00F433C4"/>
    <w:rsid w:val="00F43728"/>
    <w:rsid w:val="00F43E53"/>
    <w:rsid w:val="00F43E8F"/>
    <w:rsid w:val="00F43F38"/>
    <w:rsid w:val="00F44A46"/>
    <w:rsid w:val="00F45076"/>
    <w:rsid w:val="00F45727"/>
    <w:rsid w:val="00F45BD9"/>
    <w:rsid w:val="00F45D8C"/>
    <w:rsid w:val="00F46344"/>
    <w:rsid w:val="00F46DF4"/>
    <w:rsid w:val="00F475DB"/>
    <w:rsid w:val="00F479C0"/>
    <w:rsid w:val="00F47B24"/>
    <w:rsid w:val="00F47E95"/>
    <w:rsid w:val="00F50064"/>
    <w:rsid w:val="00F500C0"/>
    <w:rsid w:val="00F50171"/>
    <w:rsid w:val="00F5100A"/>
    <w:rsid w:val="00F51046"/>
    <w:rsid w:val="00F514EE"/>
    <w:rsid w:val="00F51674"/>
    <w:rsid w:val="00F516C4"/>
    <w:rsid w:val="00F5200D"/>
    <w:rsid w:val="00F520E8"/>
    <w:rsid w:val="00F524BB"/>
    <w:rsid w:val="00F5268F"/>
    <w:rsid w:val="00F52A2A"/>
    <w:rsid w:val="00F531B2"/>
    <w:rsid w:val="00F53494"/>
    <w:rsid w:val="00F534C3"/>
    <w:rsid w:val="00F53E5E"/>
    <w:rsid w:val="00F54466"/>
    <w:rsid w:val="00F5446F"/>
    <w:rsid w:val="00F54BB9"/>
    <w:rsid w:val="00F55104"/>
    <w:rsid w:val="00F551AC"/>
    <w:rsid w:val="00F554F7"/>
    <w:rsid w:val="00F555E1"/>
    <w:rsid w:val="00F5565B"/>
    <w:rsid w:val="00F55673"/>
    <w:rsid w:val="00F55A6C"/>
    <w:rsid w:val="00F55ECD"/>
    <w:rsid w:val="00F5654E"/>
    <w:rsid w:val="00F56A9D"/>
    <w:rsid w:val="00F56CF1"/>
    <w:rsid w:val="00F572FB"/>
    <w:rsid w:val="00F57317"/>
    <w:rsid w:val="00F575ED"/>
    <w:rsid w:val="00F57934"/>
    <w:rsid w:val="00F57FB3"/>
    <w:rsid w:val="00F60440"/>
    <w:rsid w:val="00F60AF5"/>
    <w:rsid w:val="00F60F93"/>
    <w:rsid w:val="00F6123C"/>
    <w:rsid w:val="00F6130C"/>
    <w:rsid w:val="00F6147E"/>
    <w:rsid w:val="00F61C1F"/>
    <w:rsid w:val="00F62427"/>
    <w:rsid w:val="00F6284D"/>
    <w:rsid w:val="00F62A9A"/>
    <w:rsid w:val="00F63BC2"/>
    <w:rsid w:val="00F63F9C"/>
    <w:rsid w:val="00F644CB"/>
    <w:rsid w:val="00F648DE"/>
    <w:rsid w:val="00F64FED"/>
    <w:rsid w:val="00F65828"/>
    <w:rsid w:val="00F665E8"/>
    <w:rsid w:val="00F665F0"/>
    <w:rsid w:val="00F66785"/>
    <w:rsid w:val="00F66923"/>
    <w:rsid w:val="00F66CC3"/>
    <w:rsid w:val="00F66E61"/>
    <w:rsid w:val="00F67195"/>
    <w:rsid w:val="00F676E2"/>
    <w:rsid w:val="00F67C14"/>
    <w:rsid w:val="00F701DE"/>
    <w:rsid w:val="00F706E3"/>
    <w:rsid w:val="00F7073D"/>
    <w:rsid w:val="00F70E21"/>
    <w:rsid w:val="00F710AE"/>
    <w:rsid w:val="00F71DC3"/>
    <w:rsid w:val="00F720C3"/>
    <w:rsid w:val="00F723E7"/>
    <w:rsid w:val="00F735AA"/>
    <w:rsid w:val="00F73672"/>
    <w:rsid w:val="00F73EDC"/>
    <w:rsid w:val="00F740C6"/>
    <w:rsid w:val="00F75391"/>
    <w:rsid w:val="00F7544E"/>
    <w:rsid w:val="00F75B23"/>
    <w:rsid w:val="00F76101"/>
    <w:rsid w:val="00F7631E"/>
    <w:rsid w:val="00F7632E"/>
    <w:rsid w:val="00F76754"/>
    <w:rsid w:val="00F76CF1"/>
    <w:rsid w:val="00F76D0C"/>
    <w:rsid w:val="00F76E0E"/>
    <w:rsid w:val="00F773B3"/>
    <w:rsid w:val="00F7746B"/>
    <w:rsid w:val="00F77CEB"/>
    <w:rsid w:val="00F77D52"/>
    <w:rsid w:val="00F77FD2"/>
    <w:rsid w:val="00F8001A"/>
    <w:rsid w:val="00F8025A"/>
    <w:rsid w:val="00F810C2"/>
    <w:rsid w:val="00F812B8"/>
    <w:rsid w:val="00F826DF"/>
    <w:rsid w:val="00F8281C"/>
    <w:rsid w:val="00F829FD"/>
    <w:rsid w:val="00F82AFC"/>
    <w:rsid w:val="00F82D5A"/>
    <w:rsid w:val="00F82DA2"/>
    <w:rsid w:val="00F8317B"/>
    <w:rsid w:val="00F83973"/>
    <w:rsid w:val="00F83A17"/>
    <w:rsid w:val="00F83A46"/>
    <w:rsid w:val="00F84005"/>
    <w:rsid w:val="00F843C3"/>
    <w:rsid w:val="00F853CF"/>
    <w:rsid w:val="00F85549"/>
    <w:rsid w:val="00F8646F"/>
    <w:rsid w:val="00F8659F"/>
    <w:rsid w:val="00F8794C"/>
    <w:rsid w:val="00F87B08"/>
    <w:rsid w:val="00F87D53"/>
    <w:rsid w:val="00F90318"/>
    <w:rsid w:val="00F907E0"/>
    <w:rsid w:val="00F90DF5"/>
    <w:rsid w:val="00F91841"/>
    <w:rsid w:val="00F9206C"/>
    <w:rsid w:val="00F920DA"/>
    <w:rsid w:val="00F92156"/>
    <w:rsid w:val="00F92E28"/>
    <w:rsid w:val="00F92FD1"/>
    <w:rsid w:val="00F935CB"/>
    <w:rsid w:val="00F93608"/>
    <w:rsid w:val="00F93C18"/>
    <w:rsid w:val="00F93EAA"/>
    <w:rsid w:val="00F942CD"/>
    <w:rsid w:val="00F9431C"/>
    <w:rsid w:val="00F94486"/>
    <w:rsid w:val="00F94AFC"/>
    <w:rsid w:val="00F94CED"/>
    <w:rsid w:val="00F94E06"/>
    <w:rsid w:val="00F958D7"/>
    <w:rsid w:val="00F95B3D"/>
    <w:rsid w:val="00F95BD0"/>
    <w:rsid w:val="00F95BD2"/>
    <w:rsid w:val="00F95C3D"/>
    <w:rsid w:val="00F95CE9"/>
    <w:rsid w:val="00F96086"/>
    <w:rsid w:val="00F9643E"/>
    <w:rsid w:val="00F96754"/>
    <w:rsid w:val="00F96AB1"/>
    <w:rsid w:val="00F97453"/>
    <w:rsid w:val="00F97766"/>
    <w:rsid w:val="00F97A1F"/>
    <w:rsid w:val="00F97D18"/>
    <w:rsid w:val="00F97E5B"/>
    <w:rsid w:val="00FA0450"/>
    <w:rsid w:val="00FA0608"/>
    <w:rsid w:val="00FA06CF"/>
    <w:rsid w:val="00FA0882"/>
    <w:rsid w:val="00FA0ACB"/>
    <w:rsid w:val="00FA0C4E"/>
    <w:rsid w:val="00FA0C52"/>
    <w:rsid w:val="00FA12CF"/>
    <w:rsid w:val="00FA16D8"/>
    <w:rsid w:val="00FA1829"/>
    <w:rsid w:val="00FA260B"/>
    <w:rsid w:val="00FA26C2"/>
    <w:rsid w:val="00FA2CE0"/>
    <w:rsid w:val="00FA2FC0"/>
    <w:rsid w:val="00FA34EF"/>
    <w:rsid w:val="00FA3D2C"/>
    <w:rsid w:val="00FA4754"/>
    <w:rsid w:val="00FA5793"/>
    <w:rsid w:val="00FA5796"/>
    <w:rsid w:val="00FA5943"/>
    <w:rsid w:val="00FA597D"/>
    <w:rsid w:val="00FA626E"/>
    <w:rsid w:val="00FA65AC"/>
    <w:rsid w:val="00FA6C95"/>
    <w:rsid w:val="00FA7445"/>
    <w:rsid w:val="00FA76A2"/>
    <w:rsid w:val="00FA7793"/>
    <w:rsid w:val="00FA7909"/>
    <w:rsid w:val="00FB05AE"/>
    <w:rsid w:val="00FB0A4D"/>
    <w:rsid w:val="00FB0C34"/>
    <w:rsid w:val="00FB0C9B"/>
    <w:rsid w:val="00FB0E2A"/>
    <w:rsid w:val="00FB1718"/>
    <w:rsid w:val="00FB176A"/>
    <w:rsid w:val="00FB18E4"/>
    <w:rsid w:val="00FB22CB"/>
    <w:rsid w:val="00FB2A5A"/>
    <w:rsid w:val="00FB3103"/>
    <w:rsid w:val="00FB366D"/>
    <w:rsid w:val="00FB3C00"/>
    <w:rsid w:val="00FB3C24"/>
    <w:rsid w:val="00FB3C40"/>
    <w:rsid w:val="00FB409B"/>
    <w:rsid w:val="00FB4F95"/>
    <w:rsid w:val="00FB5824"/>
    <w:rsid w:val="00FB5A7A"/>
    <w:rsid w:val="00FB5BCD"/>
    <w:rsid w:val="00FB5CF1"/>
    <w:rsid w:val="00FB6974"/>
    <w:rsid w:val="00FB704B"/>
    <w:rsid w:val="00FB7696"/>
    <w:rsid w:val="00FB7A04"/>
    <w:rsid w:val="00FB7A7F"/>
    <w:rsid w:val="00FC0227"/>
    <w:rsid w:val="00FC02E6"/>
    <w:rsid w:val="00FC05E6"/>
    <w:rsid w:val="00FC08BF"/>
    <w:rsid w:val="00FC0BE2"/>
    <w:rsid w:val="00FC0D58"/>
    <w:rsid w:val="00FC1661"/>
    <w:rsid w:val="00FC19F2"/>
    <w:rsid w:val="00FC1BD1"/>
    <w:rsid w:val="00FC248B"/>
    <w:rsid w:val="00FC2523"/>
    <w:rsid w:val="00FC2618"/>
    <w:rsid w:val="00FC288D"/>
    <w:rsid w:val="00FC2A11"/>
    <w:rsid w:val="00FC2C94"/>
    <w:rsid w:val="00FC3290"/>
    <w:rsid w:val="00FC330A"/>
    <w:rsid w:val="00FC3730"/>
    <w:rsid w:val="00FC382D"/>
    <w:rsid w:val="00FC38BA"/>
    <w:rsid w:val="00FC40F2"/>
    <w:rsid w:val="00FC4331"/>
    <w:rsid w:val="00FC519E"/>
    <w:rsid w:val="00FC54DB"/>
    <w:rsid w:val="00FC5655"/>
    <w:rsid w:val="00FC5B9C"/>
    <w:rsid w:val="00FC5E02"/>
    <w:rsid w:val="00FC6071"/>
    <w:rsid w:val="00FC617F"/>
    <w:rsid w:val="00FC6293"/>
    <w:rsid w:val="00FC64F0"/>
    <w:rsid w:val="00FC656F"/>
    <w:rsid w:val="00FC6A94"/>
    <w:rsid w:val="00FC6DAF"/>
    <w:rsid w:val="00FC7456"/>
    <w:rsid w:val="00FC7470"/>
    <w:rsid w:val="00FC7CC6"/>
    <w:rsid w:val="00FC7FF7"/>
    <w:rsid w:val="00FD0907"/>
    <w:rsid w:val="00FD0DE3"/>
    <w:rsid w:val="00FD1538"/>
    <w:rsid w:val="00FD20E5"/>
    <w:rsid w:val="00FD21D0"/>
    <w:rsid w:val="00FD239B"/>
    <w:rsid w:val="00FD2C2A"/>
    <w:rsid w:val="00FD3092"/>
    <w:rsid w:val="00FD32D8"/>
    <w:rsid w:val="00FD363B"/>
    <w:rsid w:val="00FD392D"/>
    <w:rsid w:val="00FD3AA3"/>
    <w:rsid w:val="00FD3B9D"/>
    <w:rsid w:val="00FD3CA9"/>
    <w:rsid w:val="00FD3E77"/>
    <w:rsid w:val="00FD42C9"/>
    <w:rsid w:val="00FD4395"/>
    <w:rsid w:val="00FD4495"/>
    <w:rsid w:val="00FD4C60"/>
    <w:rsid w:val="00FD5501"/>
    <w:rsid w:val="00FE018B"/>
    <w:rsid w:val="00FE03FC"/>
    <w:rsid w:val="00FE0AB4"/>
    <w:rsid w:val="00FE1057"/>
    <w:rsid w:val="00FE1783"/>
    <w:rsid w:val="00FE1824"/>
    <w:rsid w:val="00FE1D76"/>
    <w:rsid w:val="00FE22BE"/>
    <w:rsid w:val="00FE2974"/>
    <w:rsid w:val="00FE303E"/>
    <w:rsid w:val="00FE3687"/>
    <w:rsid w:val="00FE39C2"/>
    <w:rsid w:val="00FE3A06"/>
    <w:rsid w:val="00FE3E36"/>
    <w:rsid w:val="00FE4653"/>
    <w:rsid w:val="00FE4FBD"/>
    <w:rsid w:val="00FE5390"/>
    <w:rsid w:val="00FE5C20"/>
    <w:rsid w:val="00FE624A"/>
    <w:rsid w:val="00FE6483"/>
    <w:rsid w:val="00FE65EE"/>
    <w:rsid w:val="00FE6DA1"/>
    <w:rsid w:val="00FE6DDF"/>
    <w:rsid w:val="00FE7192"/>
    <w:rsid w:val="00FE7C44"/>
    <w:rsid w:val="00FE7F14"/>
    <w:rsid w:val="00FF011D"/>
    <w:rsid w:val="00FF07E0"/>
    <w:rsid w:val="00FF0D21"/>
    <w:rsid w:val="00FF1179"/>
    <w:rsid w:val="00FF1245"/>
    <w:rsid w:val="00FF12B2"/>
    <w:rsid w:val="00FF13F2"/>
    <w:rsid w:val="00FF18BF"/>
    <w:rsid w:val="00FF1E30"/>
    <w:rsid w:val="00FF1E62"/>
    <w:rsid w:val="00FF21E8"/>
    <w:rsid w:val="00FF2222"/>
    <w:rsid w:val="00FF22F8"/>
    <w:rsid w:val="00FF247D"/>
    <w:rsid w:val="00FF2EF3"/>
    <w:rsid w:val="00FF30B1"/>
    <w:rsid w:val="00FF3183"/>
    <w:rsid w:val="00FF322A"/>
    <w:rsid w:val="00FF339A"/>
    <w:rsid w:val="00FF36E1"/>
    <w:rsid w:val="00FF370D"/>
    <w:rsid w:val="00FF472C"/>
    <w:rsid w:val="00FF4C7F"/>
    <w:rsid w:val="00FF4E80"/>
    <w:rsid w:val="00FF5293"/>
    <w:rsid w:val="00FF55CF"/>
    <w:rsid w:val="00FF5631"/>
    <w:rsid w:val="00FF5FC6"/>
    <w:rsid w:val="00FF62ED"/>
    <w:rsid w:val="00FF661F"/>
    <w:rsid w:val="00FF6DCC"/>
    <w:rsid w:val="00FF6F03"/>
    <w:rsid w:val="00FF6F45"/>
    <w:rsid w:val="00FF7609"/>
    <w:rsid w:val="00FF782E"/>
    <w:rsid w:val="00FF792A"/>
    <w:rsid w:val="00FF7AC9"/>
    <w:rsid w:val="00FF7DA9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9B"/>
  </w:style>
  <w:style w:type="paragraph" w:styleId="1">
    <w:name w:val="heading 1"/>
    <w:basedOn w:val="a"/>
    <w:next w:val="a"/>
    <w:link w:val="10"/>
    <w:uiPriority w:val="9"/>
    <w:qFormat/>
    <w:rsid w:val="00FB0C9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0C9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0C9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C9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0C9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0C9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0C9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0C9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9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FB0C9B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B0C9B"/>
    <w:rPr>
      <w:rFonts w:ascii="Times New Roman" w:hAnsi="Times New Roman" w:cs="Times New Roman"/>
      <w:sz w:val="28"/>
    </w:rPr>
  </w:style>
  <w:style w:type="character" w:customStyle="1" w:styleId="a3">
    <w:name w:val="Текст Знак"/>
    <w:aliases w:val="Знак Знак"/>
    <w:link w:val="a4"/>
    <w:locked/>
    <w:rsid w:val="00FB0C9B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FB0C9B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FB0C9B"/>
    <w:rPr>
      <w:rFonts w:ascii="Consolas" w:hAnsi="Consolas" w:cs="Consolas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FB0C9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B0C9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B0C9B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B0C9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FB0C9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FB0C9B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B0C9B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B0C9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FB0C9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B0C9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qFormat/>
    <w:rsid w:val="00FB0C9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B0C9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Strong"/>
    <w:uiPriority w:val="22"/>
    <w:qFormat/>
    <w:rsid w:val="00FB0C9B"/>
    <w:rPr>
      <w:b/>
      <w:bCs/>
    </w:rPr>
  </w:style>
  <w:style w:type="character" w:styleId="aa">
    <w:name w:val="Emphasis"/>
    <w:uiPriority w:val="20"/>
    <w:qFormat/>
    <w:rsid w:val="00FB0C9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b">
    <w:name w:val="No Spacing"/>
    <w:basedOn w:val="a"/>
    <w:uiPriority w:val="1"/>
    <w:qFormat/>
    <w:rsid w:val="00FB0C9B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FB0C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B0C9B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B0C9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FB0C9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FB0C9B"/>
    <w:rPr>
      <w:b/>
      <w:bCs/>
      <w:i/>
      <w:iCs/>
    </w:rPr>
  </w:style>
  <w:style w:type="character" w:styleId="af">
    <w:name w:val="Subtle Emphasis"/>
    <w:uiPriority w:val="19"/>
    <w:qFormat/>
    <w:rsid w:val="00FB0C9B"/>
    <w:rPr>
      <w:i/>
      <w:iCs/>
    </w:rPr>
  </w:style>
  <w:style w:type="character" w:styleId="af0">
    <w:name w:val="Intense Emphasis"/>
    <w:uiPriority w:val="21"/>
    <w:qFormat/>
    <w:rsid w:val="00FB0C9B"/>
    <w:rPr>
      <w:b/>
      <w:bCs/>
    </w:rPr>
  </w:style>
  <w:style w:type="character" w:styleId="af1">
    <w:name w:val="Subtle Reference"/>
    <w:uiPriority w:val="31"/>
    <w:qFormat/>
    <w:rsid w:val="00FB0C9B"/>
    <w:rPr>
      <w:smallCaps/>
    </w:rPr>
  </w:style>
  <w:style w:type="character" w:styleId="af2">
    <w:name w:val="Intense Reference"/>
    <w:uiPriority w:val="32"/>
    <w:qFormat/>
    <w:rsid w:val="00FB0C9B"/>
    <w:rPr>
      <w:smallCaps/>
      <w:spacing w:val="5"/>
      <w:u w:val="single"/>
    </w:rPr>
  </w:style>
  <w:style w:type="character" w:styleId="af3">
    <w:name w:val="Book Title"/>
    <w:uiPriority w:val="33"/>
    <w:qFormat/>
    <w:rsid w:val="00FB0C9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FB0C9B"/>
    <w:pPr>
      <w:outlineLvl w:val="9"/>
    </w:pPr>
  </w:style>
  <w:style w:type="paragraph" w:customStyle="1" w:styleId="ReportMain">
    <w:name w:val="Report_Main"/>
    <w:basedOn w:val="a"/>
    <w:link w:val="ReportMain0"/>
    <w:uiPriority w:val="99"/>
    <w:rsid w:val="00FB0C9B"/>
    <w:pPr>
      <w:spacing w:after="0" w:line="240" w:lineRule="auto"/>
    </w:pPr>
    <w:rPr>
      <w:rFonts w:ascii="Times New Roman" w:eastAsiaTheme="minorHAnsi" w:hAnsi="Times New Roman" w:cs="Times New Roman"/>
      <w:sz w:val="24"/>
      <w:lang w:val="ru-RU" w:bidi="ar-SA"/>
    </w:rPr>
  </w:style>
  <w:style w:type="paragraph" w:styleId="af5">
    <w:name w:val="Normal (Web)"/>
    <w:basedOn w:val="a"/>
    <w:uiPriority w:val="99"/>
    <w:semiHidden/>
    <w:unhideWhenUsed/>
    <w:rsid w:val="00CA6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rsid w:val="008E51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rsid w:val="008E5137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6">
    <w:name w:val="Body Text Indent"/>
    <w:basedOn w:val="a"/>
    <w:link w:val="af7"/>
    <w:unhideWhenUsed/>
    <w:rsid w:val="008E51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7">
    <w:name w:val="Основной текст с отступом Знак"/>
    <w:basedOn w:val="a0"/>
    <w:link w:val="af6"/>
    <w:rsid w:val="008E513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2">
    <w:name w:val="toc 1"/>
    <w:basedOn w:val="a"/>
    <w:next w:val="a"/>
    <w:autoRedefine/>
    <w:uiPriority w:val="39"/>
    <w:unhideWhenUsed/>
    <w:rsid w:val="003C1796"/>
    <w:pPr>
      <w:spacing w:after="100"/>
    </w:pPr>
  </w:style>
  <w:style w:type="character" w:styleId="af8">
    <w:name w:val="Hyperlink"/>
    <w:basedOn w:val="a0"/>
    <w:uiPriority w:val="99"/>
    <w:unhideWhenUsed/>
    <w:rsid w:val="003C1796"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3C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C1796"/>
    <w:rPr>
      <w:rFonts w:ascii="Tahoma" w:hAnsi="Tahoma" w:cs="Tahoma"/>
      <w:sz w:val="16"/>
      <w:szCs w:val="16"/>
    </w:rPr>
  </w:style>
  <w:style w:type="paragraph" w:styleId="25">
    <w:name w:val="toc 2"/>
    <w:basedOn w:val="a"/>
    <w:next w:val="a"/>
    <w:autoRedefine/>
    <w:uiPriority w:val="39"/>
    <w:unhideWhenUsed/>
    <w:rsid w:val="00D619C0"/>
    <w:pPr>
      <w:spacing w:after="100"/>
      <w:ind w:left="220"/>
    </w:pPr>
  </w:style>
  <w:style w:type="character" w:customStyle="1" w:styleId="ReportMain0">
    <w:name w:val="Report_Main Знак"/>
    <w:basedOn w:val="a0"/>
    <w:link w:val="ReportMain"/>
    <w:uiPriority w:val="99"/>
    <w:rsid w:val="008214CC"/>
    <w:rPr>
      <w:rFonts w:ascii="Times New Roman" w:eastAsiaTheme="minorHAnsi" w:hAnsi="Times New Roman" w:cs="Times New Roman"/>
      <w:sz w:val="24"/>
      <w:lang w:val="ru-RU" w:bidi="ar-SA"/>
    </w:rPr>
  </w:style>
  <w:style w:type="paragraph" w:customStyle="1" w:styleId="Default">
    <w:name w:val="Default"/>
    <w:uiPriority w:val="99"/>
    <w:rsid w:val="008214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numbering" w:styleId="1ai">
    <w:name w:val="Outline List 1"/>
    <w:basedOn w:val="a2"/>
    <w:uiPriority w:val="99"/>
    <w:semiHidden/>
    <w:unhideWhenUsed/>
    <w:rsid w:val="00C43916"/>
    <w:pPr>
      <w:numPr>
        <w:numId w:val="8"/>
      </w:numPr>
    </w:pPr>
  </w:style>
  <w:style w:type="paragraph" w:styleId="afb">
    <w:name w:val="Note Heading"/>
    <w:basedOn w:val="a"/>
    <w:next w:val="a"/>
    <w:link w:val="afc"/>
    <w:uiPriority w:val="99"/>
    <w:semiHidden/>
    <w:unhideWhenUsed/>
    <w:rsid w:val="00C43916"/>
    <w:pPr>
      <w:spacing w:after="0" w:line="240" w:lineRule="auto"/>
    </w:pPr>
    <w:rPr>
      <w:rFonts w:ascii="Times New Roman" w:eastAsiaTheme="minorHAnsi" w:hAnsi="Times New Roman" w:cs="Times New Roman"/>
      <w:lang w:val="ru-RU" w:bidi="ar-SA"/>
    </w:rPr>
  </w:style>
  <w:style w:type="character" w:customStyle="1" w:styleId="afc">
    <w:name w:val="Заголовок записки Знак"/>
    <w:basedOn w:val="a0"/>
    <w:link w:val="afb"/>
    <w:uiPriority w:val="99"/>
    <w:semiHidden/>
    <w:rsid w:val="00C43916"/>
    <w:rPr>
      <w:rFonts w:ascii="Times New Roman" w:eastAsiaTheme="minorHAnsi" w:hAnsi="Times New Roman" w:cs="Times New Roman"/>
      <w:lang w:val="ru-RU" w:bidi="ar-SA"/>
    </w:rPr>
  </w:style>
  <w:style w:type="paragraph" w:styleId="afd">
    <w:name w:val="Document Map"/>
    <w:basedOn w:val="a"/>
    <w:link w:val="afe"/>
    <w:uiPriority w:val="99"/>
    <w:semiHidden/>
    <w:unhideWhenUsed/>
    <w:rsid w:val="00D6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D63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945520" TargetMode="External"/><Relationship Id="rId13" Type="http://schemas.openxmlformats.org/officeDocument/2006/relationships/hyperlink" Target="http://www.minfin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znanium.com/bookread2.php?book=947682" TargetMode="External"/><Relationship Id="rId12" Type="http://schemas.openxmlformats.org/officeDocument/2006/relationships/hyperlink" Target="http://biblioclub.ru/index.php?page=book_view_red&amp;book_id=36302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s/10.12737/1746-" TargetMode="External"/><Relationship Id="rId11" Type="http://schemas.openxmlformats.org/officeDocument/2006/relationships/hyperlink" Target="http://biblioclub.ru/index.php?page=book&amp;id=3630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10" Type="http://schemas.openxmlformats.org/officeDocument/2006/relationships/hyperlink" Target="http://znanium.com/catalog/product/95988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612686" TargetMode="External"/><Relationship Id="rId14" Type="http://schemas.openxmlformats.org/officeDocument/2006/relationships/hyperlink" Target="http://www.ipb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D5B2D-AA33-4CC4-A09E-E2FFC9AA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10</Pages>
  <Words>3380</Words>
  <Characters>19271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2019-12-23T13:10:00Z</cp:lastPrinted>
  <dcterms:created xsi:type="dcterms:W3CDTF">2019-04-16T04:51:00Z</dcterms:created>
  <dcterms:modified xsi:type="dcterms:W3CDTF">2020-03-11T11:28:00Z</dcterms:modified>
</cp:coreProperties>
</file>